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580" w:rsidRDefault="00B04580" w:rsidP="00B04580">
      <w:pPr>
        <w:rPr>
          <w:rFonts w:ascii="Calibri" w:hAnsi="Calibri"/>
          <w:b/>
        </w:rPr>
      </w:pPr>
    </w:p>
    <w:p w:rsidR="00B04580" w:rsidRDefault="00B04580" w:rsidP="00B04580">
      <w:pPr>
        <w:rPr>
          <w:rFonts w:ascii="Calibri" w:hAnsi="Calibri"/>
          <w:b/>
        </w:rPr>
      </w:pPr>
    </w:p>
    <w:p w:rsidR="00B04580" w:rsidRDefault="00B04580" w:rsidP="00B04580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Согласовано                                </w:t>
      </w:r>
      <w:proofErr w:type="spellStart"/>
      <w:r>
        <w:rPr>
          <w:rFonts w:ascii="Calibri" w:hAnsi="Calibri"/>
          <w:b/>
        </w:rPr>
        <w:t>Согласовано</w:t>
      </w:r>
      <w:proofErr w:type="spellEnd"/>
      <w:proofErr w:type="gramStart"/>
      <w:r>
        <w:rPr>
          <w:rFonts w:ascii="Calibri" w:hAnsi="Calibri"/>
          <w:b/>
        </w:rPr>
        <w:t xml:space="preserve">                                                     У</w:t>
      </w:r>
      <w:proofErr w:type="gramEnd"/>
      <w:r>
        <w:rPr>
          <w:rFonts w:ascii="Calibri" w:hAnsi="Calibri"/>
          <w:b/>
        </w:rPr>
        <w:t>тверждаю</w:t>
      </w:r>
    </w:p>
    <w:p w:rsidR="00B04580" w:rsidRDefault="00B04580" w:rsidP="00B04580">
      <w:pPr>
        <w:rPr>
          <w:rFonts w:ascii="Calibri" w:hAnsi="Calibri"/>
          <w:b/>
        </w:rPr>
      </w:pPr>
      <w:r>
        <w:rPr>
          <w:rFonts w:ascii="Calibri" w:hAnsi="Calibri"/>
        </w:rPr>
        <w:t xml:space="preserve">Руководитель МО                      Заместитель директора по УВР                    Директор  МОУ                </w:t>
      </w:r>
    </w:p>
    <w:p w:rsidR="00B04580" w:rsidRDefault="00B04580" w:rsidP="00B04580">
      <w:pPr>
        <w:rPr>
          <w:rFonts w:ascii="Calibri" w:hAnsi="Calibri"/>
        </w:rPr>
      </w:pPr>
      <w:r>
        <w:rPr>
          <w:rFonts w:ascii="Calibri" w:hAnsi="Calibri"/>
        </w:rPr>
        <w:t>_______/Ахметова Т.Г./            МОУ «</w:t>
      </w:r>
      <w:proofErr w:type="spellStart"/>
      <w:r>
        <w:rPr>
          <w:rFonts w:ascii="Calibri" w:hAnsi="Calibri"/>
        </w:rPr>
        <w:t>Коноваловская</w:t>
      </w:r>
      <w:proofErr w:type="spellEnd"/>
      <w:r>
        <w:rPr>
          <w:rFonts w:ascii="Calibri" w:hAnsi="Calibri"/>
        </w:rPr>
        <w:t xml:space="preserve"> СОШ»                        «</w:t>
      </w:r>
      <w:proofErr w:type="spellStart"/>
      <w:r>
        <w:rPr>
          <w:rFonts w:ascii="Calibri" w:hAnsi="Calibri"/>
        </w:rPr>
        <w:t>Коноваловская</w:t>
      </w:r>
      <w:proofErr w:type="spellEnd"/>
      <w:r>
        <w:rPr>
          <w:rFonts w:ascii="Calibri" w:hAnsi="Calibri"/>
        </w:rPr>
        <w:t xml:space="preserve"> СОШ»</w:t>
      </w:r>
    </w:p>
    <w:p w:rsidR="00B04580" w:rsidRDefault="00B04580" w:rsidP="00B04580">
      <w:pPr>
        <w:rPr>
          <w:rFonts w:ascii="Calibri" w:hAnsi="Calibri"/>
        </w:rPr>
      </w:pPr>
      <w:r>
        <w:rPr>
          <w:rFonts w:ascii="Calibri" w:hAnsi="Calibri"/>
        </w:rPr>
        <w:t>Протокол № ___ от                    ________/</w:t>
      </w:r>
      <w:proofErr w:type="spellStart"/>
      <w:r>
        <w:rPr>
          <w:rFonts w:ascii="Calibri" w:hAnsi="Calibri"/>
        </w:rPr>
        <w:t>Клемина</w:t>
      </w:r>
      <w:proofErr w:type="spellEnd"/>
      <w:r>
        <w:rPr>
          <w:rFonts w:ascii="Calibri" w:hAnsi="Calibri"/>
        </w:rPr>
        <w:t xml:space="preserve"> Р.Г. /                                ______/</w:t>
      </w:r>
      <w:proofErr w:type="spellStart"/>
      <w:r>
        <w:rPr>
          <w:rFonts w:ascii="Calibri" w:hAnsi="Calibri"/>
        </w:rPr>
        <w:t>Акбашева</w:t>
      </w:r>
      <w:proofErr w:type="spellEnd"/>
      <w:r>
        <w:rPr>
          <w:rFonts w:ascii="Calibri" w:hAnsi="Calibri"/>
        </w:rPr>
        <w:t xml:space="preserve"> Л.И./                                                                                                                                                        «_____»_________2010г.         «____»__________2010г                                 Приказ № ____ </w:t>
      </w:r>
      <w:proofErr w:type="gramStart"/>
      <w:r>
        <w:rPr>
          <w:rFonts w:ascii="Calibri" w:hAnsi="Calibri"/>
        </w:rPr>
        <w:t>от</w:t>
      </w:r>
      <w:proofErr w:type="gramEnd"/>
    </w:p>
    <w:p w:rsidR="00B04580" w:rsidRDefault="00B04580" w:rsidP="00B04580">
      <w:pPr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.                                                                                 «____»__________2010г.</w:t>
      </w:r>
    </w:p>
    <w:p w:rsidR="00B04580" w:rsidRDefault="00B04580" w:rsidP="00B04580"/>
    <w:p w:rsidR="00B04580" w:rsidRDefault="00B04580" w:rsidP="00B04580"/>
    <w:p w:rsidR="00B04580" w:rsidRDefault="00B04580" w:rsidP="00B04580"/>
    <w:p w:rsidR="00B04580" w:rsidRDefault="00B04580" w:rsidP="00B04580"/>
    <w:p w:rsidR="00B04580" w:rsidRDefault="00B04580" w:rsidP="00B04580"/>
    <w:p w:rsidR="00B04580" w:rsidRDefault="00B04580" w:rsidP="00B04580"/>
    <w:p w:rsidR="00B04580" w:rsidRDefault="00B04580" w:rsidP="00B04580"/>
    <w:p w:rsidR="00B04580" w:rsidRDefault="00B04580" w:rsidP="00B04580">
      <w:pPr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 xml:space="preserve">РАБОЧАЯ ПРОГРАММА </w:t>
      </w:r>
    </w:p>
    <w:p w:rsidR="00B04580" w:rsidRDefault="00B04580" w:rsidP="00B04580">
      <w:pPr>
        <w:jc w:val="center"/>
        <w:rPr>
          <w:bCs/>
          <w:sz w:val="36"/>
          <w:szCs w:val="36"/>
        </w:rPr>
      </w:pPr>
      <w:r>
        <w:rPr>
          <w:sz w:val="36"/>
          <w:szCs w:val="36"/>
        </w:rPr>
        <w:t>учебного предмета</w:t>
      </w:r>
      <w:r>
        <w:rPr>
          <w:bCs/>
          <w:sz w:val="36"/>
          <w:szCs w:val="36"/>
        </w:rPr>
        <w:t xml:space="preserve"> </w:t>
      </w:r>
    </w:p>
    <w:p w:rsidR="00B04580" w:rsidRDefault="00B04580" w:rsidP="00B04580">
      <w:pPr>
        <w:jc w:val="center"/>
        <w:rPr>
          <w:bCs/>
          <w:sz w:val="36"/>
          <w:szCs w:val="36"/>
        </w:rPr>
      </w:pPr>
    </w:p>
    <w:p w:rsidR="00B04580" w:rsidRDefault="00B04580" w:rsidP="00B04580">
      <w:pPr>
        <w:jc w:val="center"/>
        <w:rPr>
          <w:bCs/>
          <w:sz w:val="36"/>
          <w:szCs w:val="36"/>
        </w:rPr>
      </w:pPr>
    </w:p>
    <w:p w:rsidR="00B04580" w:rsidRDefault="00B04580" w:rsidP="00B04580">
      <w:pPr>
        <w:jc w:val="center"/>
        <w:rPr>
          <w:bCs/>
          <w:sz w:val="36"/>
          <w:szCs w:val="36"/>
          <w:u w:val="single"/>
        </w:rPr>
      </w:pPr>
      <w:r>
        <w:rPr>
          <w:bCs/>
          <w:sz w:val="36"/>
          <w:szCs w:val="36"/>
          <w:u w:val="single"/>
        </w:rPr>
        <w:t>МОУ «</w:t>
      </w:r>
      <w:proofErr w:type="spellStart"/>
      <w:r>
        <w:rPr>
          <w:bCs/>
          <w:sz w:val="36"/>
          <w:szCs w:val="36"/>
          <w:u w:val="single"/>
        </w:rPr>
        <w:t>Коноваловская</w:t>
      </w:r>
      <w:proofErr w:type="spellEnd"/>
      <w:r>
        <w:rPr>
          <w:bCs/>
          <w:sz w:val="36"/>
          <w:szCs w:val="36"/>
          <w:u w:val="single"/>
        </w:rPr>
        <w:t xml:space="preserve"> СОШ»</w:t>
      </w:r>
    </w:p>
    <w:p w:rsidR="00B04580" w:rsidRDefault="00B04580" w:rsidP="00B04580">
      <w:pPr>
        <w:jc w:val="center"/>
        <w:rPr>
          <w:bCs/>
          <w:u w:val="single"/>
        </w:rPr>
      </w:pPr>
      <w:proofErr w:type="spellStart"/>
      <w:r>
        <w:rPr>
          <w:bCs/>
          <w:sz w:val="36"/>
          <w:szCs w:val="36"/>
          <w:u w:val="single"/>
        </w:rPr>
        <w:t>Мензелинского</w:t>
      </w:r>
      <w:proofErr w:type="spellEnd"/>
      <w:r>
        <w:rPr>
          <w:bCs/>
          <w:sz w:val="36"/>
          <w:szCs w:val="36"/>
          <w:u w:val="single"/>
        </w:rPr>
        <w:t xml:space="preserve"> муниципального района РТ</w:t>
      </w:r>
    </w:p>
    <w:p w:rsidR="00B04580" w:rsidRDefault="00B04580" w:rsidP="00B04580">
      <w:pPr>
        <w:jc w:val="center"/>
        <w:rPr>
          <w:bCs/>
        </w:rPr>
      </w:pPr>
      <w:r>
        <w:rPr>
          <w:bCs/>
        </w:rPr>
        <w:t>наименование ОУ</w:t>
      </w:r>
    </w:p>
    <w:p w:rsidR="00B04580" w:rsidRDefault="00B04580" w:rsidP="00B04580">
      <w:pPr>
        <w:jc w:val="center"/>
        <w:rPr>
          <w:bCs/>
          <w:u w:val="single"/>
        </w:rPr>
      </w:pPr>
      <w:r>
        <w:rPr>
          <w:bCs/>
          <w:sz w:val="36"/>
          <w:szCs w:val="36"/>
          <w:u w:val="single"/>
        </w:rPr>
        <w:t xml:space="preserve">Ахметова Т.Г., учитель </w:t>
      </w:r>
      <w:r>
        <w:rPr>
          <w:bCs/>
          <w:sz w:val="36"/>
          <w:szCs w:val="36"/>
          <w:u w:val="single"/>
          <w:lang w:val="en-US"/>
        </w:rPr>
        <w:t>I</w:t>
      </w:r>
      <w:r>
        <w:rPr>
          <w:bCs/>
          <w:sz w:val="36"/>
          <w:szCs w:val="36"/>
          <w:u w:val="single"/>
        </w:rPr>
        <w:t xml:space="preserve"> квалификационной категории</w:t>
      </w:r>
    </w:p>
    <w:p w:rsidR="00B04580" w:rsidRDefault="00B04580" w:rsidP="00B04580">
      <w:pPr>
        <w:jc w:val="center"/>
        <w:rPr>
          <w:bCs/>
          <w:u w:val="single"/>
        </w:rPr>
      </w:pPr>
      <w:r>
        <w:rPr>
          <w:bCs/>
          <w:u w:val="single"/>
        </w:rPr>
        <w:t>Ф.И.О., категория</w:t>
      </w:r>
    </w:p>
    <w:p w:rsidR="00B04580" w:rsidRDefault="00B04580" w:rsidP="00B04580">
      <w:pPr>
        <w:jc w:val="center"/>
        <w:rPr>
          <w:bCs/>
          <w:u w:val="single"/>
        </w:rPr>
      </w:pPr>
      <w:r>
        <w:rPr>
          <w:bCs/>
          <w:sz w:val="36"/>
          <w:szCs w:val="36"/>
          <w:u w:val="single"/>
        </w:rPr>
        <w:t xml:space="preserve">по математике, </w:t>
      </w:r>
      <w:r w:rsidR="009D4C3D">
        <w:rPr>
          <w:bCs/>
          <w:sz w:val="36"/>
          <w:szCs w:val="36"/>
          <w:u w:val="single"/>
        </w:rPr>
        <w:t>6</w:t>
      </w:r>
      <w:r>
        <w:rPr>
          <w:bCs/>
          <w:sz w:val="36"/>
          <w:szCs w:val="36"/>
          <w:u w:val="single"/>
        </w:rPr>
        <w:t xml:space="preserve"> класс</w:t>
      </w:r>
    </w:p>
    <w:p w:rsidR="00B04580" w:rsidRDefault="00B04580" w:rsidP="00B04580">
      <w:pPr>
        <w:jc w:val="center"/>
        <w:rPr>
          <w:bCs/>
        </w:rPr>
      </w:pPr>
      <w:r>
        <w:rPr>
          <w:bCs/>
          <w:u w:val="single"/>
        </w:rPr>
        <w:t>предмет, класс и т.п.</w:t>
      </w:r>
    </w:p>
    <w:p w:rsidR="00B04580" w:rsidRDefault="00B04580" w:rsidP="00B04580">
      <w:pPr>
        <w:jc w:val="center"/>
        <w:rPr>
          <w:rFonts w:ascii="Calibri" w:hAnsi="Calibri" w:cs="Microsoft Sans Serif"/>
          <w:b/>
          <w:bCs/>
          <w:sz w:val="40"/>
          <w:szCs w:val="24"/>
        </w:rPr>
      </w:pPr>
    </w:p>
    <w:p w:rsidR="00B04580" w:rsidRDefault="00B04580" w:rsidP="00B04580">
      <w:pPr>
        <w:jc w:val="center"/>
        <w:rPr>
          <w:rFonts w:ascii="Calibri" w:hAnsi="Calibri" w:cs="Microsoft Sans Serif"/>
          <w:b/>
          <w:bCs/>
          <w:sz w:val="40"/>
        </w:rPr>
      </w:pPr>
    </w:p>
    <w:p w:rsidR="00B04580" w:rsidRDefault="00B04580" w:rsidP="00B04580">
      <w:pPr>
        <w:jc w:val="center"/>
        <w:rPr>
          <w:rFonts w:ascii="Calibri" w:hAnsi="Calibri" w:cs="Microsoft Sans Serif"/>
          <w:b/>
          <w:bCs/>
          <w:sz w:val="40"/>
        </w:rPr>
      </w:pPr>
    </w:p>
    <w:p w:rsidR="00B04580" w:rsidRDefault="00B04580" w:rsidP="00B04580">
      <w:pPr>
        <w:jc w:val="center"/>
        <w:rPr>
          <w:rFonts w:ascii="Calibri" w:hAnsi="Calibri" w:cs="Microsoft Sans Serif"/>
          <w:b/>
          <w:bCs/>
          <w:sz w:val="40"/>
        </w:rPr>
      </w:pPr>
    </w:p>
    <w:p w:rsidR="00B04580" w:rsidRDefault="00B04580" w:rsidP="00B04580">
      <w:pPr>
        <w:jc w:val="center"/>
        <w:rPr>
          <w:rFonts w:ascii="Calibri" w:hAnsi="Calibri" w:cs="Microsoft Sans Serif"/>
          <w:b/>
          <w:bCs/>
          <w:sz w:val="40"/>
        </w:rPr>
      </w:pPr>
    </w:p>
    <w:p w:rsidR="00B04580" w:rsidRDefault="00B04580" w:rsidP="00B04580">
      <w:pPr>
        <w:tabs>
          <w:tab w:val="left" w:pos="9288"/>
        </w:tabs>
        <w:rPr>
          <w:sz w:val="28"/>
          <w:szCs w:val="28"/>
        </w:rPr>
      </w:pPr>
      <w:r>
        <w:rPr>
          <w:rFonts w:ascii="Calibri" w:hAnsi="Calibri" w:cs="DS Hiline"/>
          <w:b/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Рассмотрено на заседании </w:t>
      </w:r>
    </w:p>
    <w:p w:rsidR="00B04580" w:rsidRDefault="00B04580" w:rsidP="00B04580">
      <w:pPr>
        <w:tabs>
          <w:tab w:val="left" w:pos="9288"/>
        </w:tabs>
        <w:ind w:left="424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педагогического совета школы</w:t>
      </w:r>
    </w:p>
    <w:p w:rsidR="00B04580" w:rsidRDefault="00B04580" w:rsidP="00B04580">
      <w:pPr>
        <w:tabs>
          <w:tab w:val="left" w:pos="9288"/>
        </w:tabs>
        <w:ind w:left="424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протокол №____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     </w:t>
      </w:r>
    </w:p>
    <w:p w:rsidR="00B04580" w:rsidRDefault="00B04580" w:rsidP="00B04580">
      <w:pPr>
        <w:tabs>
          <w:tab w:val="left" w:pos="9288"/>
        </w:tabs>
        <w:ind w:left="4248"/>
        <w:contextualSpacing/>
        <w:rPr>
          <w:rFonts w:ascii="Calibri" w:hAnsi="Calibri" w:cs="DS Hiline"/>
          <w:b/>
          <w:sz w:val="28"/>
          <w:szCs w:val="28"/>
        </w:rPr>
      </w:pPr>
      <w:r>
        <w:rPr>
          <w:sz w:val="28"/>
          <w:szCs w:val="28"/>
        </w:rPr>
        <w:t xml:space="preserve">                  «___»____________2010г.</w:t>
      </w:r>
      <w:r>
        <w:rPr>
          <w:rFonts w:ascii="Calibri" w:hAnsi="Calibri" w:cs="DS Hiline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B04580" w:rsidRDefault="00B04580" w:rsidP="00B04580">
      <w:pPr>
        <w:jc w:val="center"/>
        <w:rPr>
          <w:rFonts w:ascii="Calibri" w:hAnsi="Calibri"/>
          <w:sz w:val="24"/>
          <w:szCs w:val="24"/>
        </w:rPr>
      </w:pPr>
    </w:p>
    <w:p w:rsidR="00B04580" w:rsidRDefault="00B04580" w:rsidP="00B04580">
      <w:pPr>
        <w:rPr>
          <w:rFonts w:ascii="Calibri" w:hAnsi="Calibri"/>
        </w:rPr>
      </w:pPr>
    </w:p>
    <w:p w:rsidR="00B04580" w:rsidRDefault="00B04580" w:rsidP="00B04580">
      <w:pPr>
        <w:rPr>
          <w:rFonts w:ascii="Calibri" w:hAnsi="Calibri"/>
        </w:rPr>
      </w:pPr>
    </w:p>
    <w:p w:rsidR="00B04580" w:rsidRDefault="00B04580" w:rsidP="00B04580">
      <w:pPr>
        <w:rPr>
          <w:rFonts w:ascii="Calibri" w:hAnsi="Calibri"/>
        </w:rPr>
      </w:pPr>
    </w:p>
    <w:p w:rsidR="00B04580" w:rsidRDefault="00B04580" w:rsidP="00B04580">
      <w:pPr>
        <w:rPr>
          <w:rFonts w:ascii="Calibri" w:hAnsi="Calibri"/>
        </w:rPr>
      </w:pPr>
    </w:p>
    <w:p w:rsidR="00B04580" w:rsidRDefault="00B04580" w:rsidP="00B04580">
      <w:pPr>
        <w:rPr>
          <w:rFonts w:ascii="Calibri" w:hAnsi="Calibri"/>
        </w:rPr>
      </w:pPr>
    </w:p>
    <w:p w:rsidR="00B04580" w:rsidRDefault="00B04580" w:rsidP="00B04580">
      <w:pPr>
        <w:rPr>
          <w:rFonts w:ascii="Calibri" w:hAnsi="Calibri"/>
        </w:rPr>
      </w:pPr>
    </w:p>
    <w:p w:rsidR="00B04580" w:rsidRDefault="00B04580" w:rsidP="00B04580">
      <w:pPr>
        <w:rPr>
          <w:rFonts w:ascii="Calibri" w:hAnsi="Calibri"/>
        </w:rPr>
      </w:pPr>
    </w:p>
    <w:p w:rsidR="00B04580" w:rsidRDefault="00B04580" w:rsidP="00B04580">
      <w:pPr>
        <w:rPr>
          <w:rFonts w:ascii="Calibri" w:hAnsi="Calibri"/>
        </w:rPr>
      </w:pPr>
    </w:p>
    <w:p w:rsidR="00B04580" w:rsidRDefault="00B04580" w:rsidP="00B04580">
      <w:pPr>
        <w:rPr>
          <w:rFonts w:ascii="Calibri" w:hAnsi="Calibri"/>
        </w:rPr>
      </w:pPr>
    </w:p>
    <w:p w:rsidR="00B04580" w:rsidRDefault="00B04580" w:rsidP="00B04580">
      <w:pPr>
        <w:rPr>
          <w:rFonts w:ascii="Calibri" w:hAnsi="Calibri"/>
        </w:rPr>
      </w:pPr>
    </w:p>
    <w:p w:rsidR="00B04580" w:rsidRDefault="00B04580" w:rsidP="00B04580">
      <w:pPr>
        <w:rPr>
          <w:rFonts w:ascii="Calibri" w:hAnsi="Calibri"/>
        </w:rPr>
      </w:pPr>
    </w:p>
    <w:p w:rsidR="00B04580" w:rsidRDefault="00B04580" w:rsidP="00B04580">
      <w:pPr>
        <w:rPr>
          <w:rFonts w:ascii="Calibri" w:hAnsi="Calibri"/>
        </w:rPr>
      </w:pPr>
    </w:p>
    <w:p w:rsidR="00B04580" w:rsidRPr="00B04580" w:rsidRDefault="00B04580" w:rsidP="00B04580">
      <w:pPr>
        <w:jc w:val="center"/>
      </w:pPr>
      <w:r>
        <w:rPr>
          <w:rFonts w:ascii="Calibri" w:hAnsi="Calibri"/>
          <w:sz w:val="34"/>
          <w:szCs w:val="28"/>
        </w:rPr>
        <w:t>2010 - 2011  учебный год</w:t>
      </w:r>
    </w:p>
    <w:p w:rsidR="009D4C3D" w:rsidRDefault="009D4C3D" w:rsidP="009D4C3D">
      <w:pPr>
        <w:shd w:val="clear" w:color="auto" w:fill="FFFFFF"/>
        <w:tabs>
          <w:tab w:val="left" w:pos="1276"/>
        </w:tabs>
        <w:spacing w:before="10" w:line="278" w:lineRule="exact"/>
        <w:ind w:right="5"/>
        <w:jc w:val="center"/>
        <w:rPr>
          <w:b/>
          <w:color w:val="000000"/>
          <w:sz w:val="24"/>
          <w:szCs w:val="24"/>
        </w:rPr>
      </w:pPr>
    </w:p>
    <w:p w:rsidR="00B732B4" w:rsidRDefault="00B732B4" w:rsidP="009D4C3D">
      <w:pPr>
        <w:shd w:val="clear" w:color="auto" w:fill="FFFFFF"/>
        <w:tabs>
          <w:tab w:val="left" w:pos="1276"/>
        </w:tabs>
        <w:spacing w:before="10" w:line="278" w:lineRule="exact"/>
        <w:ind w:right="5"/>
        <w:jc w:val="center"/>
        <w:rPr>
          <w:b/>
          <w:color w:val="000000"/>
          <w:sz w:val="24"/>
          <w:szCs w:val="24"/>
        </w:rPr>
      </w:pPr>
    </w:p>
    <w:p w:rsidR="00B732B4" w:rsidRDefault="00B732B4" w:rsidP="009D4C3D">
      <w:pPr>
        <w:shd w:val="clear" w:color="auto" w:fill="FFFFFF"/>
        <w:tabs>
          <w:tab w:val="left" w:pos="1276"/>
        </w:tabs>
        <w:spacing w:before="10" w:line="278" w:lineRule="exact"/>
        <w:ind w:right="5"/>
        <w:jc w:val="center"/>
        <w:rPr>
          <w:b/>
          <w:color w:val="000000"/>
          <w:sz w:val="24"/>
          <w:szCs w:val="24"/>
        </w:rPr>
      </w:pPr>
    </w:p>
    <w:p w:rsidR="009D4C3D" w:rsidRDefault="009D4C3D" w:rsidP="009D4C3D">
      <w:pPr>
        <w:shd w:val="clear" w:color="auto" w:fill="FFFFFF"/>
        <w:tabs>
          <w:tab w:val="left" w:pos="1276"/>
        </w:tabs>
        <w:spacing w:before="10" w:line="278" w:lineRule="exact"/>
        <w:ind w:right="5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Учебно-тематическое планирование</w:t>
      </w:r>
    </w:p>
    <w:p w:rsidR="009D4C3D" w:rsidRDefault="009D4C3D" w:rsidP="009D4C3D">
      <w:pPr>
        <w:shd w:val="clear" w:color="auto" w:fill="FFFFFF"/>
        <w:tabs>
          <w:tab w:val="left" w:pos="1276"/>
        </w:tabs>
        <w:spacing w:before="10" w:line="278" w:lineRule="exact"/>
        <w:ind w:right="5"/>
        <w:jc w:val="center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по </w:t>
      </w:r>
      <w:r>
        <w:rPr>
          <w:color w:val="000000"/>
          <w:sz w:val="24"/>
          <w:szCs w:val="24"/>
          <w:u w:val="single"/>
        </w:rPr>
        <w:t>математике</w:t>
      </w:r>
    </w:p>
    <w:p w:rsidR="009D4C3D" w:rsidRDefault="009D4C3D" w:rsidP="009D4C3D">
      <w:pPr>
        <w:shd w:val="clear" w:color="auto" w:fill="FFFFFF"/>
        <w:tabs>
          <w:tab w:val="left" w:pos="1276"/>
        </w:tabs>
        <w:spacing w:before="10" w:line="278" w:lineRule="exact"/>
        <w:ind w:right="5"/>
        <w:rPr>
          <w:color w:val="000000"/>
          <w:sz w:val="24"/>
          <w:szCs w:val="24"/>
          <w:u w:val="single"/>
        </w:rPr>
      </w:pPr>
    </w:p>
    <w:p w:rsidR="009D4C3D" w:rsidRDefault="009D4C3D" w:rsidP="009D4C3D">
      <w:pPr>
        <w:shd w:val="clear" w:color="auto" w:fill="FFFFFF"/>
        <w:tabs>
          <w:tab w:val="left" w:pos="0"/>
        </w:tabs>
        <w:spacing w:before="10" w:line="288" w:lineRule="auto"/>
        <w:ind w:right="6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Классы  </w:t>
      </w:r>
      <w:r>
        <w:rPr>
          <w:color w:val="000000"/>
          <w:sz w:val="24"/>
          <w:szCs w:val="24"/>
          <w:u w:val="single"/>
        </w:rPr>
        <w:t>6</w:t>
      </w:r>
    </w:p>
    <w:p w:rsidR="009D4C3D" w:rsidRDefault="009D4C3D" w:rsidP="009D4C3D">
      <w:pPr>
        <w:shd w:val="clear" w:color="auto" w:fill="FFFFFF"/>
        <w:tabs>
          <w:tab w:val="left" w:pos="0"/>
        </w:tabs>
        <w:spacing w:before="10" w:line="288" w:lineRule="auto"/>
        <w:ind w:right="6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Учитель </w:t>
      </w:r>
      <w:r>
        <w:rPr>
          <w:sz w:val="24"/>
          <w:szCs w:val="24"/>
          <w:u w:val="single"/>
        </w:rPr>
        <w:t xml:space="preserve">Ахметова Т.Г. </w:t>
      </w:r>
    </w:p>
    <w:p w:rsidR="009D4C3D" w:rsidRDefault="009D4C3D" w:rsidP="009D4C3D">
      <w:pPr>
        <w:shd w:val="clear" w:color="auto" w:fill="FFFFFF"/>
        <w:tabs>
          <w:tab w:val="left" w:pos="0"/>
        </w:tabs>
        <w:spacing w:before="10" w:line="288" w:lineRule="auto"/>
        <w:ind w:right="6"/>
        <w:rPr>
          <w:sz w:val="24"/>
          <w:szCs w:val="24"/>
        </w:rPr>
      </w:pPr>
      <w:r>
        <w:rPr>
          <w:sz w:val="24"/>
          <w:szCs w:val="24"/>
        </w:rPr>
        <w:t>Количество часов</w:t>
      </w:r>
    </w:p>
    <w:p w:rsidR="009D4C3D" w:rsidRDefault="009D4C3D" w:rsidP="009D4C3D">
      <w:pPr>
        <w:shd w:val="clear" w:color="auto" w:fill="FFFFFF"/>
        <w:tabs>
          <w:tab w:val="left" w:pos="0"/>
        </w:tabs>
        <w:spacing w:before="10" w:line="288" w:lineRule="auto"/>
        <w:ind w:right="6"/>
        <w:rPr>
          <w:sz w:val="24"/>
          <w:szCs w:val="24"/>
        </w:rPr>
      </w:pPr>
      <w:r>
        <w:rPr>
          <w:sz w:val="24"/>
          <w:szCs w:val="24"/>
        </w:rPr>
        <w:t xml:space="preserve">Всего  </w:t>
      </w:r>
      <w:r>
        <w:rPr>
          <w:sz w:val="24"/>
          <w:szCs w:val="24"/>
          <w:u w:val="single"/>
        </w:rPr>
        <w:t xml:space="preserve">175 </w:t>
      </w:r>
      <w:r>
        <w:rPr>
          <w:sz w:val="24"/>
          <w:szCs w:val="24"/>
        </w:rPr>
        <w:t xml:space="preserve">часов; в неделю </w:t>
      </w:r>
      <w:r>
        <w:rPr>
          <w:sz w:val="24"/>
          <w:szCs w:val="24"/>
          <w:u w:val="single"/>
        </w:rPr>
        <w:t>5</w:t>
      </w:r>
      <w:r>
        <w:rPr>
          <w:sz w:val="24"/>
          <w:szCs w:val="24"/>
        </w:rPr>
        <w:t xml:space="preserve"> часов.</w:t>
      </w:r>
    </w:p>
    <w:p w:rsidR="009D4C3D" w:rsidRDefault="009D4C3D" w:rsidP="009D4C3D">
      <w:pPr>
        <w:shd w:val="clear" w:color="auto" w:fill="FFFFFF"/>
        <w:tabs>
          <w:tab w:val="left" w:pos="0"/>
        </w:tabs>
        <w:spacing w:before="10" w:line="288" w:lineRule="auto"/>
        <w:ind w:right="6"/>
        <w:rPr>
          <w:sz w:val="24"/>
          <w:szCs w:val="24"/>
        </w:rPr>
      </w:pPr>
      <w:r>
        <w:rPr>
          <w:sz w:val="24"/>
          <w:szCs w:val="24"/>
        </w:rPr>
        <w:t xml:space="preserve">Плановых контрольных уроков </w:t>
      </w:r>
      <w:r>
        <w:rPr>
          <w:sz w:val="24"/>
          <w:szCs w:val="24"/>
          <w:u w:val="single"/>
        </w:rPr>
        <w:t xml:space="preserve">  15</w:t>
      </w:r>
      <w:r>
        <w:rPr>
          <w:sz w:val="24"/>
          <w:szCs w:val="24"/>
        </w:rPr>
        <w:t>, зачетов __, тестов __;</w:t>
      </w:r>
    </w:p>
    <w:p w:rsidR="009D4C3D" w:rsidRDefault="009D4C3D" w:rsidP="009D4C3D">
      <w:pPr>
        <w:shd w:val="clear" w:color="auto" w:fill="FFFFFF"/>
        <w:tabs>
          <w:tab w:val="left" w:pos="0"/>
        </w:tabs>
        <w:spacing w:before="10" w:line="288" w:lineRule="auto"/>
        <w:ind w:right="6"/>
        <w:rPr>
          <w:sz w:val="24"/>
          <w:szCs w:val="24"/>
        </w:rPr>
      </w:pPr>
      <w:r>
        <w:rPr>
          <w:sz w:val="24"/>
          <w:szCs w:val="24"/>
        </w:rPr>
        <w:t xml:space="preserve">Административных контрольных уроков </w:t>
      </w:r>
      <w:r>
        <w:rPr>
          <w:sz w:val="24"/>
          <w:szCs w:val="24"/>
          <w:u w:val="single"/>
        </w:rPr>
        <w:t xml:space="preserve">     </w:t>
      </w:r>
      <w:proofErr w:type="gramStart"/>
      <w:r>
        <w:rPr>
          <w:sz w:val="24"/>
          <w:szCs w:val="24"/>
        </w:rPr>
        <w:t>ч</w:t>
      </w:r>
      <w:proofErr w:type="gramEnd"/>
      <w:r>
        <w:rPr>
          <w:sz w:val="24"/>
          <w:szCs w:val="24"/>
        </w:rPr>
        <w:t>.</w:t>
      </w:r>
    </w:p>
    <w:p w:rsidR="009D4C3D" w:rsidRDefault="009D4C3D" w:rsidP="009D4C3D">
      <w:pPr>
        <w:shd w:val="clear" w:color="auto" w:fill="FFFFFF"/>
        <w:tabs>
          <w:tab w:val="left" w:pos="0"/>
        </w:tabs>
        <w:spacing w:before="10" w:line="288" w:lineRule="auto"/>
        <w:ind w:right="6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Планирование составлено на основе </w:t>
      </w:r>
      <w:r>
        <w:rPr>
          <w:sz w:val="24"/>
          <w:szCs w:val="24"/>
          <w:u w:val="single"/>
        </w:rPr>
        <w:t xml:space="preserve"> программы для общеобразовательных учреждений: математика. классы</w:t>
      </w:r>
      <w:proofErr w:type="gramStart"/>
      <w:r>
        <w:rPr>
          <w:sz w:val="24"/>
          <w:szCs w:val="24"/>
          <w:u w:val="single"/>
        </w:rPr>
        <w:t xml:space="preserve"> / С</w:t>
      </w:r>
      <w:proofErr w:type="gramEnd"/>
      <w:r>
        <w:rPr>
          <w:sz w:val="24"/>
          <w:szCs w:val="24"/>
          <w:u w:val="single"/>
        </w:rPr>
        <w:t xml:space="preserve">ост. М.Н. Бородин. – 4-е изд. – М.: БИНОМ. Лаборатория знаний, 2007 год. – 448 </w:t>
      </w:r>
      <w:proofErr w:type="gramStart"/>
      <w:r>
        <w:rPr>
          <w:sz w:val="24"/>
          <w:szCs w:val="24"/>
          <w:u w:val="single"/>
        </w:rPr>
        <w:t>с</w:t>
      </w:r>
      <w:proofErr w:type="gramEnd"/>
      <w:r>
        <w:rPr>
          <w:sz w:val="24"/>
          <w:szCs w:val="24"/>
          <w:u w:val="single"/>
        </w:rPr>
        <w:t>.</w:t>
      </w:r>
    </w:p>
    <w:p w:rsidR="009D4C3D" w:rsidRDefault="009D4C3D" w:rsidP="009D4C3D">
      <w:pPr>
        <w:shd w:val="clear" w:color="auto" w:fill="FFFFFF"/>
        <w:tabs>
          <w:tab w:val="left" w:pos="0"/>
        </w:tabs>
        <w:spacing w:before="10" w:line="288" w:lineRule="auto"/>
        <w:ind w:right="6"/>
        <w:jc w:val="both"/>
        <w:rPr>
          <w:sz w:val="24"/>
          <w:szCs w:val="24"/>
        </w:rPr>
      </w:pPr>
      <w:r>
        <w:rPr>
          <w:sz w:val="24"/>
          <w:szCs w:val="24"/>
        </w:rPr>
        <w:t>Учебник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bCs/>
          <w:i/>
          <w:iCs/>
          <w:sz w:val="28"/>
          <w:szCs w:val="28"/>
          <w:u w:val="single"/>
        </w:rPr>
        <w:t>Виленкин</w:t>
      </w:r>
      <w:proofErr w:type="spellEnd"/>
      <w:r>
        <w:rPr>
          <w:bCs/>
          <w:i/>
          <w:iCs/>
          <w:sz w:val="28"/>
          <w:szCs w:val="28"/>
          <w:u w:val="single"/>
        </w:rPr>
        <w:t xml:space="preserve"> Н.Я. и др. Математика 6 класс</w:t>
      </w:r>
      <w:r>
        <w:rPr>
          <w:sz w:val="24"/>
          <w:szCs w:val="24"/>
        </w:rPr>
        <w:t xml:space="preserve">  </w:t>
      </w:r>
      <w:r>
        <w:rPr>
          <w:bCs/>
          <w:i/>
          <w:iCs/>
          <w:sz w:val="28"/>
          <w:szCs w:val="28"/>
          <w:u w:val="single"/>
        </w:rPr>
        <w:t>М.: Издательство Мнемозина,2006</w:t>
      </w:r>
      <w:r>
        <w:rPr>
          <w:b/>
          <w:bCs/>
          <w:i/>
          <w:iCs/>
          <w:sz w:val="28"/>
          <w:szCs w:val="28"/>
          <w:u w:val="single"/>
        </w:rPr>
        <w:t xml:space="preserve">  </w:t>
      </w:r>
    </w:p>
    <w:p w:rsidR="009D4C3D" w:rsidRDefault="009D4C3D" w:rsidP="009D4C3D">
      <w:pPr>
        <w:shd w:val="clear" w:color="auto" w:fill="FFFFFF"/>
        <w:tabs>
          <w:tab w:val="left" w:pos="0"/>
        </w:tabs>
        <w:spacing w:before="10" w:line="288" w:lineRule="auto"/>
        <w:ind w:right="6"/>
        <w:rPr>
          <w:sz w:val="24"/>
          <w:szCs w:val="24"/>
        </w:rPr>
      </w:pPr>
      <w:r>
        <w:rPr>
          <w:sz w:val="24"/>
          <w:szCs w:val="24"/>
        </w:rPr>
        <w:t>Дополнительная литература</w:t>
      </w:r>
    </w:p>
    <w:p w:rsidR="009D4C3D" w:rsidRPr="0041140A" w:rsidRDefault="009D4C3D" w:rsidP="009D4C3D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sz w:val="24"/>
          <w:szCs w:val="24"/>
        </w:rPr>
        <w:t xml:space="preserve">Дидактических материалов для организации дифференцированной самостоятельной работы учащихся авторы: А. И. Ершова, В. В. </w:t>
      </w:r>
      <w:proofErr w:type="spellStart"/>
      <w:r w:rsidRPr="0041140A">
        <w:rPr>
          <w:sz w:val="24"/>
          <w:szCs w:val="24"/>
        </w:rPr>
        <w:t>Голобородько</w:t>
      </w:r>
      <w:proofErr w:type="spellEnd"/>
      <w:r w:rsidRPr="0041140A">
        <w:rPr>
          <w:sz w:val="24"/>
          <w:szCs w:val="24"/>
        </w:rPr>
        <w:t xml:space="preserve"> "Математика 6. (Самостоятельные и контрольные работы)"</w:t>
      </w:r>
      <w:proofErr w:type="gramStart"/>
      <w:r w:rsidRPr="0041140A">
        <w:rPr>
          <w:sz w:val="24"/>
          <w:szCs w:val="24"/>
        </w:rPr>
        <w:t xml:space="preserve"> ,</w:t>
      </w:r>
      <w:proofErr w:type="gramEnd"/>
      <w:r w:rsidRPr="0041140A">
        <w:rPr>
          <w:sz w:val="24"/>
          <w:szCs w:val="24"/>
        </w:rPr>
        <w:t>издательство "</w:t>
      </w:r>
      <w:proofErr w:type="spellStart"/>
      <w:r w:rsidRPr="0041140A">
        <w:rPr>
          <w:sz w:val="24"/>
          <w:szCs w:val="24"/>
        </w:rPr>
        <w:t>Илекса</w:t>
      </w:r>
      <w:proofErr w:type="spellEnd"/>
      <w:r w:rsidRPr="0041140A">
        <w:rPr>
          <w:sz w:val="24"/>
          <w:szCs w:val="24"/>
        </w:rPr>
        <w:t>", 2008 год, г. Москва;</w:t>
      </w:r>
    </w:p>
    <w:p w:rsidR="009D4C3D" w:rsidRPr="0041140A" w:rsidRDefault="009D4C3D" w:rsidP="009D4C3D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sz w:val="24"/>
          <w:szCs w:val="24"/>
        </w:rPr>
        <w:t>Учебно-методического пособия под редакцией авторов А. Г. Мерзляк, В. Б. Полонский, Е. М. Рабинович, М. С. Якир "Сборник задач и контрольных работ по математике для 6 класса", издательство "</w:t>
      </w:r>
      <w:proofErr w:type="spellStart"/>
      <w:r w:rsidRPr="0041140A">
        <w:rPr>
          <w:sz w:val="24"/>
          <w:szCs w:val="24"/>
        </w:rPr>
        <w:t>Илекса</w:t>
      </w:r>
      <w:proofErr w:type="spellEnd"/>
      <w:r w:rsidRPr="0041140A">
        <w:rPr>
          <w:sz w:val="24"/>
          <w:szCs w:val="24"/>
        </w:rPr>
        <w:t xml:space="preserve">", 2007 год, </w:t>
      </w:r>
      <w:proofErr w:type="gramStart"/>
      <w:r w:rsidRPr="0041140A">
        <w:rPr>
          <w:sz w:val="24"/>
          <w:szCs w:val="24"/>
        </w:rPr>
        <w:t>г</w:t>
      </w:r>
      <w:proofErr w:type="gramEnd"/>
      <w:r w:rsidRPr="0041140A">
        <w:rPr>
          <w:sz w:val="24"/>
          <w:szCs w:val="24"/>
        </w:rPr>
        <w:t>. Москва;</w:t>
      </w:r>
    </w:p>
    <w:p w:rsidR="009D4C3D" w:rsidRPr="00C0352E" w:rsidRDefault="009D4C3D" w:rsidP="009D4C3D">
      <w:pPr>
        <w:widowControl/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C0352E">
        <w:rPr>
          <w:bCs/>
          <w:sz w:val="24"/>
          <w:szCs w:val="24"/>
        </w:rPr>
        <w:t>Книги для учителя:</w:t>
      </w:r>
    </w:p>
    <w:p w:rsidR="009D4C3D" w:rsidRPr="0041140A" w:rsidRDefault="009D4C3D" w:rsidP="009D4C3D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sz w:val="24"/>
          <w:szCs w:val="24"/>
        </w:rPr>
        <w:t xml:space="preserve">М. П. Нечаев "Уроки по курсу "МАТЕМАТИКА - 6" к учебнику Н. Я. </w:t>
      </w:r>
      <w:proofErr w:type="spellStart"/>
      <w:r w:rsidRPr="0041140A">
        <w:rPr>
          <w:sz w:val="24"/>
          <w:szCs w:val="24"/>
        </w:rPr>
        <w:t>Виленкина</w:t>
      </w:r>
      <w:proofErr w:type="spellEnd"/>
      <w:r w:rsidRPr="0041140A">
        <w:rPr>
          <w:sz w:val="24"/>
          <w:szCs w:val="24"/>
        </w:rPr>
        <w:t xml:space="preserve">, В. И. Жохова и др., издательство "Мнемозина", 2006 год, </w:t>
      </w:r>
      <w:proofErr w:type="gramStart"/>
      <w:r w:rsidRPr="0041140A">
        <w:rPr>
          <w:sz w:val="24"/>
          <w:szCs w:val="24"/>
        </w:rPr>
        <w:t>г</w:t>
      </w:r>
      <w:proofErr w:type="gramEnd"/>
      <w:r w:rsidRPr="0041140A">
        <w:rPr>
          <w:sz w:val="24"/>
          <w:szCs w:val="24"/>
        </w:rPr>
        <w:t>. Москва;</w:t>
      </w:r>
    </w:p>
    <w:p w:rsidR="009D4C3D" w:rsidRPr="0041140A" w:rsidRDefault="009D4C3D" w:rsidP="009D4C3D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sz w:val="24"/>
          <w:szCs w:val="24"/>
        </w:rPr>
        <w:t xml:space="preserve">В. И. </w:t>
      </w:r>
      <w:proofErr w:type="gramStart"/>
      <w:r w:rsidRPr="0041140A">
        <w:rPr>
          <w:sz w:val="24"/>
          <w:szCs w:val="24"/>
        </w:rPr>
        <w:t>Жохов</w:t>
      </w:r>
      <w:proofErr w:type="gramEnd"/>
      <w:r w:rsidRPr="0041140A">
        <w:rPr>
          <w:sz w:val="24"/>
          <w:szCs w:val="24"/>
        </w:rPr>
        <w:t xml:space="preserve"> "Преподавание математики в 5/6 классах" - методические рекомендации для учителей к учебнику Н. Я. </w:t>
      </w:r>
      <w:proofErr w:type="spellStart"/>
      <w:r w:rsidRPr="0041140A">
        <w:rPr>
          <w:sz w:val="24"/>
          <w:szCs w:val="24"/>
        </w:rPr>
        <w:t>Виленкина</w:t>
      </w:r>
      <w:proofErr w:type="spellEnd"/>
      <w:r w:rsidRPr="0041140A">
        <w:rPr>
          <w:sz w:val="24"/>
          <w:szCs w:val="24"/>
        </w:rPr>
        <w:t xml:space="preserve"> и др., издательство "</w:t>
      </w:r>
      <w:proofErr w:type="spellStart"/>
      <w:r w:rsidRPr="0041140A">
        <w:rPr>
          <w:sz w:val="24"/>
          <w:szCs w:val="24"/>
        </w:rPr>
        <w:t>Вербум</w:t>
      </w:r>
      <w:proofErr w:type="spellEnd"/>
      <w:r w:rsidRPr="0041140A">
        <w:rPr>
          <w:sz w:val="24"/>
          <w:szCs w:val="24"/>
        </w:rPr>
        <w:t xml:space="preserve"> - М", 2008год, г. Москва.</w:t>
      </w:r>
    </w:p>
    <w:p w:rsidR="009D4C3D" w:rsidRDefault="009D4C3D" w:rsidP="0041140A">
      <w:pPr>
        <w:widowControl/>
        <w:autoSpaceDE/>
        <w:autoSpaceDN/>
        <w:adjustRightInd/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</w:p>
    <w:p w:rsidR="009D4C3D" w:rsidRDefault="009D4C3D" w:rsidP="0041140A">
      <w:pPr>
        <w:widowControl/>
        <w:autoSpaceDE/>
        <w:autoSpaceDN/>
        <w:adjustRightInd/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</w:p>
    <w:p w:rsidR="009D4C3D" w:rsidRDefault="009D4C3D" w:rsidP="0041140A">
      <w:pPr>
        <w:widowControl/>
        <w:autoSpaceDE/>
        <w:autoSpaceDN/>
        <w:adjustRightInd/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</w:p>
    <w:p w:rsidR="009D4C3D" w:rsidRDefault="009D4C3D" w:rsidP="0041140A">
      <w:pPr>
        <w:widowControl/>
        <w:autoSpaceDE/>
        <w:autoSpaceDN/>
        <w:adjustRightInd/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</w:p>
    <w:p w:rsidR="009D4C3D" w:rsidRDefault="009D4C3D" w:rsidP="0041140A">
      <w:pPr>
        <w:widowControl/>
        <w:autoSpaceDE/>
        <w:autoSpaceDN/>
        <w:adjustRightInd/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</w:p>
    <w:p w:rsidR="009D4C3D" w:rsidRDefault="009D4C3D" w:rsidP="0041140A">
      <w:pPr>
        <w:widowControl/>
        <w:autoSpaceDE/>
        <w:autoSpaceDN/>
        <w:adjustRightInd/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</w:p>
    <w:p w:rsidR="009D4C3D" w:rsidRDefault="009D4C3D" w:rsidP="0041140A">
      <w:pPr>
        <w:widowControl/>
        <w:autoSpaceDE/>
        <w:autoSpaceDN/>
        <w:adjustRightInd/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</w:p>
    <w:p w:rsidR="009D4C3D" w:rsidRDefault="009D4C3D" w:rsidP="0041140A">
      <w:pPr>
        <w:widowControl/>
        <w:autoSpaceDE/>
        <w:autoSpaceDN/>
        <w:adjustRightInd/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</w:p>
    <w:p w:rsidR="0041140A" w:rsidRDefault="00DB0AC0" w:rsidP="0041140A">
      <w:pPr>
        <w:widowControl/>
        <w:autoSpaceDE/>
        <w:autoSpaceDN/>
        <w:adjustRightInd/>
        <w:spacing w:before="100" w:beforeAutospacing="1" w:after="100" w:afterAutospacing="1"/>
        <w:jc w:val="center"/>
        <w:outlineLvl w:val="0"/>
        <w:rPr>
          <w:bCs/>
          <w:kern w:val="36"/>
          <w:sz w:val="36"/>
          <w:szCs w:val="36"/>
        </w:rPr>
      </w:pPr>
      <w:r w:rsidRPr="00DB0AC0">
        <w:rPr>
          <w:bCs/>
          <w:kern w:val="36"/>
          <w:sz w:val="36"/>
          <w:szCs w:val="36"/>
        </w:rPr>
        <w:lastRenderedPageBreak/>
        <w:t>Пояснительная записка.</w:t>
      </w:r>
    </w:p>
    <w:p w:rsidR="00C0352E" w:rsidRDefault="00C0352E" w:rsidP="00C0352E">
      <w:pPr>
        <w:rPr>
          <w:sz w:val="24"/>
          <w:szCs w:val="24"/>
        </w:rPr>
      </w:pPr>
      <w:r>
        <w:rPr>
          <w:sz w:val="24"/>
          <w:szCs w:val="24"/>
        </w:rPr>
        <w:t xml:space="preserve">В результате изучения учебного курса "математика" в 5 классе ученики  научились </w:t>
      </w:r>
    </w:p>
    <w:p w:rsidR="00C0352E" w:rsidRPr="00C0352E" w:rsidRDefault="00C0352E" w:rsidP="00C0352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читать и записывать натуральные числа и десятичные дроби, сравнивать два числа; выполнять письменно сложение, вычитание, умножение и деление натуральных чисел и десятичных дробей; выполнять простейшие устные вычисления; определять порядок действий и находить значения числовых выражений; решать несложные текстовые задачи арифметическим способом; распознавать на рисунках и моделях геометрические фигуры, соотносить геометрические формы с формой окружающих предметов;</w:t>
      </w:r>
      <w:proofErr w:type="gramEnd"/>
      <w:r>
        <w:rPr>
          <w:sz w:val="24"/>
          <w:szCs w:val="24"/>
        </w:rPr>
        <w:t xml:space="preserve"> овладевать практическими геометрическими навыками; комментировать ход решения задачи; пересказывать содержание задачи, выделяя известные данные и постановку вопроса; составлять простейшие задачи, решаемые с помощью заданного действия. </w:t>
      </w:r>
    </w:p>
    <w:p w:rsidR="0041140A" w:rsidRPr="0041140A" w:rsidRDefault="0041140A" w:rsidP="0041140A">
      <w:pPr>
        <w:widowControl/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r w:rsidRPr="0041140A">
        <w:rPr>
          <w:sz w:val="24"/>
          <w:szCs w:val="24"/>
        </w:rPr>
        <w:t xml:space="preserve">абочая программа учебного предмета математика для 6 класса </w:t>
      </w:r>
      <w:proofErr w:type="spellStart"/>
      <w:r>
        <w:rPr>
          <w:sz w:val="24"/>
          <w:szCs w:val="24"/>
        </w:rPr>
        <w:t>Коноваловской</w:t>
      </w:r>
      <w:proofErr w:type="spellEnd"/>
      <w:r w:rsidR="009D4C3D">
        <w:rPr>
          <w:sz w:val="24"/>
          <w:szCs w:val="24"/>
        </w:rPr>
        <w:t xml:space="preserve"> </w:t>
      </w:r>
      <w:r w:rsidRPr="0041140A">
        <w:rPr>
          <w:sz w:val="24"/>
          <w:szCs w:val="24"/>
        </w:rPr>
        <w:t xml:space="preserve">средней общеобразовательной школы составлена на основе примерных программ основного общего и полного среднего образования, в соответствии с требованиями федерального компонента государственного стандарта с использованием рекомендаций авторских программ линии </w:t>
      </w:r>
      <w:proofErr w:type="spellStart"/>
      <w:r w:rsidRPr="0041140A">
        <w:rPr>
          <w:sz w:val="24"/>
          <w:szCs w:val="24"/>
        </w:rPr>
        <w:t>Виленкина</w:t>
      </w:r>
      <w:proofErr w:type="spellEnd"/>
      <w:r w:rsidRPr="0041140A">
        <w:rPr>
          <w:sz w:val="24"/>
          <w:szCs w:val="24"/>
        </w:rPr>
        <w:t xml:space="preserve"> Н. Я. Рабочая программа класса рассчитана </w:t>
      </w:r>
      <w:r w:rsidRPr="001E7A01">
        <w:rPr>
          <w:i/>
          <w:sz w:val="24"/>
          <w:szCs w:val="24"/>
        </w:rPr>
        <w:t>на 170 учебных часов по 5 часов в неделю.</w:t>
      </w:r>
      <w:proofErr w:type="gramEnd"/>
      <w:r w:rsidRPr="0041140A">
        <w:rPr>
          <w:sz w:val="24"/>
          <w:szCs w:val="24"/>
        </w:rPr>
        <w:t xml:space="preserve"> Изучение учебного курса в 6 классе заканчивается итоговой контрольной работой в письменной форме. Реализация рабочей программы осуществляется с использованием </w:t>
      </w:r>
      <w:proofErr w:type="gramStart"/>
      <w:r w:rsidRPr="0041140A">
        <w:rPr>
          <w:sz w:val="24"/>
          <w:szCs w:val="24"/>
        </w:rPr>
        <w:t>учебно- методического</w:t>
      </w:r>
      <w:proofErr w:type="gramEnd"/>
      <w:r w:rsidRPr="0041140A">
        <w:rPr>
          <w:sz w:val="24"/>
          <w:szCs w:val="24"/>
        </w:rPr>
        <w:t xml:space="preserve"> комплекта: </w:t>
      </w:r>
    </w:p>
    <w:p w:rsidR="0041140A" w:rsidRPr="00E90471" w:rsidRDefault="0041140A" w:rsidP="00E90471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sz w:val="24"/>
          <w:szCs w:val="24"/>
        </w:rPr>
        <w:t xml:space="preserve">Учебника для учащихся 6 классов общеобразовательных учреждений под редакцией коллектива </w:t>
      </w:r>
      <w:proofErr w:type="spellStart"/>
      <w:r w:rsidRPr="0041140A">
        <w:rPr>
          <w:sz w:val="24"/>
          <w:szCs w:val="24"/>
        </w:rPr>
        <w:t>авторов</w:t>
      </w:r>
      <w:proofErr w:type="gramStart"/>
      <w:r w:rsidRPr="0041140A">
        <w:rPr>
          <w:sz w:val="24"/>
          <w:szCs w:val="24"/>
        </w:rPr>
        <w:t>:Н</w:t>
      </w:r>
      <w:proofErr w:type="spellEnd"/>
      <w:proofErr w:type="gramEnd"/>
      <w:r w:rsidRPr="0041140A">
        <w:rPr>
          <w:sz w:val="24"/>
          <w:szCs w:val="24"/>
        </w:rPr>
        <w:t xml:space="preserve">. Я. </w:t>
      </w:r>
      <w:proofErr w:type="spellStart"/>
      <w:r w:rsidRPr="0041140A">
        <w:rPr>
          <w:sz w:val="24"/>
          <w:szCs w:val="24"/>
        </w:rPr>
        <w:t>Виленкина</w:t>
      </w:r>
      <w:proofErr w:type="spellEnd"/>
      <w:r w:rsidRPr="0041140A">
        <w:rPr>
          <w:sz w:val="24"/>
          <w:szCs w:val="24"/>
        </w:rPr>
        <w:t xml:space="preserve">, В. И. Жохова, А. С. </w:t>
      </w:r>
      <w:proofErr w:type="spellStart"/>
      <w:r w:rsidRPr="0041140A">
        <w:rPr>
          <w:sz w:val="24"/>
          <w:szCs w:val="24"/>
        </w:rPr>
        <w:t>Чеснокова</w:t>
      </w:r>
      <w:proofErr w:type="spellEnd"/>
      <w:r w:rsidRPr="0041140A">
        <w:rPr>
          <w:sz w:val="24"/>
          <w:szCs w:val="24"/>
        </w:rPr>
        <w:t xml:space="preserve">, С. И. </w:t>
      </w:r>
      <w:proofErr w:type="spellStart"/>
      <w:r w:rsidRPr="0041140A">
        <w:rPr>
          <w:sz w:val="24"/>
          <w:szCs w:val="24"/>
        </w:rPr>
        <w:t>Шварцбурга</w:t>
      </w:r>
      <w:proofErr w:type="spellEnd"/>
      <w:r w:rsidRPr="0041140A">
        <w:rPr>
          <w:sz w:val="24"/>
          <w:szCs w:val="24"/>
        </w:rPr>
        <w:t>.</w:t>
      </w:r>
      <w:r w:rsidRPr="00E90471">
        <w:rPr>
          <w:sz w:val="24"/>
          <w:szCs w:val="24"/>
        </w:rPr>
        <w:t>"Математика 6"</w:t>
      </w:r>
      <w:r w:rsidR="009D4C3D">
        <w:rPr>
          <w:sz w:val="24"/>
          <w:szCs w:val="24"/>
        </w:rPr>
        <w:t>, издательство "Мнемозина", 2006</w:t>
      </w:r>
      <w:r w:rsidRPr="00E90471">
        <w:rPr>
          <w:sz w:val="24"/>
          <w:szCs w:val="24"/>
        </w:rPr>
        <w:t xml:space="preserve"> год, г. Москва. </w:t>
      </w:r>
    </w:p>
    <w:p w:rsidR="0041140A" w:rsidRPr="0041140A" w:rsidRDefault="0041140A" w:rsidP="0041140A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sz w:val="24"/>
          <w:szCs w:val="24"/>
        </w:rPr>
        <w:t xml:space="preserve">Дидактических материалов для организации дифференцированной самостоятельной работы учащихся авторы: А. И. Ершова, В. В. </w:t>
      </w:r>
      <w:proofErr w:type="spellStart"/>
      <w:r w:rsidRPr="0041140A">
        <w:rPr>
          <w:sz w:val="24"/>
          <w:szCs w:val="24"/>
        </w:rPr>
        <w:t>Голобородько</w:t>
      </w:r>
      <w:proofErr w:type="spellEnd"/>
      <w:r w:rsidRPr="0041140A">
        <w:rPr>
          <w:sz w:val="24"/>
          <w:szCs w:val="24"/>
        </w:rPr>
        <w:t xml:space="preserve"> "Математика 6. (Самостоятельные и контрольные работы)"</w:t>
      </w:r>
      <w:proofErr w:type="gramStart"/>
      <w:r w:rsidRPr="0041140A">
        <w:rPr>
          <w:sz w:val="24"/>
          <w:szCs w:val="24"/>
        </w:rPr>
        <w:t xml:space="preserve"> ,</w:t>
      </w:r>
      <w:proofErr w:type="gramEnd"/>
      <w:r w:rsidRPr="0041140A">
        <w:rPr>
          <w:sz w:val="24"/>
          <w:szCs w:val="24"/>
        </w:rPr>
        <w:t>издательство "</w:t>
      </w:r>
      <w:proofErr w:type="spellStart"/>
      <w:r w:rsidRPr="0041140A">
        <w:rPr>
          <w:sz w:val="24"/>
          <w:szCs w:val="24"/>
        </w:rPr>
        <w:t>Илекса</w:t>
      </w:r>
      <w:proofErr w:type="spellEnd"/>
      <w:r w:rsidRPr="0041140A">
        <w:rPr>
          <w:sz w:val="24"/>
          <w:szCs w:val="24"/>
        </w:rPr>
        <w:t>", 2008 год, г. Москва;</w:t>
      </w:r>
    </w:p>
    <w:p w:rsidR="0041140A" w:rsidRPr="0041140A" w:rsidRDefault="0041140A" w:rsidP="0041140A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sz w:val="24"/>
          <w:szCs w:val="24"/>
        </w:rPr>
        <w:t>Учебно-методического пособия под редакцией авторов А. Г. Мерзляк, В. Б. Полонский, Е. М. Рабинович, М. С. Якир "Сборник задач и контрольных работ по математике для 6 класса", издательство "</w:t>
      </w:r>
      <w:proofErr w:type="spellStart"/>
      <w:r w:rsidRPr="0041140A">
        <w:rPr>
          <w:sz w:val="24"/>
          <w:szCs w:val="24"/>
        </w:rPr>
        <w:t>Илекса</w:t>
      </w:r>
      <w:proofErr w:type="spellEnd"/>
      <w:r w:rsidRPr="0041140A">
        <w:rPr>
          <w:sz w:val="24"/>
          <w:szCs w:val="24"/>
        </w:rPr>
        <w:t xml:space="preserve">", 2007 год, </w:t>
      </w:r>
      <w:proofErr w:type="gramStart"/>
      <w:r w:rsidRPr="0041140A">
        <w:rPr>
          <w:sz w:val="24"/>
          <w:szCs w:val="24"/>
        </w:rPr>
        <w:t>г</w:t>
      </w:r>
      <w:proofErr w:type="gramEnd"/>
      <w:r w:rsidRPr="0041140A">
        <w:rPr>
          <w:sz w:val="24"/>
          <w:szCs w:val="24"/>
        </w:rPr>
        <w:t>. Москва;</w:t>
      </w:r>
    </w:p>
    <w:p w:rsidR="0041140A" w:rsidRPr="0041140A" w:rsidRDefault="0041140A" w:rsidP="0041140A">
      <w:pPr>
        <w:widowControl/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b/>
          <w:bCs/>
          <w:sz w:val="24"/>
          <w:szCs w:val="24"/>
        </w:rPr>
        <w:t>Книги для учителя:</w:t>
      </w:r>
    </w:p>
    <w:p w:rsidR="0041140A" w:rsidRPr="0041140A" w:rsidRDefault="0041140A" w:rsidP="0041140A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sz w:val="24"/>
          <w:szCs w:val="24"/>
        </w:rPr>
        <w:t xml:space="preserve">М. П. Нечаев "Уроки по курсу "МАТЕМАТИКА - 6" к учебнику Н. Я. </w:t>
      </w:r>
      <w:proofErr w:type="spellStart"/>
      <w:r w:rsidRPr="0041140A">
        <w:rPr>
          <w:sz w:val="24"/>
          <w:szCs w:val="24"/>
        </w:rPr>
        <w:t>Виленкина</w:t>
      </w:r>
      <w:proofErr w:type="spellEnd"/>
      <w:r w:rsidRPr="0041140A">
        <w:rPr>
          <w:sz w:val="24"/>
          <w:szCs w:val="24"/>
        </w:rPr>
        <w:t>, В. И. Жохова и др., издательство "Мнемозина", 2006 год, г. Москва;</w:t>
      </w:r>
    </w:p>
    <w:p w:rsidR="0041140A" w:rsidRPr="0041140A" w:rsidRDefault="0041140A" w:rsidP="0041140A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sz w:val="24"/>
          <w:szCs w:val="24"/>
        </w:rPr>
        <w:t xml:space="preserve">В. И. </w:t>
      </w:r>
      <w:proofErr w:type="gramStart"/>
      <w:r w:rsidRPr="0041140A">
        <w:rPr>
          <w:sz w:val="24"/>
          <w:szCs w:val="24"/>
        </w:rPr>
        <w:t>Жохов</w:t>
      </w:r>
      <w:proofErr w:type="gramEnd"/>
      <w:r w:rsidRPr="0041140A">
        <w:rPr>
          <w:sz w:val="24"/>
          <w:szCs w:val="24"/>
        </w:rPr>
        <w:t xml:space="preserve"> "Преподавание математики в 5/6 классах" - методические рекомендации для учителей к учебнику Н. Я. </w:t>
      </w:r>
      <w:proofErr w:type="spellStart"/>
      <w:r w:rsidRPr="0041140A">
        <w:rPr>
          <w:sz w:val="24"/>
          <w:szCs w:val="24"/>
        </w:rPr>
        <w:t>Виленкина</w:t>
      </w:r>
      <w:proofErr w:type="spellEnd"/>
      <w:r w:rsidRPr="0041140A">
        <w:rPr>
          <w:sz w:val="24"/>
          <w:szCs w:val="24"/>
        </w:rPr>
        <w:t xml:space="preserve"> и др., издательство "</w:t>
      </w:r>
      <w:proofErr w:type="spellStart"/>
      <w:r w:rsidRPr="0041140A">
        <w:rPr>
          <w:sz w:val="24"/>
          <w:szCs w:val="24"/>
        </w:rPr>
        <w:t>Вербум</w:t>
      </w:r>
      <w:proofErr w:type="spellEnd"/>
      <w:r w:rsidRPr="0041140A">
        <w:rPr>
          <w:sz w:val="24"/>
          <w:szCs w:val="24"/>
        </w:rPr>
        <w:t xml:space="preserve"> - М", 2008год, г. Москва.</w:t>
      </w:r>
    </w:p>
    <w:p w:rsidR="0041140A" w:rsidRPr="0041140A" w:rsidRDefault="0041140A" w:rsidP="0041140A">
      <w:pPr>
        <w:widowControl/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sz w:val="24"/>
          <w:szCs w:val="24"/>
        </w:rPr>
        <w:t>Контроль осуществляется в виде самостоятельных работ, зачётов, письменных тестов, математических диктантов, числовых математических диктантов по теме урока, контрольных работ по разделам учебника. Всего 1</w:t>
      </w:r>
      <w:r w:rsidR="00491D04" w:rsidRPr="00491D04">
        <w:rPr>
          <w:sz w:val="24"/>
          <w:szCs w:val="24"/>
        </w:rPr>
        <w:t>5</w:t>
      </w:r>
      <w:r w:rsidRPr="0041140A">
        <w:rPr>
          <w:sz w:val="24"/>
          <w:szCs w:val="24"/>
        </w:rPr>
        <w:t xml:space="preserve"> контрольных работ. Контрольные работы составлены с учётом обязательных результатов обучения.</w:t>
      </w:r>
    </w:p>
    <w:p w:rsidR="0041140A" w:rsidRPr="0041140A" w:rsidRDefault="0041140A" w:rsidP="0041140A">
      <w:pPr>
        <w:widowControl/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sz w:val="24"/>
          <w:szCs w:val="24"/>
        </w:rPr>
        <w:t xml:space="preserve">Целью изучения курса математики в 6 классе является: Обеспечивать активную познавательную деятельность учащихся, используя различные формы ее организации: фронтальную, коллективную и индивидуальную; Выработать умения выполнять устно и письменно арифметические действия над числами и дробями; Адаптация учащихся к математическим методам и законам, которые формулируются в виде правил; подготовка учащихся к изучению систематических курсов алгебры и геометрии. </w:t>
      </w:r>
    </w:p>
    <w:p w:rsidR="0041140A" w:rsidRPr="0041140A" w:rsidRDefault="0041140A" w:rsidP="0041140A">
      <w:pPr>
        <w:widowControl/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b/>
          <w:bCs/>
          <w:sz w:val="24"/>
          <w:szCs w:val="24"/>
        </w:rPr>
        <w:t>Задачи:</w:t>
      </w:r>
      <w:r w:rsidRPr="0041140A">
        <w:rPr>
          <w:sz w:val="24"/>
          <w:szCs w:val="24"/>
        </w:rPr>
        <w:t xml:space="preserve"> развивать у учащихся внимание, способность сосредоточиться, настойчивость, точную экономную и информативную речь, умение отбирать наиболее подходящие языковые (символические, графические) средства; Формировать навыки умственного труда, планирование своей деятельности, поиск рациональных путей ее выполнения, умение критически оценивать свою деятельность; Развивать интерес к предмету, используя различные формы работы на уроках. </w:t>
      </w:r>
    </w:p>
    <w:p w:rsidR="0041140A" w:rsidRPr="0041140A" w:rsidRDefault="0041140A" w:rsidP="0041140A">
      <w:pPr>
        <w:widowControl/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sz w:val="24"/>
          <w:szCs w:val="24"/>
        </w:rPr>
        <w:lastRenderedPageBreak/>
        <w:t>В результате изучения учебного курса "математика" в 6 классе ученик должен знать: признаки делимости чисел, правила сложения и вычитания дробей с разными знаменателями, правила умножения и деления обыкновенных дробей, правила нахождения дроби от числа и числа по его дроби, определение пропорции, прямой и обратно пропорциональной зависимости, правила сложения и вычитания положительных и отрицательных чисел, умножения и деления положительных и отрицательных чисел, правила решения уравнений, раскрытия скобок, приведения подобных слагаемых, определение координатной плоскости и прилагающих к ней компонентов.</w:t>
      </w:r>
    </w:p>
    <w:p w:rsidR="0041140A" w:rsidRPr="0041140A" w:rsidRDefault="0041140A" w:rsidP="0041140A">
      <w:pPr>
        <w:widowControl/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sz w:val="24"/>
          <w:szCs w:val="24"/>
        </w:rPr>
        <w:t>В результате изучения учебного курса "математика" в 6 классе ученик должен уметь: по признакам делимости автоматически определять на что делиться число, складывать и вычитать дроби с разными знаменателями, умножать и делить обыкновенные дроби, вычислять неизвестный член пропорции, используясь основное свойство пропорции</w:t>
      </w:r>
      <w:proofErr w:type="gramStart"/>
      <w:r w:rsidRPr="0041140A">
        <w:rPr>
          <w:sz w:val="24"/>
          <w:szCs w:val="24"/>
        </w:rPr>
        <w:t xml:space="preserve"> ,</w:t>
      </w:r>
      <w:proofErr w:type="gramEnd"/>
      <w:r w:rsidRPr="0041140A">
        <w:rPr>
          <w:sz w:val="24"/>
          <w:szCs w:val="24"/>
        </w:rPr>
        <w:t xml:space="preserve"> решать задачи на прямую и обратно пропорциональную зависимость, складывать, вычитать, умножать, делить положительные и отрицательные числа, раскрывать скобки с учётом знака перед ними, решать уравнения, приводить подобные слагаемые, уметь строить координатную плоскость и отмечать на ней точки с координатами, находить (вычислять) координаты точек, уметь работать с графиками. </w:t>
      </w:r>
    </w:p>
    <w:p w:rsidR="00DD13B2" w:rsidRPr="0041140A" w:rsidRDefault="0041140A" w:rsidP="0041140A">
      <w:pPr>
        <w:widowControl/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41140A">
        <w:rPr>
          <w:b/>
          <w:bCs/>
          <w:sz w:val="24"/>
          <w:szCs w:val="24"/>
        </w:rPr>
        <w:t>Рабочая программа 6 класса</w:t>
      </w:r>
      <w:r w:rsidRPr="0041140A">
        <w:rPr>
          <w:sz w:val="24"/>
          <w:szCs w:val="24"/>
        </w:rPr>
        <w:t xml:space="preserve"> (5 часов в неделю)</w:t>
      </w:r>
    </w:p>
    <w:tbl>
      <w:tblPr>
        <w:tblW w:w="0" w:type="auto"/>
        <w:tblInd w:w="1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86"/>
        <w:gridCol w:w="4065"/>
        <w:gridCol w:w="1076"/>
        <w:gridCol w:w="2992"/>
      </w:tblGrid>
      <w:tr w:rsidR="00DD13B2" w:rsidTr="00DD13B2">
        <w:tc>
          <w:tcPr>
            <w:tcW w:w="6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Default="00DD13B2" w:rsidP="00DD13B2">
            <w:pPr>
              <w:jc w:val="center"/>
              <w:rPr>
                <w:lang w:eastAsia="en-US" w:bidi="en-US"/>
              </w:rPr>
            </w:pPr>
            <w:r>
              <w:t>Тип      урока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Default="00DD13B2" w:rsidP="00DD13B2">
            <w:pPr>
              <w:jc w:val="center"/>
              <w:rPr>
                <w:lang w:eastAsia="en-US" w:bidi="en-US"/>
              </w:rPr>
            </w:pPr>
            <w:r>
              <w:t>Форма           контроля</w:t>
            </w:r>
          </w:p>
        </w:tc>
      </w:tr>
      <w:tr w:rsidR="00DD13B2" w:rsidRPr="007B354E" w:rsidTr="00DD13B2"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1C55E3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1C55E3">
              <w:rPr>
                <w:sz w:val="24"/>
                <w:szCs w:val="24"/>
              </w:rPr>
              <w:t>УОНМ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</w:rPr>
              <w:t>Урок  ознакомления  с  новым  материалом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</w:rPr>
              <w:t>УС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7B354E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7B354E">
              <w:rPr>
                <w:sz w:val="24"/>
                <w:szCs w:val="24"/>
              </w:rPr>
              <w:t>Устный  счёт</w:t>
            </w:r>
          </w:p>
        </w:tc>
      </w:tr>
      <w:tr w:rsidR="00DD13B2" w:rsidRPr="007B354E" w:rsidTr="00DD13B2"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1C55E3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1C55E3">
              <w:rPr>
                <w:sz w:val="24"/>
                <w:szCs w:val="24"/>
              </w:rPr>
              <w:t>УЗИ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</w:rPr>
              <w:t>Урок   закрепления  изученного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</w:rPr>
              <w:t>УО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7B354E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7B354E">
              <w:rPr>
                <w:sz w:val="24"/>
                <w:szCs w:val="24"/>
              </w:rPr>
              <w:t>Устный  опрос</w:t>
            </w:r>
          </w:p>
        </w:tc>
      </w:tr>
      <w:tr w:rsidR="00DD13B2" w:rsidRPr="007B354E" w:rsidTr="00DD13B2"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1C55E3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1C55E3">
              <w:rPr>
                <w:sz w:val="24"/>
                <w:szCs w:val="24"/>
              </w:rPr>
              <w:t>УПЗУ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</w:rPr>
              <w:t>Урок  применения  знаний  и  умений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</w:rPr>
              <w:t>ФО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7B354E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7B354E">
              <w:rPr>
                <w:sz w:val="24"/>
                <w:szCs w:val="24"/>
              </w:rPr>
              <w:t>Фронтальный  опрос</w:t>
            </w:r>
          </w:p>
        </w:tc>
      </w:tr>
      <w:tr w:rsidR="00DD13B2" w:rsidRPr="007B354E" w:rsidTr="00DD13B2"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1C55E3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1C55E3">
              <w:rPr>
                <w:sz w:val="24"/>
                <w:szCs w:val="24"/>
              </w:rPr>
              <w:t>УОСЗ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</w:rPr>
              <w:t>Урок  обобщения  и  систематизации  знаний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</w:rPr>
              <w:t>СР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7B354E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7B354E">
              <w:rPr>
                <w:sz w:val="24"/>
                <w:szCs w:val="24"/>
              </w:rPr>
              <w:t>Самостоятельная  работа</w:t>
            </w:r>
          </w:p>
        </w:tc>
      </w:tr>
      <w:tr w:rsidR="00DD13B2" w:rsidRPr="007B354E" w:rsidTr="00DD13B2"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1C55E3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1C55E3">
              <w:rPr>
                <w:sz w:val="24"/>
                <w:szCs w:val="24"/>
              </w:rPr>
              <w:t>УПКЗУ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</w:rPr>
              <w:t>Урок   проверки  и  коррекции  знаний  и  умений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</w:rPr>
              <w:t>ИЗ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7B354E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7B354E">
              <w:rPr>
                <w:sz w:val="24"/>
                <w:szCs w:val="24"/>
              </w:rPr>
              <w:t>Индивидуальное  задание</w:t>
            </w:r>
          </w:p>
        </w:tc>
      </w:tr>
      <w:tr w:rsidR="00DD13B2" w:rsidRPr="007B354E" w:rsidTr="00DD13B2"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1C55E3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1C55E3">
              <w:rPr>
                <w:sz w:val="24"/>
                <w:szCs w:val="24"/>
              </w:rPr>
              <w:t>КУ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</w:rPr>
              <w:t>Комбинированный  урок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</w:rPr>
              <w:t>МТ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7B354E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7B354E">
              <w:rPr>
                <w:sz w:val="24"/>
                <w:szCs w:val="24"/>
              </w:rPr>
              <w:t>Математический  тест</w:t>
            </w:r>
          </w:p>
        </w:tc>
      </w:tr>
      <w:tr w:rsidR="00DD13B2" w:rsidRPr="007B354E" w:rsidTr="00DD13B2">
        <w:trPr>
          <w:trHeight w:val="70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1C55E3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1C55E3">
              <w:rPr>
                <w:sz w:val="24"/>
                <w:szCs w:val="24"/>
              </w:rPr>
              <w:t>УКЗ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</w:rPr>
              <w:t>Урок  коррекции  знаний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</w:rPr>
              <w:t>МД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7B354E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7B354E">
              <w:rPr>
                <w:sz w:val="24"/>
                <w:szCs w:val="24"/>
              </w:rPr>
              <w:t>Математический  диктант</w:t>
            </w:r>
          </w:p>
        </w:tc>
      </w:tr>
      <w:tr w:rsidR="00DD13B2" w:rsidRPr="007B354E" w:rsidTr="00DD13B2"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Default="00DD13B2" w:rsidP="00DD13B2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И/с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  <w:lang w:eastAsia="en-US" w:bidi="en-US"/>
              </w:rPr>
              <w:t>Историческая справка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proofErr w:type="gramStart"/>
            <w:r w:rsidRPr="00CF4BD8">
              <w:rPr>
                <w:sz w:val="24"/>
                <w:szCs w:val="24"/>
                <w:lang w:eastAsia="en-US" w:bidi="en-US"/>
              </w:rPr>
              <w:t>ПР</w:t>
            </w:r>
            <w:proofErr w:type="gramEnd"/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7B354E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  <w:lang w:eastAsia="en-US" w:bidi="en-US"/>
              </w:rPr>
              <w:t>Практическая работа</w:t>
            </w:r>
          </w:p>
        </w:tc>
      </w:tr>
      <w:tr w:rsidR="00DD13B2" w:rsidRPr="007B354E" w:rsidTr="00DD13B2"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1C55E3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proofErr w:type="spellStart"/>
            <w:r w:rsidRPr="001C55E3">
              <w:rPr>
                <w:sz w:val="24"/>
                <w:szCs w:val="24"/>
                <w:lang w:eastAsia="en-US" w:bidi="en-US"/>
              </w:rPr>
              <w:t>Рно</w:t>
            </w:r>
            <w:proofErr w:type="spellEnd"/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  <w:lang w:eastAsia="en-US" w:bidi="en-US"/>
              </w:rPr>
              <w:t>Работа над ошибками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CF4BD8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CF4BD8">
              <w:rPr>
                <w:sz w:val="24"/>
                <w:szCs w:val="24"/>
              </w:rPr>
              <w:t>КР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7B354E" w:rsidRDefault="00DD13B2" w:rsidP="00DD13B2">
            <w:pPr>
              <w:rPr>
                <w:sz w:val="24"/>
                <w:szCs w:val="24"/>
                <w:lang w:eastAsia="en-US" w:bidi="en-US"/>
              </w:rPr>
            </w:pPr>
            <w:r w:rsidRPr="007B354E">
              <w:rPr>
                <w:sz w:val="24"/>
                <w:szCs w:val="24"/>
              </w:rPr>
              <w:t>Контрольная  работа</w:t>
            </w:r>
          </w:p>
        </w:tc>
      </w:tr>
      <w:tr w:rsidR="00DD13B2" w:rsidRPr="007B354E" w:rsidTr="00DD13B2"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1C55E3" w:rsidRDefault="00DD13B2" w:rsidP="00DD13B2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1C55E3">
              <w:rPr>
                <w:sz w:val="24"/>
                <w:szCs w:val="24"/>
              </w:rPr>
              <w:t>МП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Default="00DD13B2" w:rsidP="00DD13B2">
            <w:r w:rsidRPr="00CF4BD8">
              <w:rPr>
                <w:sz w:val="24"/>
                <w:szCs w:val="24"/>
                <w:lang w:eastAsia="en-US" w:bidi="en-US"/>
              </w:rPr>
              <w:t>Урок с использованием мультимедийного проектора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11560E" w:rsidRDefault="00DD13B2" w:rsidP="00DD13B2">
            <w:pPr>
              <w:rPr>
                <w:sz w:val="24"/>
                <w:szCs w:val="24"/>
              </w:rPr>
            </w:pPr>
            <w:r w:rsidRPr="0011560E">
              <w:rPr>
                <w:sz w:val="24"/>
                <w:szCs w:val="24"/>
              </w:rPr>
              <w:t>ЧМД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B2" w:rsidRPr="007B354E" w:rsidRDefault="00DD13B2" w:rsidP="00DD1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Числовой математический диктант</w:t>
            </w:r>
          </w:p>
        </w:tc>
      </w:tr>
    </w:tbl>
    <w:p w:rsidR="009E1ED5" w:rsidRPr="00C75421" w:rsidRDefault="009E1ED5">
      <w:pPr>
        <w:rPr>
          <w:lang w:val="en-US"/>
        </w:rPr>
      </w:pPr>
    </w:p>
    <w:p w:rsidR="00B04580" w:rsidRDefault="00B04580" w:rsidP="00A6239D">
      <w:pPr>
        <w:jc w:val="center"/>
        <w:rPr>
          <w:b/>
          <w:sz w:val="24"/>
          <w:szCs w:val="24"/>
        </w:rPr>
        <w:sectPr w:rsidR="00B04580" w:rsidSect="00B732B4">
          <w:pgSz w:w="11906" w:h="16838"/>
          <w:pgMar w:top="567" w:right="567" w:bottom="851" w:left="851" w:header="709" w:footer="709" w:gutter="0"/>
          <w:cols w:space="708"/>
          <w:docGrid w:linePitch="360"/>
        </w:sectPr>
      </w:pPr>
    </w:p>
    <w:p w:rsidR="0041140A" w:rsidRPr="00A6239D" w:rsidRDefault="00A6239D" w:rsidP="00A6239D">
      <w:pPr>
        <w:jc w:val="center"/>
        <w:rPr>
          <w:b/>
          <w:sz w:val="24"/>
          <w:szCs w:val="24"/>
        </w:rPr>
      </w:pPr>
      <w:r w:rsidRPr="00A6239D">
        <w:rPr>
          <w:b/>
          <w:sz w:val="24"/>
          <w:szCs w:val="24"/>
        </w:rPr>
        <w:lastRenderedPageBreak/>
        <w:t>Календарно – тематическое планирование.</w:t>
      </w:r>
    </w:p>
    <w:p w:rsidR="00A6239D" w:rsidRDefault="00A6239D"/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0"/>
        <w:gridCol w:w="340"/>
        <w:gridCol w:w="2944"/>
        <w:gridCol w:w="567"/>
        <w:gridCol w:w="992"/>
        <w:gridCol w:w="2270"/>
        <w:gridCol w:w="2126"/>
        <w:gridCol w:w="851"/>
        <w:gridCol w:w="141"/>
        <w:gridCol w:w="1560"/>
        <w:gridCol w:w="708"/>
        <w:gridCol w:w="709"/>
        <w:gridCol w:w="1559"/>
      </w:tblGrid>
      <w:tr w:rsidR="00A6239D" w:rsidRPr="00EE2AD3" w:rsidTr="00A6239D">
        <w:trPr>
          <w:trHeight w:val="921"/>
        </w:trPr>
        <w:tc>
          <w:tcPr>
            <w:tcW w:w="650" w:type="dxa"/>
            <w:vMerge w:val="restart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84" w:type="dxa"/>
            <w:gridSpan w:val="2"/>
            <w:vMerge w:val="restart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b/>
                <w:lang w:val="en-US"/>
              </w:rPr>
            </w:pPr>
            <w:r w:rsidRPr="00EE2AD3">
              <w:rPr>
                <w:b/>
              </w:rPr>
              <w:t xml:space="preserve">Кол-во </w:t>
            </w:r>
            <w:proofErr w:type="spellStart"/>
            <w:r w:rsidRPr="00EE2AD3">
              <w:rPr>
                <w:b/>
              </w:rPr>
              <w:t>ча</w:t>
            </w:r>
            <w:proofErr w:type="spellEnd"/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b/>
              </w:rPr>
            </w:pPr>
            <w:r w:rsidRPr="00EE2AD3">
              <w:rPr>
                <w:b/>
              </w:rPr>
              <w:t>сов</w:t>
            </w:r>
          </w:p>
        </w:tc>
        <w:tc>
          <w:tcPr>
            <w:tcW w:w="992" w:type="dxa"/>
            <w:vMerge w:val="restart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2270" w:type="dxa"/>
            <w:vMerge w:val="restart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E2AD3">
              <w:rPr>
                <w:b/>
                <w:sz w:val="24"/>
                <w:szCs w:val="24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126" w:type="dxa"/>
            <w:vMerge w:val="restart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b/>
                <w:bCs/>
                <w:sz w:val="24"/>
                <w:szCs w:val="24"/>
              </w:rPr>
              <w:t>Планируемые результаты освоения материала</w:t>
            </w:r>
          </w:p>
        </w:tc>
        <w:tc>
          <w:tcPr>
            <w:tcW w:w="992" w:type="dxa"/>
            <w:gridSpan w:val="2"/>
            <w:vMerge w:val="restart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b/>
                <w:bCs/>
                <w:sz w:val="24"/>
                <w:szCs w:val="24"/>
              </w:rPr>
              <w:t>Вид контроля, изм.</w:t>
            </w:r>
          </w:p>
        </w:tc>
        <w:tc>
          <w:tcPr>
            <w:tcW w:w="1560" w:type="dxa"/>
            <w:vMerge w:val="restart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b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E2AD3">
              <w:rPr>
                <w:b/>
                <w:bCs/>
                <w:sz w:val="22"/>
                <w:szCs w:val="22"/>
              </w:rPr>
              <w:t>Дата проведения</w:t>
            </w:r>
          </w:p>
        </w:tc>
        <w:tc>
          <w:tcPr>
            <w:tcW w:w="1559" w:type="dxa"/>
            <w:vMerge w:val="restart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A6239D" w:rsidRPr="00EE2AD3" w:rsidTr="00A6239D">
        <w:trPr>
          <w:trHeight w:val="279"/>
        </w:trPr>
        <w:tc>
          <w:tcPr>
            <w:tcW w:w="650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84" w:type="dxa"/>
            <w:gridSpan w:val="2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b/>
              </w:rPr>
            </w:pPr>
          </w:p>
        </w:tc>
        <w:tc>
          <w:tcPr>
            <w:tcW w:w="992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План</w:t>
            </w: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Факт</w:t>
            </w:r>
          </w:p>
        </w:tc>
        <w:tc>
          <w:tcPr>
            <w:tcW w:w="1559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</w:p>
        </w:tc>
      </w:tr>
      <w:tr w:rsidR="00A6239D" w:rsidRPr="00EE2AD3" w:rsidTr="00A6239D">
        <w:tc>
          <w:tcPr>
            <w:tcW w:w="990" w:type="dxa"/>
            <w:gridSpan w:val="2"/>
          </w:tcPr>
          <w:p w:rsidR="00A6239D" w:rsidRPr="00EE2AD3" w:rsidRDefault="00A6239D" w:rsidP="00780E1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868" w:type="dxa"/>
            <w:gridSpan w:val="10"/>
          </w:tcPr>
          <w:p w:rsidR="00A6239D" w:rsidRPr="00EE2AD3" w:rsidRDefault="00A6239D" w:rsidP="00780E1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РАЗДЕЛ I Делимость чисел (20 час)</w:t>
            </w:r>
          </w:p>
        </w:tc>
        <w:tc>
          <w:tcPr>
            <w:tcW w:w="1559" w:type="dxa"/>
          </w:tcPr>
          <w:p w:rsidR="00A6239D" w:rsidRPr="00EE2AD3" w:rsidRDefault="00A6239D" w:rsidP="00780E1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Делители и кратные.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4027B7" w:rsidRDefault="004027B7" w:rsidP="00EE2AD3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4027B7"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 w:val="restart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В результате изучения темы ученик должен знать и уметь: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1. Находить делители и кратные натуральных чисел;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2. Знать и применять признаки делимости на 2, 5, 10, 3 и 9 при делении чисел;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3.Раскладывать натуральные числа на простые множители;</w:t>
            </w:r>
          </w:p>
          <w:p w:rsidR="00A6239D" w:rsidRPr="00EE2AD3" w:rsidRDefault="00A6239D" w:rsidP="00EE2AD3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4. Находить НОД, НОК чисел.</w:t>
            </w: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П.1 №26,30(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Делители и кратные.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</w:t>
            </w:r>
          </w:p>
        </w:tc>
        <w:tc>
          <w:tcPr>
            <w:tcW w:w="156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П.1 №27,30(</w:t>
            </w:r>
            <w:proofErr w:type="spellStart"/>
            <w:r w:rsidRPr="00EE2AD3">
              <w:t>в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Делители и кратные. (ИВТ + М П)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УПЗУ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ФО</w:t>
            </w:r>
          </w:p>
        </w:tc>
        <w:tc>
          <w:tcPr>
            <w:tcW w:w="156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П.1 №9,28.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Признаки делимости на 10, на 5, на 2.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ФО</w:t>
            </w:r>
          </w:p>
        </w:tc>
        <w:tc>
          <w:tcPr>
            <w:tcW w:w="156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П.2 №40(а),55(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Признаки делимости на 10, на 5, на 2.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П.2 №40(б),56(а).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Признаки делимости на 10, на 5, на 2. (МП)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УПЗУ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П2 №40(</w:t>
            </w:r>
            <w:proofErr w:type="spellStart"/>
            <w:r w:rsidRPr="00EE2AD3">
              <w:t>в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55(</w:t>
            </w:r>
            <w:proofErr w:type="spellStart"/>
            <w:r w:rsidRPr="00EE2AD3">
              <w:t>в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Признаки делимости на 9 и на 3.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ИЗ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П3№57,86,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>
              <w:t>6</w:t>
            </w:r>
            <w:r w:rsidRPr="00EE2AD3">
              <w:t>0(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Признаки делимости на 9 и на 3. (МП)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П.3№87,88(1),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89(1).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Простые и составные числа. (МП)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П.4 №115(1,3),117.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Простые и составные числа.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П.4№115(2,4),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118.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Разложение на простые множители.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№141(а</w:t>
            </w:r>
            <w:proofErr w:type="gramStart"/>
            <w:r w:rsidRPr="00EE2AD3">
              <w:rPr>
                <w:vertAlign w:val="subscript"/>
              </w:rPr>
              <w:t>1</w:t>
            </w:r>
            <w:proofErr w:type="gramEnd"/>
            <w:r w:rsidRPr="00EE2AD3">
              <w:rPr>
                <w:vertAlign w:val="subscript"/>
              </w:rPr>
              <w:t>,2</w:t>
            </w:r>
            <w:r w:rsidRPr="00EE2AD3">
              <w:t>),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142(</w:t>
            </w:r>
            <w:proofErr w:type="spellStart"/>
            <w:r w:rsidRPr="00EE2AD3">
              <w:t>а</w:t>
            </w:r>
            <w:proofErr w:type="gramStart"/>
            <w:r w:rsidRPr="00EE2AD3">
              <w:t>,в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Разложение на простые множители.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П.5№142(</w:t>
            </w:r>
            <w:proofErr w:type="spellStart"/>
            <w:r w:rsidRPr="00EE2AD3">
              <w:t>б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145.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НОД. Взаимно простые числа. (МП)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</w:t>
            </w:r>
          </w:p>
        </w:tc>
        <w:tc>
          <w:tcPr>
            <w:tcW w:w="156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П.6 №169(а),170(а).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НОД. Взаимно простые числа.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П.6№169(б),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170(б).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НОД. Взаимно простые числа.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УПЗУ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П.6№171,172,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178(а).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Наименьшее общее кратное. </w:t>
            </w:r>
            <w:r w:rsidRPr="00EE2AD3">
              <w:rPr>
                <w:sz w:val="24"/>
                <w:szCs w:val="24"/>
              </w:rPr>
              <w:lastRenderedPageBreak/>
              <w:t>(МП)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ИЗ</w:t>
            </w:r>
          </w:p>
        </w:tc>
        <w:tc>
          <w:tcPr>
            <w:tcW w:w="156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 xml:space="preserve">П.7 </w:t>
            </w:r>
            <w:r w:rsidRPr="00EE2AD3">
              <w:lastRenderedPageBreak/>
              <w:t>№178(б),202(а)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Наименьшее общее кратное.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П.7 №202(г),203(а).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Наименьшее общее кратное.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УПЗУ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П.7 №203(б),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206(</w:t>
            </w:r>
            <w:proofErr w:type="spellStart"/>
            <w:r w:rsidRPr="00EE2AD3">
              <w:t>а</w:t>
            </w:r>
            <w:proofErr w:type="gramStart"/>
            <w:r w:rsidRPr="00EE2AD3">
              <w:t>,в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Наименьшее общее кратное.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УОСЗ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ИЗ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П.7 №204,209,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210(а).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Контрольная работа № 1 по теме: "Делимость чисел"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E2AD3">
              <w:rPr>
                <w:sz w:val="22"/>
                <w:szCs w:val="22"/>
              </w:rPr>
              <w:t>УПКЗУ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КР</w:t>
            </w:r>
          </w:p>
        </w:tc>
        <w:tc>
          <w:tcPr>
            <w:tcW w:w="156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990" w:type="dxa"/>
            <w:gridSpan w:val="2"/>
          </w:tcPr>
          <w:p w:rsidR="00A6239D" w:rsidRPr="00EE2AD3" w:rsidRDefault="00A6239D" w:rsidP="00780E1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868" w:type="dxa"/>
            <w:gridSpan w:val="10"/>
          </w:tcPr>
          <w:p w:rsidR="00A6239D" w:rsidRPr="00EE2AD3" w:rsidRDefault="00A6239D" w:rsidP="00780E1B">
            <w:pPr>
              <w:widowControl/>
              <w:autoSpaceDE/>
              <w:autoSpaceDN/>
              <w:adjustRightInd/>
              <w:jc w:val="center"/>
            </w:pPr>
            <w:r w:rsidRPr="00EE2AD3">
              <w:t>РАЗДЕЛ II Сложение и вычитание дробей с разными знаменателями (22 часа)</w:t>
            </w:r>
          </w:p>
        </w:tc>
        <w:tc>
          <w:tcPr>
            <w:tcW w:w="1559" w:type="dxa"/>
          </w:tcPr>
          <w:p w:rsidR="00A6239D" w:rsidRPr="00EE2AD3" w:rsidRDefault="00A6239D" w:rsidP="00780E1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Основное свойство дроби (МП)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 w:val="restart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В результате изучения темы ученик должен знать и уметь: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1. Применять основное свойство дроби при сокращении дробей;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2. Приводить дроби к общему знаменателю;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3. Сравнивать, складывать и вычитать дроби с разными знаменателями;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4. Складывать и вычитать смешанные числа.</w:t>
            </w: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П.8№237,240(</w:t>
            </w:r>
            <w:proofErr w:type="spellStart"/>
            <w:r w:rsidRPr="00EE2AD3">
              <w:t>а</w:t>
            </w:r>
            <w:proofErr w:type="gramStart"/>
            <w:r w:rsidRPr="00EE2AD3">
              <w:t>,в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Основное свойство дроби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П.8№268(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270(1)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Сокращение дробей. (МП)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  <w:proofErr w:type="gramStart"/>
            <w:r w:rsidRPr="00EE2AD3">
              <w:rPr>
                <w:sz w:val="24"/>
                <w:szCs w:val="24"/>
              </w:rPr>
              <w:t>,И</w:t>
            </w:r>
            <w:proofErr w:type="gramEnd"/>
            <w:r w:rsidRPr="00EE2AD3">
              <w:rPr>
                <w:sz w:val="24"/>
                <w:szCs w:val="24"/>
              </w:rPr>
              <w:t>З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П.9№269,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271(</w:t>
            </w:r>
            <w:proofErr w:type="spellStart"/>
            <w:r w:rsidRPr="00EE2AD3">
              <w:t>а</w:t>
            </w:r>
            <w:proofErr w:type="gramStart"/>
            <w:r w:rsidRPr="00EE2AD3">
              <w:t>,в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Сокращение дробей.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П.9№270,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271(</w:t>
            </w:r>
            <w:proofErr w:type="spellStart"/>
            <w:r w:rsidRPr="00EE2AD3">
              <w:t>б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),274(а).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Сокращение дробей. (МП)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П.9№260(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269,261(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Приведение дробей к общему знаменателю.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П.10№297(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),298,299,303(а).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Приведение дробей к общему знаменателю. (МП)1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П.10 №297(</w:t>
            </w:r>
            <w:proofErr w:type="spellStart"/>
            <w:r w:rsidRPr="00EE2AD3">
              <w:t>в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</w:t>
            </w:r>
          </w:p>
          <w:p w:rsidR="00A6239D" w:rsidRDefault="00A6239D" w:rsidP="00EE2AD3">
            <w:pPr>
              <w:widowControl/>
              <w:autoSpaceDE/>
              <w:autoSpaceDN/>
              <w:adjustRightInd/>
            </w:pPr>
            <w:proofErr w:type="gramStart"/>
            <w:r w:rsidRPr="00EE2AD3">
              <w:t>300а),301,</w:t>
            </w:r>
            <w:proofErr w:type="gramEnd"/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303(б).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Приведение дробей к общему знаменателю.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ИЗ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П.10№,351(а),352(а),373(а),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300(</w:t>
            </w:r>
            <w:proofErr w:type="spellStart"/>
            <w:r w:rsidRPr="00EE2AD3">
              <w:t>б</w:t>
            </w:r>
            <w:proofErr w:type="gramStart"/>
            <w:r w:rsidRPr="00EE2AD3">
              <w:t>,в</w:t>
            </w:r>
            <w:proofErr w:type="gramEnd"/>
            <w:r w:rsidRPr="00EE2AD3">
              <w:t>,ж</w:t>
            </w:r>
            <w:proofErr w:type="spellEnd"/>
            <w:r w:rsidRPr="00EE2AD3">
              <w:t>)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Сравнение, сложение и вычитание дробей с разными знаменателями</w:t>
            </w:r>
            <w:proofErr w:type="gramStart"/>
            <w:r w:rsidRPr="00EE2AD3">
              <w:rPr>
                <w:sz w:val="24"/>
                <w:szCs w:val="24"/>
              </w:rPr>
              <w:t>.(</w:t>
            </w:r>
            <w:proofErr w:type="gramEnd"/>
            <w:r w:rsidRPr="00EE2AD3">
              <w:rPr>
                <w:sz w:val="24"/>
                <w:szCs w:val="24"/>
              </w:rPr>
              <w:t>МП)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ФО</w:t>
            </w:r>
          </w:p>
        </w:tc>
        <w:tc>
          <w:tcPr>
            <w:tcW w:w="156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П.11№359(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gramEnd"/>
            <w:r w:rsidRPr="00EE2AD3">
              <w:t>,в,г</w:t>
            </w:r>
            <w:proofErr w:type="spellEnd"/>
            <w:r w:rsidRPr="00EE2AD3">
              <w:t>),360(</w:t>
            </w:r>
            <w:proofErr w:type="spellStart"/>
            <w:r w:rsidRPr="00EE2AD3">
              <w:t>а,г,к,н</w:t>
            </w:r>
            <w:proofErr w:type="spellEnd"/>
            <w:r w:rsidRPr="00EE2AD3">
              <w:t>),373(в)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30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567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4027B7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EE2AD3">
            <w:pPr>
              <w:widowControl/>
              <w:autoSpaceDE/>
              <w:autoSpaceDN/>
              <w:adjustRightInd/>
            </w:pPr>
            <w:r w:rsidRPr="00EE2AD3">
              <w:t>П.11№359(</w:t>
            </w:r>
            <w:proofErr w:type="spellStart"/>
            <w:r w:rsidRPr="00EE2AD3">
              <w:t>д</w:t>
            </w:r>
            <w:proofErr w:type="gramStart"/>
            <w:r w:rsidRPr="00EE2AD3">
              <w:t>,е</w:t>
            </w:r>
            <w:proofErr w:type="spellEnd"/>
            <w:proofErr w:type="gramEnd"/>
            <w:r w:rsidRPr="00EE2AD3">
              <w:t>),360(</w:t>
            </w:r>
            <w:proofErr w:type="spellStart"/>
            <w:r w:rsidRPr="00EE2AD3">
              <w:t>б,д,з,л,о</w:t>
            </w:r>
            <w:proofErr w:type="spellEnd"/>
            <w:r w:rsidRPr="00EE2AD3">
              <w:t>),</w:t>
            </w:r>
          </w:p>
          <w:p w:rsidR="00A6239D" w:rsidRPr="00EE2AD3" w:rsidRDefault="00A6239D" w:rsidP="00EE2AD3">
            <w:pPr>
              <w:widowControl/>
              <w:autoSpaceDE/>
              <w:autoSpaceDN/>
              <w:adjustRightInd/>
            </w:pPr>
            <w:r w:rsidRPr="00EE2AD3">
              <w:t>366.</w:t>
            </w:r>
          </w:p>
        </w:tc>
        <w:tc>
          <w:tcPr>
            <w:tcW w:w="708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31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567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4027B7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</w:pPr>
            <w:r w:rsidRPr="00EE2AD3">
              <w:t>П.11№359(</w:t>
            </w:r>
            <w:proofErr w:type="spellStart"/>
            <w:r w:rsidRPr="00EE2AD3">
              <w:t>ж</w:t>
            </w:r>
            <w:proofErr w:type="gramStart"/>
            <w:r w:rsidRPr="00EE2AD3">
              <w:t>,з</w:t>
            </w:r>
            <w:proofErr w:type="spellEnd"/>
            <w:proofErr w:type="gramEnd"/>
            <w:r w:rsidRPr="00EE2AD3">
              <w:t>),360(</w:t>
            </w:r>
            <w:proofErr w:type="spellStart"/>
            <w:r w:rsidRPr="00EE2AD3">
              <w:t>в,е,и,м,п</w:t>
            </w:r>
            <w:proofErr w:type="spellEnd"/>
            <w:r w:rsidRPr="00EE2AD3">
              <w:t>),373(в).</w:t>
            </w:r>
          </w:p>
        </w:tc>
        <w:tc>
          <w:tcPr>
            <w:tcW w:w="708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32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Сравнение, сложение и вычитание дробей с разными знаменателями. (МП)</w:t>
            </w:r>
          </w:p>
        </w:tc>
        <w:tc>
          <w:tcPr>
            <w:tcW w:w="567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4027B7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Default="00A6239D" w:rsidP="00BC5658">
            <w:pPr>
              <w:widowControl/>
              <w:autoSpaceDE/>
              <w:autoSpaceDN/>
              <w:adjustRightInd/>
            </w:pPr>
            <w:r w:rsidRPr="00EE2AD3">
              <w:t>П.11№367,</w:t>
            </w:r>
          </w:p>
          <w:p w:rsidR="00A6239D" w:rsidRPr="00EE2AD3" w:rsidRDefault="00A6239D" w:rsidP="00BC5658">
            <w:pPr>
              <w:widowControl/>
              <w:autoSpaceDE/>
              <w:autoSpaceDN/>
              <w:adjustRightInd/>
            </w:pPr>
            <w:r w:rsidRPr="00EE2AD3">
              <w:t>368(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),369(а).</w:t>
            </w:r>
          </w:p>
        </w:tc>
        <w:tc>
          <w:tcPr>
            <w:tcW w:w="708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567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4027B7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t>Систематизация знаний в практической деятельности</w:t>
            </w:r>
          </w:p>
        </w:tc>
        <w:tc>
          <w:tcPr>
            <w:tcW w:w="2126" w:type="dxa"/>
            <w:vMerge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</w:pPr>
            <w:r w:rsidRPr="00EE2AD3">
              <w:t>П.11№368(</w:t>
            </w:r>
            <w:proofErr w:type="spellStart"/>
            <w:r w:rsidRPr="00EE2AD3">
              <w:t>в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),369(б)373(г).</w:t>
            </w:r>
          </w:p>
        </w:tc>
        <w:tc>
          <w:tcPr>
            <w:tcW w:w="708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BC565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1E7A01">
            <w:pPr>
              <w:jc w:val="center"/>
            </w:pPr>
            <w:r w:rsidRPr="00EE2AD3">
              <w:t>34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  <w:r w:rsidRPr="00EE2AD3">
              <w:rPr>
                <w:sz w:val="22"/>
                <w:szCs w:val="22"/>
              </w:rPr>
              <w:t>УПКЗУ</w:t>
            </w:r>
          </w:p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0" w:type="dxa"/>
          </w:tcPr>
          <w:p w:rsidR="00A6239D" w:rsidRPr="00EE2AD3" w:rsidRDefault="004027B7" w:rsidP="00DD13B2">
            <w:pPr>
              <w:jc w:val="center"/>
              <w:rPr>
                <w:sz w:val="24"/>
                <w:szCs w:val="24"/>
              </w:rPr>
            </w:pPr>
            <w:r>
              <w:t>Систематизация знаний в практической деятельности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245DBA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245DBA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П.11  №408,426(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1E7A01">
            <w:pPr>
              <w:jc w:val="center"/>
            </w:pPr>
            <w:r w:rsidRPr="00EE2AD3">
              <w:t>35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Контрольная работа № 2 по теме «Сравнение, сложение и вычитание дробей с разными знаменателями».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  <w:r w:rsidRPr="00EE2AD3">
              <w:rPr>
                <w:sz w:val="22"/>
                <w:szCs w:val="22"/>
              </w:rPr>
              <w:t>УПКЗУ</w:t>
            </w:r>
          </w:p>
        </w:tc>
        <w:tc>
          <w:tcPr>
            <w:tcW w:w="2270" w:type="dxa"/>
          </w:tcPr>
          <w:p w:rsidR="00A6239D" w:rsidRPr="00EE2AD3" w:rsidRDefault="004027B7" w:rsidP="00DD13B2">
            <w:pPr>
              <w:jc w:val="center"/>
              <w:rPr>
                <w:sz w:val="24"/>
                <w:szCs w:val="24"/>
              </w:rPr>
            </w:pPr>
            <w:r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245DBA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КР</w:t>
            </w: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36</w:t>
            </w:r>
          </w:p>
          <w:p w:rsidR="00A6239D" w:rsidRPr="00EE2AD3" w:rsidRDefault="00A6239D" w:rsidP="00491D04">
            <w:pPr>
              <w:jc w:val="center"/>
            </w:pPr>
            <w:r w:rsidRPr="00EE2AD3">
              <w:t>37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Сложение и вычитание смешанных чисел. 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4027B7">
            <w:pPr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245DBA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245DBA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П.12№414(1стр),415(1стр),</w:t>
            </w:r>
          </w:p>
          <w:p w:rsidR="00A6239D" w:rsidRPr="00EE2AD3" w:rsidRDefault="00A6239D" w:rsidP="00491D04">
            <w:r w:rsidRPr="00EE2AD3">
              <w:t>417(а).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</w:p>
          <w:p w:rsidR="00A6239D" w:rsidRPr="00EE2AD3" w:rsidRDefault="00A6239D" w:rsidP="00491D04">
            <w:pPr>
              <w:jc w:val="center"/>
            </w:pPr>
            <w:r w:rsidRPr="00EE2AD3">
              <w:t>38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Сложение и вычитание смешанных чисел.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245DBA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245DBA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ЧМД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П.12№414(2стр),415(2стр),</w:t>
            </w:r>
          </w:p>
          <w:p w:rsidR="00A6239D" w:rsidRPr="00EE2AD3" w:rsidRDefault="00A6239D" w:rsidP="00491D04">
            <w:r w:rsidRPr="00EE2AD3">
              <w:t>417(б)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</w:p>
          <w:p w:rsidR="00A6239D" w:rsidRPr="00EE2AD3" w:rsidRDefault="00A6239D" w:rsidP="00491D04">
            <w:pPr>
              <w:jc w:val="center"/>
            </w:pPr>
            <w:r w:rsidRPr="00EE2AD3">
              <w:t>39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Сложение и вычитание смешанных чисел.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245DBA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245DBA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491D04">
            <w:proofErr w:type="gramStart"/>
            <w:r w:rsidRPr="00EE2AD3">
              <w:t>П.12№414(3стр,415(3стр)</w:t>
            </w:r>
            <w:proofErr w:type="gramEnd"/>
          </w:p>
          <w:p w:rsidR="00A6239D" w:rsidRPr="00EE2AD3" w:rsidRDefault="00A6239D" w:rsidP="00491D04">
            <w:r w:rsidRPr="00EE2AD3">
              <w:t>417(</w:t>
            </w:r>
            <w:proofErr w:type="spellStart"/>
            <w:r w:rsidRPr="00EE2AD3">
              <w:t>в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40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Сложение и вычитание смешанных чисел.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245D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41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Сложение и вычитание смешанных чисел.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t>Систематизация знаний в практической деятельности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245D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rPr>
          <w:trHeight w:val="976"/>
        </w:trPr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</w:p>
          <w:p w:rsidR="00A6239D" w:rsidRPr="00EE2AD3" w:rsidRDefault="00A6239D" w:rsidP="00186298">
            <w:pPr>
              <w:jc w:val="center"/>
            </w:pPr>
            <w:r w:rsidRPr="00EE2AD3">
              <w:t>42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Контрольная работа № 2 </w:t>
            </w:r>
            <w:r w:rsidRPr="00EE2AD3">
              <w:rPr>
                <w:iCs/>
                <w:color w:val="000000"/>
                <w:sz w:val="24"/>
                <w:szCs w:val="24"/>
              </w:rPr>
              <w:t>по  теме: «Сложение и вычитание дробей с разными знаменателями»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</w:p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  <w:r w:rsidRPr="00EE2AD3">
              <w:rPr>
                <w:sz w:val="22"/>
                <w:szCs w:val="22"/>
              </w:rPr>
              <w:t>УПКЗУ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245DBA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245DBA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КР</w:t>
            </w:r>
          </w:p>
        </w:tc>
        <w:tc>
          <w:tcPr>
            <w:tcW w:w="1560" w:type="dxa"/>
          </w:tcPr>
          <w:p w:rsidR="00A6239D" w:rsidRPr="00EE2AD3" w:rsidRDefault="00A6239D" w:rsidP="00491D04"/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990" w:type="dxa"/>
            <w:gridSpan w:val="2"/>
          </w:tcPr>
          <w:p w:rsidR="00A6239D" w:rsidRPr="00EE2AD3" w:rsidRDefault="00A6239D" w:rsidP="00186298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868" w:type="dxa"/>
            <w:gridSpan w:val="10"/>
          </w:tcPr>
          <w:p w:rsidR="00A6239D" w:rsidRPr="00EE2AD3" w:rsidRDefault="00A6239D" w:rsidP="00186298">
            <w:pPr>
              <w:jc w:val="center"/>
            </w:pPr>
            <w:r w:rsidRPr="00767CCD">
              <w:t>РАЗДЕЛ III Умножение и деление обыкновенных дробей (31 часов)</w:t>
            </w:r>
          </w:p>
        </w:tc>
        <w:tc>
          <w:tcPr>
            <w:tcW w:w="1559" w:type="dxa"/>
          </w:tcPr>
          <w:p w:rsidR="00A6239D" w:rsidRPr="00EE2AD3" w:rsidRDefault="00A6239D" w:rsidP="00186298">
            <w:pPr>
              <w:jc w:val="center"/>
              <w:rPr>
                <w:highlight w:val="yellow"/>
              </w:rPr>
            </w:pPr>
          </w:p>
        </w:tc>
      </w:tr>
      <w:tr w:rsidR="00A6239D" w:rsidRPr="00EE2AD3" w:rsidTr="00A6239D">
        <w:trPr>
          <w:trHeight w:val="561"/>
        </w:trPr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</w:p>
          <w:p w:rsidR="00A6239D" w:rsidRPr="00EE2AD3" w:rsidRDefault="00A6239D" w:rsidP="00186298">
            <w:pPr>
              <w:jc w:val="center"/>
            </w:pPr>
            <w:r w:rsidRPr="00EE2AD3">
              <w:t>43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Умножение дробей.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 w:val="restart"/>
          </w:tcPr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В результате изучения темы ученик должен знать и уметь:</w:t>
            </w:r>
          </w:p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1. Умножать и делить дроби;</w:t>
            </w:r>
          </w:p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2. Находить дробь от числа;</w:t>
            </w:r>
          </w:p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3. Применять распределительно</w:t>
            </w:r>
            <w:r w:rsidRPr="00EE2AD3">
              <w:rPr>
                <w:sz w:val="24"/>
                <w:szCs w:val="24"/>
              </w:rPr>
              <w:lastRenderedPageBreak/>
              <w:t>е свойство умножения;</w:t>
            </w:r>
          </w:p>
          <w:p w:rsidR="00A6239D" w:rsidRPr="00EE2AD3" w:rsidRDefault="00A6239D" w:rsidP="00BD4C56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4. Уметь находить число по данному значению его дроби.</w:t>
            </w: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П.13№472(</w:t>
            </w:r>
            <w:proofErr w:type="spellStart"/>
            <w:r w:rsidRPr="00EE2AD3">
              <w:t>а</w:t>
            </w:r>
            <w:proofErr w:type="gramStart"/>
            <w:r w:rsidRPr="00EE2AD3">
              <w:t>,д</w:t>
            </w:r>
            <w:proofErr w:type="gramEnd"/>
            <w:r w:rsidRPr="00EE2AD3">
              <w:t>,и,б,е,к</w:t>
            </w:r>
            <w:proofErr w:type="spellEnd"/>
            <w:r w:rsidRPr="00EE2AD3">
              <w:t>),</w:t>
            </w:r>
          </w:p>
          <w:p w:rsidR="00A6239D" w:rsidRPr="00EE2AD3" w:rsidRDefault="00A6239D" w:rsidP="00491D04">
            <w:r w:rsidRPr="00EE2AD3">
              <w:t>479(1,3),480.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</w:p>
          <w:p w:rsidR="00A6239D" w:rsidRPr="00EE2AD3" w:rsidRDefault="00A6239D" w:rsidP="00491D04">
            <w:pPr>
              <w:jc w:val="center"/>
            </w:pPr>
            <w:r w:rsidRPr="00EE2AD3">
              <w:t>44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Умножение дробей.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BD4C5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 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П.13№472(доделать),478(</w:t>
            </w:r>
            <w:proofErr w:type="spellStart"/>
            <w:r w:rsidRPr="00EE2AD3">
              <w:t>б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),479(2),480(2)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186298">
            <w:pPr>
              <w:jc w:val="center"/>
            </w:pPr>
            <w:r w:rsidRPr="00EE2AD3">
              <w:t>45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Умножение дробей.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BD4C5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П.13№,478(</w:t>
            </w:r>
            <w:proofErr w:type="spellStart"/>
            <w:r w:rsidRPr="00EE2AD3">
              <w:t>д</w:t>
            </w:r>
            <w:proofErr w:type="gramStart"/>
            <w:r w:rsidRPr="00EE2AD3">
              <w:t>,ж</w:t>
            </w:r>
            <w:proofErr w:type="spellEnd"/>
            <w:proofErr w:type="gramEnd"/>
            <w:r w:rsidRPr="00EE2AD3">
              <w:t>),486(3строч).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186298">
            <w:pPr>
              <w:jc w:val="center"/>
            </w:pPr>
            <w:r w:rsidRPr="00EE2AD3">
              <w:t>46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Умножение дробей.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BD4C5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186298">
            <w:pPr>
              <w:jc w:val="center"/>
            </w:pPr>
            <w:r w:rsidRPr="00EE2AD3">
              <w:t>47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Итоговый урок по материалу 1 четверти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t>Систематизация знаний в практической деятельности</w:t>
            </w:r>
          </w:p>
        </w:tc>
        <w:tc>
          <w:tcPr>
            <w:tcW w:w="2126" w:type="dxa"/>
            <w:vMerge/>
          </w:tcPr>
          <w:p w:rsidR="00A6239D" w:rsidRPr="00EE2AD3" w:rsidRDefault="00A6239D" w:rsidP="00BD4C5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186298">
            <w:pPr>
              <w:jc w:val="center"/>
            </w:pPr>
            <w:r w:rsidRPr="00EE2AD3">
              <w:lastRenderedPageBreak/>
              <w:t>48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Нахождение дроби от числа.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BD4C5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П.14  №522(а),523,</w:t>
            </w:r>
          </w:p>
          <w:p w:rsidR="00A6239D" w:rsidRPr="00EE2AD3" w:rsidRDefault="00A6239D" w:rsidP="00491D04">
            <w:r w:rsidRPr="00EE2AD3">
              <w:t>534(а).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186298">
            <w:pPr>
              <w:jc w:val="center"/>
            </w:pPr>
            <w:r w:rsidRPr="00EE2AD3">
              <w:lastRenderedPageBreak/>
              <w:t>49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Нахождение дроби от числа.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BD4C5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ЧМД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П.14  №524,529,530.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50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Нахождение дроби от числа.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УПЗУ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BD4C5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П.14  №525,528,531.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51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Нахождение дроби от числа.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BD4C5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П.14  №526,532,514а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rPr>
          <w:trHeight w:val="677"/>
        </w:trPr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52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BD4C5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УС,</w:t>
            </w: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П.15№565(а),</w:t>
            </w:r>
          </w:p>
          <w:p w:rsidR="00A6239D" w:rsidRPr="00EE2AD3" w:rsidRDefault="00A6239D" w:rsidP="00491D04">
            <w:r w:rsidRPr="00EE2AD3">
              <w:t>567(1строчка).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53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BD4C5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П.15  №568(</w:t>
            </w:r>
            <w:proofErr w:type="spellStart"/>
            <w:r w:rsidRPr="00EE2AD3">
              <w:t>а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),570.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186298">
            <w:pPr>
              <w:jc w:val="center"/>
            </w:pPr>
            <w:r w:rsidRPr="00EE2AD3">
              <w:t>54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УПЗУ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BD4C5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П.15№565(б),</w:t>
            </w:r>
          </w:p>
          <w:p w:rsidR="00A6239D" w:rsidRPr="00EE2AD3" w:rsidRDefault="00A6239D" w:rsidP="00491D04">
            <w:r w:rsidRPr="00EE2AD3">
              <w:t>567(2строч),568(</w:t>
            </w:r>
            <w:proofErr w:type="spellStart"/>
            <w:r w:rsidRPr="00EE2AD3">
              <w:t>б</w:t>
            </w:r>
            <w:proofErr w:type="gramStart"/>
            <w:r w:rsidRPr="00EE2AD3">
              <w:t>,д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186298">
            <w:pPr>
              <w:jc w:val="center"/>
            </w:pPr>
            <w:r w:rsidRPr="00EE2AD3">
              <w:t>55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УПЗУ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BD4C5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  <w:proofErr w:type="gramStart"/>
            <w:r w:rsidRPr="00EE2AD3">
              <w:rPr>
                <w:sz w:val="24"/>
                <w:szCs w:val="24"/>
              </w:rPr>
              <w:t>,И</w:t>
            </w:r>
            <w:proofErr w:type="gramEnd"/>
            <w:r w:rsidRPr="00EE2AD3">
              <w:rPr>
                <w:sz w:val="24"/>
                <w:szCs w:val="24"/>
              </w:rPr>
              <w:t>З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П.15№565(в),</w:t>
            </w:r>
          </w:p>
          <w:p w:rsidR="00A6239D" w:rsidRPr="00EE2AD3" w:rsidRDefault="00A6239D" w:rsidP="00491D04">
            <w:r w:rsidRPr="00EE2AD3">
              <w:t>568(</w:t>
            </w:r>
            <w:proofErr w:type="spellStart"/>
            <w:r w:rsidRPr="00EE2AD3">
              <w:t>в</w:t>
            </w:r>
            <w:proofErr w:type="gramStart"/>
            <w:r w:rsidRPr="00EE2AD3">
              <w:t>,е</w:t>
            </w:r>
            <w:proofErr w:type="spellEnd"/>
            <w:proofErr w:type="gramEnd"/>
            <w:r w:rsidRPr="00EE2AD3">
              <w:t>),569(а</w:t>
            </w:r>
            <w:r w:rsidRPr="00EE2AD3">
              <w:rPr>
                <w:vertAlign w:val="subscript"/>
              </w:rPr>
              <w:t>1</w:t>
            </w:r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186298">
            <w:pPr>
              <w:jc w:val="center"/>
            </w:pPr>
            <w:r w:rsidRPr="00EE2AD3">
              <w:t>56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УОСЗ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t>Систематизация знаний в практической деятельности</w:t>
            </w:r>
          </w:p>
        </w:tc>
        <w:tc>
          <w:tcPr>
            <w:tcW w:w="2126" w:type="dxa"/>
            <w:vMerge/>
          </w:tcPr>
          <w:p w:rsidR="00A6239D" w:rsidRPr="00EE2AD3" w:rsidRDefault="00A6239D" w:rsidP="00BD4C5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№534(г),565(г),569(б</w:t>
            </w:r>
            <w:proofErr w:type="gramStart"/>
            <w:r w:rsidRPr="00EE2AD3">
              <w:rPr>
                <w:vertAlign w:val="subscript"/>
              </w:rPr>
              <w:t>1</w:t>
            </w:r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186298">
            <w:pPr>
              <w:jc w:val="center"/>
            </w:pPr>
            <w:r w:rsidRPr="00EE2AD3">
              <w:t>57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iCs/>
                <w:color w:val="000000"/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Контрольная работа № 4 </w:t>
            </w:r>
            <w:r w:rsidRPr="00EE2AD3">
              <w:rPr>
                <w:iCs/>
                <w:color w:val="000000"/>
                <w:sz w:val="24"/>
                <w:szCs w:val="24"/>
              </w:rPr>
              <w:t>по теме:</w:t>
            </w:r>
          </w:p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iCs/>
                <w:color w:val="000000"/>
                <w:sz w:val="24"/>
                <w:szCs w:val="24"/>
              </w:rPr>
              <w:t>«Умножение обыкновенных дробей»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  <w:r w:rsidRPr="00EE2AD3">
              <w:rPr>
                <w:sz w:val="22"/>
                <w:szCs w:val="22"/>
              </w:rPr>
              <w:t>УПКЗУ</w:t>
            </w:r>
          </w:p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BD4C5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КР</w:t>
            </w: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30427" w:rsidRPr="00EE2AD3" w:rsidTr="00A6239D">
        <w:trPr>
          <w:trHeight w:val="15"/>
        </w:trPr>
        <w:tc>
          <w:tcPr>
            <w:tcW w:w="650" w:type="dxa"/>
            <w:vMerge w:val="restart"/>
          </w:tcPr>
          <w:p w:rsidR="00A30427" w:rsidRPr="00EE2AD3" w:rsidRDefault="00A30427" w:rsidP="00186298">
            <w:pPr>
              <w:jc w:val="center"/>
            </w:pPr>
            <w:r w:rsidRPr="00EE2AD3">
              <w:t>58</w:t>
            </w:r>
          </w:p>
        </w:tc>
        <w:tc>
          <w:tcPr>
            <w:tcW w:w="3284" w:type="dxa"/>
            <w:gridSpan w:val="2"/>
            <w:vMerge w:val="restart"/>
          </w:tcPr>
          <w:p w:rsidR="00A30427" w:rsidRPr="00EE2AD3" w:rsidRDefault="00A30427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Взаимно обратные числа. (МП)</w:t>
            </w:r>
          </w:p>
        </w:tc>
        <w:tc>
          <w:tcPr>
            <w:tcW w:w="567" w:type="dxa"/>
            <w:vMerge w:val="restart"/>
          </w:tcPr>
          <w:p w:rsidR="00A30427" w:rsidRPr="00EE2AD3" w:rsidRDefault="00A30427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Merge w:val="restart"/>
          </w:tcPr>
          <w:p w:rsidR="00A30427" w:rsidRPr="00EE2AD3" w:rsidRDefault="00A30427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  <w:vMerge w:val="restart"/>
          </w:tcPr>
          <w:p w:rsidR="00A30427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 w:val="restart"/>
          </w:tcPr>
          <w:p w:rsidR="00A30427" w:rsidRPr="00EE2AD3" w:rsidRDefault="00A30427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В результате изучения темы ученик должен знать и уметь:</w:t>
            </w:r>
          </w:p>
          <w:p w:rsidR="00A30427" w:rsidRPr="00EE2AD3" w:rsidRDefault="00A30427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1. Умножать и делить дроби;</w:t>
            </w:r>
          </w:p>
          <w:p w:rsidR="00A30427" w:rsidRPr="00EE2AD3" w:rsidRDefault="00A30427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2. Находить дробь от числа;</w:t>
            </w:r>
          </w:p>
          <w:p w:rsidR="00A30427" w:rsidRPr="00EE2AD3" w:rsidRDefault="00A30427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3. Применять распределительное свойство умножения;</w:t>
            </w:r>
          </w:p>
          <w:p w:rsidR="00A30427" w:rsidRPr="00EE2AD3" w:rsidRDefault="00A30427" w:rsidP="00BD4C56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4. Уметь находить число по данному значению его дроби.</w:t>
            </w:r>
          </w:p>
        </w:tc>
        <w:tc>
          <w:tcPr>
            <w:tcW w:w="992" w:type="dxa"/>
            <w:gridSpan w:val="2"/>
          </w:tcPr>
          <w:p w:rsidR="00A30427" w:rsidRPr="00EE2AD3" w:rsidRDefault="00A30427" w:rsidP="00DD1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A30427" w:rsidRPr="00EE2AD3" w:rsidRDefault="00A30427" w:rsidP="00491D04">
            <w:r w:rsidRPr="00EE2AD3">
              <w:t>П.16  № 590(1),591(а).</w:t>
            </w:r>
          </w:p>
        </w:tc>
        <w:tc>
          <w:tcPr>
            <w:tcW w:w="708" w:type="dxa"/>
            <w:vMerge w:val="restart"/>
          </w:tcPr>
          <w:p w:rsidR="00A30427" w:rsidRPr="00EE2AD3" w:rsidRDefault="00A30427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A30427" w:rsidRPr="00EE2AD3" w:rsidRDefault="00A30427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30427" w:rsidRPr="00EE2AD3" w:rsidRDefault="00A30427" w:rsidP="00491D04">
            <w:pPr>
              <w:rPr>
                <w:sz w:val="24"/>
                <w:szCs w:val="24"/>
              </w:rPr>
            </w:pPr>
          </w:p>
        </w:tc>
      </w:tr>
      <w:tr w:rsidR="00A30427" w:rsidRPr="00EE2AD3" w:rsidTr="00A6239D">
        <w:trPr>
          <w:trHeight w:val="255"/>
        </w:trPr>
        <w:tc>
          <w:tcPr>
            <w:tcW w:w="650" w:type="dxa"/>
            <w:vMerge/>
          </w:tcPr>
          <w:p w:rsidR="00A30427" w:rsidRPr="00EE2AD3" w:rsidRDefault="00A30427" w:rsidP="00491D04">
            <w:pPr>
              <w:jc w:val="center"/>
            </w:pPr>
          </w:p>
        </w:tc>
        <w:tc>
          <w:tcPr>
            <w:tcW w:w="3284" w:type="dxa"/>
            <w:gridSpan w:val="2"/>
            <w:vMerge/>
          </w:tcPr>
          <w:p w:rsidR="00A30427" w:rsidRPr="00EE2AD3" w:rsidRDefault="00A30427" w:rsidP="00491D04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30427" w:rsidRPr="00EE2AD3" w:rsidRDefault="00A30427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30427" w:rsidRPr="00EE2AD3" w:rsidRDefault="00A30427" w:rsidP="00EE2AD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:rsidR="00A30427" w:rsidRPr="00EE2AD3" w:rsidRDefault="00A30427" w:rsidP="00491D0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30427" w:rsidRPr="00EE2AD3" w:rsidRDefault="00A30427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30427" w:rsidRPr="00EE2AD3" w:rsidRDefault="00A30427" w:rsidP="00DD1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30427" w:rsidRPr="00EE2AD3" w:rsidRDefault="00A30427" w:rsidP="00491D04"/>
        </w:tc>
        <w:tc>
          <w:tcPr>
            <w:tcW w:w="708" w:type="dxa"/>
            <w:vMerge/>
          </w:tcPr>
          <w:p w:rsidR="00A30427" w:rsidRPr="00EE2AD3" w:rsidRDefault="00A30427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30427" w:rsidRPr="00EE2AD3" w:rsidRDefault="00A30427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30427" w:rsidRPr="00EE2AD3" w:rsidRDefault="00A30427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rPr>
          <w:trHeight w:val="369"/>
        </w:trPr>
        <w:tc>
          <w:tcPr>
            <w:tcW w:w="650" w:type="dxa"/>
          </w:tcPr>
          <w:p w:rsidR="00A6239D" w:rsidRPr="00EE2AD3" w:rsidRDefault="00A6239D" w:rsidP="00186298">
            <w:pPr>
              <w:jc w:val="center"/>
            </w:pPr>
            <w:r w:rsidRPr="00EE2AD3">
              <w:t>59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Взаимно обратные числа.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П.16  №590(2),591(б).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60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Деление.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П.17№633(1строч),634(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),</w:t>
            </w:r>
          </w:p>
          <w:p w:rsidR="00A6239D" w:rsidRPr="00EE2AD3" w:rsidRDefault="00A6239D" w:rsidP="00491D04">
            <w:r w:rsidRPr="00EE2AD3">
              <w:t>636(а).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61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Деление.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П.17№626(</w:t>
            </w:r>
            <w:proofErr w:type="spellStart"/>
            <w:r w:rsidRPr="00EE2AD3">
              <w:t>а</w:t>
            </w:r>
            <w:proofErr w:type="gramStart"/>
            <w:r w:rsidRPr="00EE2AD3">
              <w:t>,в</w:t>
            </w:r>
            <w:proofErr w:type="spellEnd"/>
            <w:proofErr w:type="gramEnd"/>
            <w:r w:rsidRPr="00EE2AD3">
              <w:t>),633(2ст).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186298">
            <w:pPr>
              <w:jc w:val="center"/>
            </w:pPr>
            <w:r w:rsidRPr="00EE2AD3">
              <w:t>62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Деление.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П.17  №634(</w:t>
            </w:r>
            <w:proofErr w:type="spellStart"/>
            <w:r w:rsidRPr="00EE2AD3">
              <w:t>в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</w:t>
            </w:r>
          </w:p>
          <w:p w:rsidR="00A6239D" w:rsidRPr="00EE2AD3" w:rsidRDefault="00A6239D" w:rsidP="00491D04">
            <w:r w:rsidRPr="00EE2AD3">
              <w:t>635(а).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186298">
            <w:pPr>
              <w:jc w:val="center"/>
            </w:pPr>
            <w:r w:rsidRPr="00EE2AD3">
              <w:t>63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Деление.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УПЗУ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Применение полученных </w:t>
            </w:r>
            <w:r>
              <w:rPr>
                <w:sz w:val="18"/>
                <w:szCs w:val="18"/>
              </w:rPr>
              <w:lastRenderedPageBreak/>
              <w:t>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П.17№626(</w:t>
            </w:r>
            <w:proofErr w:type="spellStart"/>
            <w:r w:rsidRPr="00EE2AD3">
              <w:t>б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</w:t>
            </w:r>
            <w:r w:rsidRPr="00EE2AD3">
              <w:lastRenderedPageBreak/>
              <w:t>635(</w:t>
            </w:r>
            <w:proofErr w:type="spellStart"/>
            <w:r w:rsidRPr="00EE2AD3">
              <w:t>в,г</w:t>
            </w:r>
            <w:proofErr w:type="spellEnd"/>
            <w:r w:rsidRPr="00EE2AD3">
              <w:t>),636(б),641.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186298">
            <w:pPr>
              <w:jc w:val="center"/>
            </w:pPr>
            <w:r w:rsidRPr="00EE2AD3">
              <w:lastRenderedPageBreak/>
              <w:t>64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Деление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УПЗУ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7709CE">
            <w:pPr>
              <w:jc w:val="center"/>
            </w:pPr>
            <w:r w:rsidRPr="00EE2AD3">
              <w:t>65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Контрольная работа № 5 по теме «Деление»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УПКЗУ</w:t>
            </w: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КР</w:t>
            </w: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7709CE">
            <w:pPr>
              <w:jc w:val="center"/>
            </w:pPr>
            <w:r w:rsidRPr="00EE2AD3">
              <w:t>66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Нахождение числа по его дроби.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ЧМД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П.18  №646(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),</w:t>
            </w:r>
          </w:p>
          <w:p w:rsidR="00A6239D" w:rsidRPr="00EE2AD3" w:rsidRDefault="00A6239D" w:rsidP="00491D04">
            <w:r w:rsidRPr="00EE2AD3">
              <w:t>679(1).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7709CE">
            <w:pPr>
              <w:jc w:val="center"/>
            </w:pPr>
            <w:r w:rsidRPr="00EE2AD3">
              <w:t>67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Нахождение числа по его дроби.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П.18№646(</w:t>
            </w:r>
            <w:proofErr w:type="spellStart"/>
            <w:r w:rsidRPr="00EE2AD3">
              <w:t>в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),679(2),682,686.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7709CE">
            <w:pPr>
              <w:jc w:val="center"/>
            </w:pPr>
            <w:r w:rsidRPr="00EE2AD3">
              <w:t>68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Нахождение числа по его дроби.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П.18  №635(</w:t>
            </w:r>
            <w:proofErr w:type="spellStart"/>
            <w:r w:rsidRPr="00EE2AD3">
              <w:t>д</w:t>
            </w:r>
            <w:proofErr w:type="gramStart"/>
            <w:r w:rsidRPr="00EE2AD3">
              <w:t>,е</w:t>
            </w:r>
            <w:proofErr w:type="spellEnd"/>
            <w:proofErr w:type="gramEnd"/>
            <w:r w:rsidRPr="00EE2AD3">
              <w:t>),683,677(1),678(1).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7709CE">
            <w:pPr>
              <w:jc w:val="center"/>
            </w:pPr>
            <w:r w:rsidRPr="00EE2AD3">
              <w:t>69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Нахождение числа по его дроби.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ИЗ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П.18  №684,687,</w:t>
            </w:r>
          </w:p>
          <w:p w:rsidR="00A6239D" w:rsidRPr="00EE2AD3" w:rsidRDefault="00A6239D" w:rsidP="00491D04">
            <w:r w:rsidRPr="00EE2AD3">
              <w:t>677(2),678(2).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70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Дробные выражения.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П.19  №688,715(1),</w:t>
            </w:r>
          </w:p>
          <w:p w:rsidR="00A6239D" w:rsidRPr="00EE2AD3" w:rsidRDefault="00A6239D" w:rsidP="00491D04">
            <w:r w:rsidRPr="00EE2AD3">
              <w:t>716.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71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Дробные выражения.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П.19№689,</w:t>
            </w:r>
          </w:p>
          <w:p w:rsidR="00A6239D" w:rsidRPr="00EE2AD3" w:rsidRDefault="00A6239D" w:rsidP="00491D04">
            <w:r w:rsidRPr="00EE2AD3">
              <w:t>691(а),716(в)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72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Дробные выражения.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П.19  №690,703,710.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73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Дробные выражения.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t>Систематизация знаний в практической деятельности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П.19  №691(б),715(1),716(</w:t>
            </w:r>
            <w:proofErr w:type="spellStart"/>
            <w:r w:rsidRPr="00EE2AD3">
              <w:t>г</w:t>
            </w:r>
            <w:proofErr w:type="gramStart"/>
            <w:r w:rsidRPr="00EE2AD3">
              <w:t>,з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7709CE">
            <w:pPr>
              <w:jc w:val="center"/>
            </w:pPr>
            <w:r w:rsidRPr="00EE2AD3">
              <w:t>74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7709CE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Контрольная работа № 6 </w:t>
            </w:r>
            <w:r w:rsidRPr="00EE2AD3">
              <w:rPr>
                <w:iCs/>
                <w:color w:val="000000"/>
                <w:sz w:val="24"/>
                <w:szCs w:val="24"/>
              </w:rPr>
              <w:t>по теме</w:t>
            </w:r>
            <w:proofErr w:type="gramStart"/>
            <w:r w:rsidRPr="00EE2AD3">
              <w:rPr>
                <w:iCs/>
                <w:color w:val="000000"/>
                <w:sz w:val="24"/>
                <w:szCs w:val="24"/>
              </w:rPr>
              <w:t>:«</w:t>
            </w:r>
            <w:proofErr w:type="gramEnd"/>
            <w:r w:rsidRPr="00EE2AD3">
              <w:rPr>
                <w:iCs/>
                <w:color w:val="000000"/>
                <w:sz w:val="24"/>
                <w:szCs w:val="24"/>
              </w:rPr>
              <w:t>Деление обыкновенных дробей»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  <w:r w:rsidRPr="00EE2AD3">
              <w:rPr>
                <w:sz w:val="22"/>
                <w:szCs w:val="22"/>
              </w:rPr>
              <w:t>УПКЗУ</w:t>
            </w:r>
          </w:p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КР</w:t>
            </w: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990" w:type="dxa"/>
            <w:gridSpan w:val="2"/>
          </w:tcPr>
          <w:p w:rsidR="00A6239D" w:rsidRPr="00EE2AD3" w:rsidRDefault="00A6239D" w:rsidP="007709C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868" w:type="dxa"/>
            <w:gridSpan w:val="10"/>
          </w:tcPr>
          <w:p w:rsidR="00A6239D" w:rsidRPr="00EE2AD3" w:rsidRDefault="00A6239D" w:rsidP="007709CE">
            <w:pPr>
              <w:jc w:val="center"/>
            </w:pPr>
            <w:r w:rsidRPr="00767CCD">
              <w:t>РАЗДЕЛ IV Отношения и пропорции (19 часов)</w:t>
            </w:r>
          </w:p>
        </w:tc>
        <w:tc>
          <w:tcPr>
            <w:tcW w:w="1559" w:type="dxa"/>
          </w:tcPr>
          <w:p w:rsidR="00A6239D" w:rsidRPr="00EE2AD3" w:rsidRDefault="00A6239D" w:rsidP="007709CE">
            <w:pPr>
              <w:jc w:val="center"/>
              <w:rPr>
                <w:highlight w:val="yellow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7709CE">
            <w:pPr>
              <w:jc w:val="center"/>
            </w:pPr>
            <w:r w:rsidRPr="00EE2AD3">
              <w:t>75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Отношения.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 w:val="restart"/>
          </w:tcPr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В результате изучения темы ученик должен знать и уметь:</w:t>
            </w:r>
          </w:p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1. Читать и записывать отношения;</w:t>
            </w:r>
          </w:p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2. Составлять </w:t>
            </w:r>
            <w:r w:rsidRPr="00EE2AD3">
              <w:rPr>
                <w:sz w:val="24"/>
                <w:szCs w:val="24"/>
              </w:rPr>
              <w:lastRenderedPageBreak/>
              <w:t>пропорции;</w:t>
            </w:r>
          </w:p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3. Определять прямую и обратную пропорциональную зависимость;</w:t>
            </w:r>
          </w:p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4. Определять масштаб карты;</w:t>
            </w:r>
          </w:p>
          <w:p w:rsidR="00A6239D" w:rsidRPr="00EE2AD3" w:rsidRDefault="00A6239D" w:rsidP="00BD4C56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5. Уметь находить длину окружности и площадь круга.</w:t>
            </w: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УС,</w:t>
            </w: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П.20№747(1строч),751,752,</w:t>
            </w:r>
          </w:p>
          <w:p w:rsidR="00A6239D" w:rsidRPr="00EE2AD3" w:rsidRDefault="00A6239D" w:rsidP="00491D04">
            <w:r w:rsidRPr="00EE2AD3">
              <w:t>759(а).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7709CE">
            <w:pPr>
              <w:jc w:val="center"/>
            </w:pPr>
            <w:r w:rsidRPr="00EE2AD3">
              <w:t>76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Отношения.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П.20  №753,754,749.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7709CE">
            <w:pPr>
              <w:jc w:val="center"/>
            </w:pPr>
            <w:r w:rsidRPr="00EE2AD3">
              <w:t>77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Отношения.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П.20  №747(2строч),748.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78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Пропорции.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УС</w:t>
            </w: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lastRenderedPageBreak/>
              <w:t xml:space="preserve">П.21  </w:t>
            </w:r>
            <w:r w:rsidRPr="00EE2AD3">
              <w:lastRenderedPageBreak/>
              <w:t>№776(а),777(</w:t>
            </w:r>
            <w:proofErr w:type="spellStart"/>
            <w:r w:rsidRPr="00EE2AD3">
              <w:t>а</w:t>
            </w:r>
            <w:proofErr w:type="gramStart"/>
            <w:r w:rsidRPr="00EE2AD3">
              <w:t>,в</w:t>
            </w:r>
            <w:proofErr w:type="spellEnd"/>
            <w:proofErr w:type="gramEnd"/>
            <w:r w:rsidRPr="00EE2AD3">
              <w:t>),781(б).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7709CE">
            <w:pPr>
              <w:jc w:val="center"/>
            </w:pPr>
            <w:r w:rsidRPr="00EE2AD3">
              <w:lastRenderedPageBreak/>
              <w:t>79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Пропорции.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П.21№776(б),777(</w:t>
            </w:r>
            <w:proofErr w:type="spellStart"/>
            <w:r w:rsidRPr="00EE2AD3">
              <w:t>б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),613,646(</w:t>
            </w:r>
            <w:proofErr w:type="spellStart"/>
            <w:r w:rsidRPr="00EE2AD3">
              <w:t>б,в</w:t>
            </w:r>
            <w:proofErr w:type="spellEnd"/>
            <w:r w:rsidRPr="00EE2AD3">
              <w:t>)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80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Пропорции.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Default="00A6239D" w:rsidP="00491D04">
            <w:r w:rsidRPr="00EE2AD3">
              <w:t>П.21№607(</w:t>
            </w:r>
            <w:proofErr w:type="spellStart"/>
            <w:r w:rsidRPr="00EE2AD3">
              <w:t>е</w:t>
            </w:r>
            <w:proofErr w:type="gramStart"/>
            <w:r w:rsidRPr="00EE2AD3">
              <w:t>,м</w:t>
            </w:r>
            <w:proofErr w:type="spellEnd"/>
            <w:proofErr w:type="gramEnd"/>
            <w:r w:rsidRPr="00EE2AD3">
              <w:t>),803(а),807,</w:t>
            </w:r>
          </w:p>
          <w:p w:rsidR="00A6239D" w:rsidRPr="00EE2AD3" w:rsidRDefault="00A6239D" w:rsidP="00491D04">
            <w:r w:rsidRPr="00EE2AD3">
              <w:t>810(1).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81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Пропорции.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УПЗУ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Default="00A6239D" w:rsidP="00491D04">
            <w:r w:rsidRPr="00EE2AD3">
              <w:t>П.21  №662,803(б),</w:t>
            </w:r>
          </w:p>
          <w:p w:rsidR="00A6239D" w:rsidRPr="00EE2AD3" w:rsidRDefault="00A6239D" w:rsidP="00491D04">
            <w:r w:rsidRPr="00EE2AD3">
              <w:t>810(а).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82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Повторение. Решение задач. Обобщение материала 2 четверти.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t>Систематизация знаний в практической деятельности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83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Прямая и обратная пропорциональные зависимости.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ФО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П.22  №810(б),811, 812.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7709CE">
            <w:pPr>
              <w:jc w:val="center"/>
            </w:pPr>
            <w:r w:rsidRPr="00EE2AD3">
              <w:t>84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Прямая и обратная пропорциональные зависимости.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  <w:proofErr w:type="gramStart"/>
            <w:r w:rsidRPr="00EE2AD3">
              <w:rPr>
                <w:sz w:val="24"/>
                <w:szCs w:val="24"/>
              </w:rPr>
              <w:t>,И</w:t>
            </w:r>
            <w:proofErr w:type="gramEnd"/>
            <w:r w:rsidRPr="00EE2AD3">
              <w:rPr>
                <w:sz w:val="24"/>
                <w:szCs w:val="24"/>
              </w:rPr>
              <w:t>З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П.22  №803(в), 813,836.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</w:p>
          <w:p w:rsidR="00A6239D" w:rsidRPr="00EE2AD3" w:rsidRDefault="00A6239D" w:rsidP="007709CE">
            <w:pPr>
              <w:jc w:val="center"/>
            </w:pPr>
            <w:r w:rsidRPr="00EE2AD3">
              <w:t>85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Прямая и обратная пропорциональные зависимости.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П.22  №814,815,816.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7709CE">
            <w:pPr>
              <w:jc w:val="center"/>
            </w:pPr>
            <w:r w:rsidRPr="00EE2AD3">
              <w:t>86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Прямая и обратная пропорциональные зависимости.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УПЗУ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П.22   №803(г),835,</w:t>
            </w:r>
          </w:p>
          <w:p w:rsidR="00A6239D" w:rsidRPr="00EE2AD3" w:rsidRDefault="00A6239D" w:rsidP="00491D04">
            <w:r w:rsidRPr="00EE2AD3">
              <w:t>873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7709CE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87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Контрольная работа № 7 по теме «Пропорции»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0835E5">
            <w:pPr>
              <w:jc w:val="center"/>
            </w:pPr>
            <w:r w:rsidRPr="00EE2AD3">
              <w:t>88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Масштаб.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П.23   №839(1),842,</w:t>
            </w:r>
          </w:p>
          <w:p w:rsidR="00A6239D" w:rsidRPr="00EE2AD3" w:rsidRDefault="00A6239D" w:rsidP="00491D04">
            <w:r w:rsidRPr="00EE2AD3">
              <w:t>873(б).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FD0FD7">
            <w:pPr>
              <w:jc w:val="center"/>
            </w:pPr>
            <w:r w:rsidRPr="00EE2AD3">
              <w:t>89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Масштаб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FD0FD7">
            <w:pPr>
              <w:jc w:val="center"/>
            </w:pPr>
            <w:r w:rsidRPr="00EE2AD3">
              <w:t>90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Длина окружности и площадь круга.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П.24  №839(2),867,</w:t>
            </w:r>
          </w:p>
          <w:p w:rsidR="00A6239D" w:rsidRPr="00EE2AD3" w:rsidRDefault="00A6239D" w:rsidP="00491D04">
            <w:r w:rsidRPr="00EE2AD3">
              <w:t>890(а).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91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Длина окружности и площадь круга.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proofErr w:type="gramStart"/>
            <w:r w:rsidRPr="00EE2AD3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П.24№865(1строч),870,873(в),887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0835E5">
            <w:pPr>
              <w:jc w:val="center"/>
            </w:pPr>
            <w:r w:rsidRPr="00EE2AD3">
              <w:t>92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Шар.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П.25№493,865(2строч),873(г).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93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E2AD3">
              <w:rPr>
                <w:iCs/>
                <w:color w:val="000000"/>
                <w:sz w:val="24"/>
                <w:szCs w:val="24"/>
              </w:rPr>
              <w:t xml:space="preserve">Контрольная работа № 8 по </w:t>
            </w:r>
            <w:r w:rsidRPr="00EE2AD3">
              <w:rPr>
                <w:iCs/>
                <w:color w:val="000000"/>
                <w:sz w:val="24"/>
                <w:szCs w:val="24"/>
              </w:rPr>
              <w:lastRenderedPageBreak/>
              <w:t>теме:</w:t>
            </w:r>
          </w:p>
          <w:p w:rsidR="00A6239D" w:rsidRPr="00EE2AD3" w:rsidRDefault="00A6239D" w:rsidP="00491D04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iCs/>
                <w:color w:val="000000"/>
                <w:sz w:val="24"/>
                <w:szCs w:val="24"/>
              </w:rPr>
              <w:t>«Отношения и пропорции»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shd w:val="clear" w:color="auto" w:fill="FFFFFF"/>
              <w:jc w:val="center"/>
            </w:pPr>
            <w:r w:rsidRPr="00EE2AD3">
              <w:lastRenderedPageBreak/>
              <w:t>1</w:t>
            </w:r>
          </w:p>
        </w:tc>
        <w:tc>
          <w:tcPr>
            <w:tcW w:w="992" w:type="dxa"/>
          </w:tcPr>
          <w:p w:rsidR="00A6239D" w:rsidRPr="00EE2AD3" w:rsidRDefault="00A6239D" w:rsidP="00780E1B">
            <w:pPr>
              <w:rPr>
                <w:sz w:val="22"/>
                <w:szCs w:val="22"/>
              </w:rPr>
            </w:pPr>
            <w:r w:rsidRPr="00EE2AD3">
              <w:rPr>
                <w:sz w:val="22"/>
                <w:szCs w:val="22"/>
              </w:rPr>
              <w:t>УПКЗУ</w:t>
            </w:r>
          </w:p>
          <w:p w:rsidR="00A6239D" w:rsidRPr="00EE2AD3" w:rsidRDefault="00A6239D" w:rsidP="00780E1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70" w:type="dxa"/>
          </w:tcPr>
          <w:p w:rsidR="00A6239D" w:rsidRPr="00EE2AD3" w:rsidRDefault="00A30427" w:rsidP="00DD13B2">
            <w:pPr>
              <w:shd w:val="clear" w:color="auto" w:fill="FFFFFF"/>
              <w:jc w:val="center"/>
            </w:pPr>
            <w:r>
              <w:lastRenderedPageBreak/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КР</w:t>
            </w: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990" w:type="dxa"/>
            <w:gridSpan w:val="2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868" w:type="dxa"/>
            <w:gridSpan w:val="10"/>
          </w:tcPr>
          <w:p w:rsidR="00A6239D" w:rsidRPr="00EE2AD3" w:rsidRDefault="00A6239D" w:rsidP="00491D04">
            <w:pPr>
              <w:jc w:val="center"/>
            </w:pPr>
            <w:r w:rsidRPr="00A30427">
              <w:t xml:space="preserve">РАЗДЕЛ V Положительные </w:t>
            </w:r>
            <w:r w:rsidR="00A30427">
              <w:t>и отрицательные числа (13 часов)</w:t>
            </w:r>
          </w:p>
        </w:tc>
        <w:tc>
          <w:tcPr>
            <w:tcW w:w="1559" w:type="dxa"/>
          </w:tcPr>
          <w:p w:rsidR="00A6239D" w:rsidRPr="00EE2AD3" w:rsidRDefault="00A6239D" w:rsidP="00491D04">
            <w:pPr>
              <w:jc w:val="center"/>
              <w:rPr>
                <w:highlight w:val="yellow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0835E5">
            <w:pPr>
              <w:jc w:val="center"/>
            </w:pPr>
            <w:r w:rsidRPr="00EE2AD3">
              <w:t>94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Координаты </w:t>
            </w:r>
            <w:proofErr w:type="gramStart"/>
            <w:r w:rsidRPr="00EE2AD3">
              <w:rPr>
                <w:sz w:val="24"/>
                <w:szCs w:val="24"/>
              </w:rPr>
              <w:t>на</w:t>
            </w:r>
            <w:proofErr w:type="gramEnd"/>
            <w:r w:rsidRPr="00EE2AD3">
              <w:rPr>
                <w:sz w:val="24"/>
                <w:szCs w:val="24"/>
              </w:rPr>
              <w:t xml:space="preserve"> прямой.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 w:val="restart"/>
          </w:tcPr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В результате изучения темы ученик должен знать и уметь:</w:t>
            </w:r>
          </w:p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1. Отмечать числа на </w:t>
            </w:r>
            <w:proofErr w:type="gramStart"/>
            <w:r w:rsidRPr="00EE2AD3">
              <w:rPr>
                <w:sz w:val="24"/>
                <w:szCs w:val="24"/>
              </w:rPr>
              <w:t>координатной</w:t>
            </w:r>
            <w:proofErr w:type="gramEnd"/>
            <w:r w:rsidRPr="00EE2AD3">
              <w:rPr>
                <w:sz w:val="24"/>
                <w:szCs w:val="24"/>
              </w:rPr>
              <w:t xml:space="preserve"> прямой;</w:t>
            </w:r>
          </w:p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2. Определять противоположные числа;</w:t>
            </w:r>
          </w:p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3. Находить модуль числа;</w:t>
            </w:r>
          </w:p>
          <w:p w:rsidR="00A6239D" w:rsidRPr="00EE2AD3" w:rsidRDefault="00A6239D" w:rsidP="00BD4C56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4. Сравнивать положительные и отрицательные числа.</w:t>
            </w: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П.26  №810(1),919(а),920,925.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0835E5">
            <w:pPr>
              <w:jc w:val="center"/>
            </w:pPr>
            <w:r w:rsidRPr="00EE2AD3">
              <w:t>95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Координаты </w:t>
            </w:r>
            <w:proofErr w:type="gramStart"/>
            <w:r w:rsidRPr="00EE2AD3">
              <w:rPr>
                <w:sz w:val="24"/>
                <w:szCs w:val="24"/>
              </w:rPr>
              <w:t>на</w:t>
            </w:r>
            <w:proofErr w:type="gramEnd"/>
            <w:r w:rsidRPr="00EE2AD3">
              <w:rPr>
                <w:sz w:val="24"/>
                <w:szCs w:val="24"/>
              </w:rPr>
              <w:t xml:space="preserve"> прямой.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П.26№810(2),</w:t>
            </w:r>
          </w:p>
          <w:p w:rsidR="00A6239D" w:rsidRPr="00EE2AD3" w:rsidRDefault="00A6239D" w:rsidP="00491D04">
            <w:r w:rsidRPr="00EE2AD3">
              <w:t>919(б),921,941(1).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0835E5">
            <w:pPr>
              <w:jc w:val="center"/>
            </w:pPr>
            <w:r w:rsidRPr="00EE2AD3">
              <w:t>96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Координаты </w:t>
            </w:r>
            <w:proofErr w:type="gramStart"/>
            <w:r w:rsidRPr="00EE2AD3">
              <w:rPr>
                <w:sz w:val="24"/>
                <w:szCs w:val="24"/>
              </w:rPr>
              <w:t>на</w:t>
            </w:r>
            <w:proofErr w:type="gramEnd"/>
            <w:r w:rsidRPr="00EE2AD3">
              <w:rPr>
                <w:sz w:val="24"/>
                <w:szCs w:val="24"/>
              </w:rPr>
              <w:t xml:space="preserve"> прямой.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0835E5">
            <w:pPr>
              <w:jc w:val="center"/>
            </w:pPr>
            <w:r w:rsidRPr="00EE2AD3">
              <w:t>97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Противоположные числа.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П.27   №941(2),943,</w:t>
            </w:r>
          </w:p>
          <w:p w:rsidR="00A6239D" w:rsidRPr="00EE2AD3" w:rsidRDefault="00A6239D" w:rsidP="00491D04">
            <w:r w:rsidRPr="00EE2AD3">
              <w:t>945.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0835E5">
            <w:pPr>
              <w:jc w:val="center"/>
            </w:pPr>
            <w:r w:rsidRPr="00EE2AD3">
              <w:t>98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Противоположные числа.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П.27   №944,959,961.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0835E5">
            <w:pPr>
              <w:jc w:val="center"/>
            </w:pPr>
            <w:r w:rsidRPr="00EE2AD3">
              <w:t>99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Модуль числа.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П.28 №967,968.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100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Модуль числа.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МД 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П.28  №969,992(1).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</w:p>
          <w:p w:rsidR="00A6239D" w:rsidRPr="00EE2AD3" w:rsidRDefault="00A6239D" w:rsidP="00491D04">
            <w:pPr>
              <w:jc w:val="center"/>
            </w:pPr>
            <w:r w:rsidRPr="00EE2AD3">
              <w:t>101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Сравнение чисел.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П.29№992(2),</w:t>
            </w:r>
          </w:p>
          <w:p w:rsidR="00A6239D" w:rsidRDefault="00A6239D" w:rsidP="00491D04">
            <w:r w:rsidRPr="00EE2AD3">
              <w:t>995(1строч),</w:t>
            </w:r>
          </w:p>
          <w:p w:rsidR="00A6239D" w:rsidRPr="00EE2AD3" w:rsidRDefault="00A6239D" w:rsidP="00491D04">
            <w:r w:rsidRPr="00EE2AD3">
              <w:t>996(1строч)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102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Сравнение чисел.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П.29№995(2строч),996(2ст),</w:t>
            </w:r>
          </w:p>
          <w:p w:rsidR="00A6239D" w:rsidRPr="00EE2AD3" w:rsidRDefault="00A6239D" w:rsidP="00491D04">
            <w:r w:rsidRPr="00EE2AD3">
              <w:t>999.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103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Сравнение чисел.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t>Систематизация знаний в практической деятельности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П.29№997(б),</w:t>
            </w:r>
          </w:p>
          <w:p w:rsidR="00A6239D" w:rsidRPr="00EE2AD3" w:rsidRDefault="00A6239D" w:rsidP="00491D04">
            <w:r w:rsidRPr="00EE2AD3">
              <w:t>998,1000.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104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Изменение величин.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П.30  №1033,1032,</w:t>
            </w:r>
          </w:p>
          <w:p w:rsidR="00A6239D" w:rsidRPr="00EE2AD3" w:rsidRDefault="00A6239D" w:rsidP="00491D04">
            <w:r w:rsidRPr="00EE2AD3">
              <w:t>1034.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105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Изменение величин.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A6239D" w:rsidRPr="00EE2AD3" w:rsidRDefault="00A6239D" w:rsidP="00491D04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П.30   №1040,1042(1).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</w:p>
          <w:p w:rsidR="00A6239D" w:rsidRPr="00EE2AD3" w:rsidRDefault="00A6239D" w:rsidP="004E5BF1">
            <w:pPr>
              <w:jc w:val="center"/>
            </w:pPr>
            <w:r w:rsidRPr="00EE2AD3">
              <w:t>106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iCs/>
                <w:color w:val="000000"/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Контрольная работа № 9 </w:t>
            </w:r>
            <w:r w:rsidRPr="00EE2AD3">
              <w:rPr>
                <w:iCs/>
                <w:color w:val="000000"/>
                <w:sz w:val="24"/>
                <w:szCs w:val="24"/>
              </w:rPr>
              <w:t>по теме:</w:t>
            </w:r>
          </w:p>
          <w:p w:rsidR="00A6239D" w:rsidRPr="00EE2AD3" w:rsidRDefault="00A6239D" w:rsidP="00491D04">
            <w:pPr>
              <w:rPr>
                <w:iCs/>
                <w:color w:val="000000"/>
                <w:sz w:val="24"/>
                <w:szCs w:val="24"/>
              </w:rPr>
            </w:pPr>
            <w:r w:rsidRPr="00EE2AD3">
              <w:rPr>
                <w:iCs/>
                <w:color w:val="000000"/>
                <w:sz w:val="24"/>
                <w:szCs w:val="24"/>
              </w:rPr>
              <w:t>«Положительные и отрицательные</w:t>
            </w:r>
          </w:p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iCs/>
                <w:color w:val="000000"/>
                <w:sz w:val="24"/>
                <w:szCs w:val="24"/>
              </w:rPr>
              <w:t>числа»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A30427" w:rsidRDefault="00A6239D" w:rsidP="00EE2AD3">
            <w:pPr>
              <w:jc w:val="center"/>
              <w:rPr>
                <w:sz w:val="22"/>
                <w:szCs w:val="22"/>
              </w:rPr>
            </w:pPr>
          </w:p>
          <w:p w:rsidR="00A6239D" w:rsidRPr="00A30427" w:rsidRDefault="00A6239D" w:rsidP="00EE2AD3">
            <w:pPr>
              <w:jc w:val="center"/>
              <w:rPr>
                <w:sz w:val="22"/>
                <w:szCs w:val="22"/>
              </w:rPr>
            </w:pPr>
            <w:r w:rsidRPr="00A30427">
              <w:rPr>
                <w:sz w:val="22"/>
                <w:szCs w:val="22"/>
              </w:rPr>
              <w:t>УПКЗУ</w:t>
            </w:r>
          </w:p>
          <w:p w:rsidR="00A6239D" w:rsidRPr="00A30427" w:rsidRDefault="00A6239D" w:rsidP="00EE2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0" w:type="dxa"/>
          </w:tcPr>
          <w:p w:rsidR="00A6239D" w:rsidRPr="00A30427" w:rsidRDefault="00A30427" w:rsidP="00DD13B2">
            <w:pPr>
              <w:jc w:val="center"/>
              <w:rPr>
                <w:sz w:val="24"/>
                <w:szCs w:val="24"/>
              </w:rPr>
            </w:pPr>
            <w:r w:rsidRPr="00A30427"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КР</w:t>
            </w: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990" w:type="dxa"/>
            <w:gridSpan w:val="2"/>
          </w:tcPr>
          <w:p w:rsidR="00A6239D" w:rsidRPr="00EE2AD3" w:rsidRDefault="00A6239D" w:rsidP="00E9047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868" w:type="dxa"/>
            <w:gridSpan w:val="10"/>
          </w:tcPr>
          <w:p w:rsidR="00A6239D" w:rsidRPr="00A30427" w:rsidRDefault="00A6239D" w:rsidP="00E90471">
            <w:pPr>
              <w:jc w:val="center"/>
            </w:pPr>
            <w:r w:rsidRPr="00A30427">
              <w:t>РАЗДЕЛ VI Сложение и вычитание положительных и отрицательных чисел (11 часов)</w:t>
            </w:r>
          </w:p>
        </w:tc>
        <w:tc>
          <w:tcPr>
            <w:tcW w:w="1559" w:type="dxa"/>
          </w:tcPr>
          <w:p w:rsidR="00A6239D" w:rsidRPr="00EE2AD3" w:rsidRDefault="00A6239D" w:rsidP="00E90471">
            <w:pPr>
              <w:jc w:val="center"/>
              <w:rPr>
                <w:highlight w:val="yellow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107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Сложение чисел с помощью координатной прямой.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 w:val="restart"/>
          </w:tcPr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В результате изучения темы ученик должен </w:t>
            </w:r>
            <w:r w:rsidRPr="00EE2AD3">
              <w:rPr>
                <w:sz w:val="24"/>
                <w:szCs w:val="24"/>
              </w:rPr>
              <w:lastRenderedPageBreak/>
              <w:t>знать и уметь:</w:t>
            </w:r>
          </w:p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1. Складывать числа с помощью координатной прямой;</w:t>
            </w:r>
          </w:p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2. Складывать отрицательные числа;</w:t>
            </w:r>
          </w:p>
          <w:p w:rsidR="00A6239D" w:rsidRPr="00EE2AD3" w:rsidRDefault="00A6239D" w:rsidP="00BD4C56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3. Складывать числа с разными знаками;</w:t>
            </w:r>
          </w:p>
          <w:p w:rsidR="00A6239D" w:rsidRPr="00EE2AD3" w:rsidRDefault="00A6239D" w:rsidP="00BD4C56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4. Вычитать положительные и отрицательные числа.</w:t>
            </w: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УС</w:t>
            </w:r>
            <w:proofErr w:type="gramStart"/>
            <w:r w:rsidRPr="00EE2AD3">
              <w:rPr>
                <w:sz w:val="24"/>
                <w:szCs w:val="24"/>
              </w:rPr>
              <w:t>,И</w:t>
            </w:r>
            <w:proofErr w:type="gramEnd"/>
            <w:r w:rsidRPr="00EE2AD3">
              <w:rPr>
                <w:sz w:val="24"/>
                <w:szCs w:val="24"/>
              </w:rPr>
              <w:t>З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П.31№992(1),1037(1),1039(</w:t>
            </w:r>
            <w:proofErr w:type="spellStart"/>
            <w:r w:rsidRPr="00EE2AD3">
              <w:t>а</w:t>
            </w:r>
            <w:proofErr w:type="gramStart"/>
            <w:r w:rsidRPr="00EE2AD3">
              <w:t>,г</w:t>
            </w:r>
            <w:proofErr w:type="gramEnd"/>
            <w:r w:rsidRPr="00EE2AD3">
              <w:t>,ж,б</w:t>
            </w:r>
            <w:proofErr w:type="spellEnd"/>
            <w:r w:rsidRPr="00EE2AD3">
              <w:t>)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108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Сложение чисел с помощью </w:t>
            </w:r>
            <w:r w:rsidRPr="00EE2AD3">
              <w:rPr>
                <w:sz w:val="24"/>
                <w:szCs w:val="24"/>
              </w:rPr>
              <w:lastRenderedPageBreak/>
              <w:t>координатной прямой.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Применение полученных </w:t>
            </w:r>
            <w:r>
              <w:rPr>
                <w:sz w:val="18"/>
                <w:szCs w:val="18"/>
              </w:rPr>
              <w:lastRenderedPageBreak/>
              <w:t>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 xml:space="preserve">П.31 </w:t>
            </w:r>
            <w:r w:rsidRPr="00EE2AD3">
              <w:lastRenderedPageBreak/>
              <w:t>№530,1036,1039(</w:t>
            </w:r>
            <w:proofErr w:type="spellStart"/>
            <w:r w:rsidRPr="00EE2AD3">
              <w:t>д</w:t>
            </w:r>
            <w:proofErr w:type="gramStart"/>
            <w:r w:rsidRPr="00EE2AD3">
              <w:t>,з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lastRenderedPageBreak/>
              <w:t>109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Сложение отрицательных чисел.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  <w:proofErr w:type="gramStart"/>
            <w:r w:rsidRPr="00EE2AD3">
              <w:rPr>
                <w:sz w:val="24"/>
                <w:szCs w:val="24"/>
              </w:rPr>
              <w:t>,И</w:t>
            </w:r>
            <w:proofErr w:type="gramEnd"/>
            <w:r w:rsidRPr="00EE2AD3">
              <w:rPr>
                <w:sz w:val="24"/>
                <w:szCs w:val="24"/>
              </w:rPr>
              <w:t>З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П.32№,1057(а)1056(1,3строч).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110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Сложение отрицательных чисел.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П.32№1051(1,2столб),1056(2,4</w:t>
            </w:r>
            <w:proofErr w:type="gramStart"/>
            <w:r w:rsidRPr="00EE2AD3">
              <w:t>стр</w:t>
            </w:r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111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Сложение чисел с разными знаками.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П.33№1060(а),1081(1,2,3строчки).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112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Сложение чисел с разными знаками.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МТ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П.33№1060(б),1072(</w:t>
            </w:r>
            <w:proofErr w:type="spellStart"/>
            <w:r w:rsidRPr="00EE2AD3">
              <w:t>а</w:t>
            </w:r>
            <w:proofErr w:type="gramStart"/>
            <w:r w:rsidRPr="00EE2AD3">
              <w:t>,г</w:t>
            </w:r>
            <w:proofErr w:type="gramEnd"/>
            <w:r w:rsidRPr="00EE2AD3">
              <w:t>,ж</w:t>
            </w:r>
            <w:proofErr w:type="spellEnd"/>
            <w:r w:rsidRPr="00EE2AD3">
              <w:t>),1081(4,5).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113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Сложение чисел с разными знаками.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П.33№1083(</w:t>
            </w:r>
            <w:proofErr w:type="spellStart"/>
            <w:r w:rsidRPr="00EE2AD3">
              <w:t>в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),1098(</w:t>
            </w:r>
            <w:proofErr w:type="spellStart"/>
            <w:r w:rsidRPr="00EE2AD3">
              <w:t>а,в,д</w:t>
            </w:r>
            <w:proofErr w:type="spell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114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Вычитание.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МТ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П.34№1098(</w:t>
            </w:r>
            <w:proofErr w:type="spellStart"/>
            <w:r w:rsidRPr="00EE2AD3">
              <w:t>б</w:t>
            </w:r>
            <w:proofErr w:type="gramStart"/>
            <w:r w:rsidRPr="00EE2AD3">
              <w:t>,г</w:t>
            </w:r>
            <w:proofErr w:type="gramEnd"/>
            <w:r w:rsidRPr="00EE2AD3">
              <w:t>,е</w:t>
            </w:r>
            <w:proofErr w:type="spellEnd"/>
            <w:r w:rsidRPr="00EE2AD3">
              <w:t>),1109(1,2стр).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115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Вычитание.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П.34№1109(3,4строчки),1111(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116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Вычитание.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УПЗУ</w:t>
            </w: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П.34№1111(</w:t>
            </w:r>
            <w:proofErr w:type="spellStart"/>
            <w:r w:rsidRPr="00EE2AD3">
              <w:t>в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),1113(</w:t>
            </w:r>
            <w:proofErr w:type="spellStart"/>
            <w:r w:rsidRPr="00EE2AD3">
              <w:t>в,г</w:t>
            </w:r>
            <w:proofErr w:type="spellEnd"/>
            <w:r w:rsidRPr="00EE2AD3">
              <w:t>),1116.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rPr>
          <w:trHeight w:val="693"/>
        </w:trPr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</w:p>
          <w:p w:rsidR="00A6239D" w:rsidRPr="00EE2AD3" w:rsidRDefault="00A6239D" w:rsidP="004E5BF1">
            <w:pPr>
              <w:jc w:val="center"/>
            </w:pPr>
            <w:r w:rsidRPr="00EE2AD3">
              <w:t>117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iCs/>
                <w:color w:val="000000"/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Контрольная работа № 10 </w:t>
            </w:r>
            <w:r w:rsidRPr="00EE2AD3">
              <w:rPr>
                <w:iCs/>
                <w:color w:val="000000"/>
                <w:sz w:val="24"/>
                <w:szCs w:val="24"/>
              </w:rPr>
              <w:t>по теме:</w:t>
            </w:r>
          </w:p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iCs/>
                <w:color w:val="000000"/>
                <w:sz w:val="24"/>
                <w:szCs w:val="24"/>
              </w:rPr>
              <w:t>«Сложение и вычитание положительных и отрицательных чисел»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</w:p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  <w:r w:rsidRPr="00EE2AD3">
              <w:rPr>
                <w:sz w:val="22"/>
                <w:szCs w:val="22"/>
              </w:rPr>
              <w:t>УПКЗУ</w:t>
            </w:r>
          </w:p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0" w:type="dxa"/>
          </w:tcPr>
          <w:p w:rsidR="00A6239D" w:rsidRPr="00EE2AD3" w:rsidRDefault="00A30427" w:rsidP="00DD13B2">
            <w:pPr>
              <w:jc w:val="center"/>
              <w:rPr>
                <w:sz w:val="24"/>
                <w:szCs w:val="24"/>
              </w:rPr>
            </w:pPr>
            <w:r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КР</w:t>
            </w: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990" w:type="dxa"/>
            <w:gridSpan w:val="2"/>
            <w:shd w:val="clear" w:color="auto" w:fill="FFFFFF"/>
          </w:tcPr>
          <w:p w:rsidR="00A6239D" w:rsidRPr="00EE2AD3" w:rsidRDefault="00A6239D" w:rsidP="00E9047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868" w:type="dxa"/>
            <w:gridSpan w:val="10"/>
            <w:shd w:val="clear" w:color="auto" w:fill="FFFFFF"/>
          </w:tcPr>
          <w:p w:rsidR="00A6239D" w:rsidRPr="00A30427" w:rsidRDefault="00A6239D" w:rsidP="00E90471">
            <w:pPr>
              <w:jc w:val="center"/>
            </w:pPr>
            <w:r w:rsidRPr="00A30427">
              <w:t>РАЗДЕЛ VII Умножение и деление положительных и отрицательных чисел  (12 часов)</w:t>
            </w:r>
          </w:p>
        </w:tc>
        <w:tc>
          <w:tcPr>
            <w:tcW w:w="1559" w:type="dxa"/>
            <w:shd w:val="clear" w:color="auto" w:fill="FFFFFF"/>
          </w:tcPr>
          <w:p w:rsidR="00A6239D" w:rsidRPr="00A30427" w:rsidRDefault="00A6239D" w:rsidP="00E90471">
            <w:pPr>
              <w:jc w:val="center"/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118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Умножение.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 w:val="restart"/>
          </w:tcPr>
          <w:p w:rsidR="00A6239D" w:rsidRPr="00EE2AD3" w:rsidRDefault="00A6239D" w:rsidP="00DD13B2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В результате изучения темы ученик должен знать и уметь:</w:t>
            </w:r>
          </w:p>
          <w:p w:rsidR="00A6239D" w:rsidRPr="00EE2AD3" w:rsidRDefault="00A6239D" w:rsidP="00DD13B2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1. Умножать и делить положительные и отрицательные числа</w:t>
            </w:r>
          </w:p>
          <w:p w:rsidR="00A6239D" w:rsidRPr="00EE2AD3" w:rsidRDefault="00A6239D" w:rsidP="00DD13B2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2. Знать правила знаков при умножении и </w:t>
            </w:r>
            <w:r w:rsidRPr="00EE2AD3">
              <w:rPr>
                <w:sz w:val="24"/>
                <w:szCs w:val="24"/>
              </w:rPr>
              <w:lastRenderedPageBreak/>
              <w:t>делении положительных и отрицательных чисел.</w:t>
            </w: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ИЗ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П.35№1140(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),1132(</w:t>
            </w:r>
            <w:proofErr w:type="spellStart"/>
            <w:r w:rsidRPr="00EE2AD3">
              <w:t>а,ж</w:t>
            </w:r>
            <w:proofErr w:type="spellEnd"/>
            <w:r w:rsidRPr="00EE2AD3">
              <w:t>),1143(1,2стр,1144(а).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119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Умножение.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П.35№1143(3строч),1144(</w:t>
            </w:r>
            <w:proofErr w:type="spellStart"/>
            <w:r w:rsidRPr="00EE2AD3">
              <w:t>б</w:t>
            </w:r>
            <w:proofErr w:type="gramStart"/>
            <w:r w:rsidRPr="00EE2AD3">
              <w:t>,г</w:t>
            </w:r>
            <w:proofErr w:type="gramEnd"/>
            <w:r w:rsidRPr="00EE2AD3">
              <w:t>,е</w:t>
            </w:r>
            <w:proofErr w:type="spellEnd"/>
            <w:r w:rsidRPr="00EE2AD3">
              <w:t>),1164(</w:t>
            </w:r>
            <w:proofErr w:type="spellStart"/>
            <w:r w:rsidRPr="00EE2AD3">
              <w:t>а,ж</w:t>
            </w:r>
            <w:proofErr w:type="spellEnd"/>
            <w:r w:rsidRPr="00EE2AD3">
              <w:t>),1166(а).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r w:rsidRPr="00EE2AD3">
              <w:t>120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Умножение.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МТ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П.35№1140(в),1145(</w:t>
            </w:r>
            <w:proofErr w:type="spellStart"/>
            <w:r w:rsidRPr="00EE2AD3">
              <w:t>б</w:t>
            </w:r>
            <w:proofErr w:type="gramStart"/>
            <w:r w:rsidRPr="00EE2AD3">
              <w:t>,в</w:t>
            </w:r>
            <w:proofErr w:type="spellEnd"/>
            <w:proofErr w:type="gramEnd"/>
            <w:r w:rsidRPr="00EE2AD3">
              <w:t>,),549(а).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</w:p>
          <w:p w:rsidR="00A6239D" w:rsidRPr="00EE2AD3" w:rsidRDefault="00A6239D" w:rsidP="004E5BF1">
            <w:pPr>
              <w:jc w:val="center"/>
            </w:pPr>
            <w:r w:rsidRPr="00EE2AD3">
              <w:t>121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Деление.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  <w:proofErr w:type="gramStart"/>
            <w:r w:rsidRPr="00EE2AD3">
              <w:rPr>
                <w:sz w:val="24"/>
                <w:szCs w:val="24"/>
              </w:rPr>
              <w:t>,И</w:t>
            </w:r>
            <w:proofErr w:type="gramEnd"/>
            <w:r w:rsidRPr="00EE2AD3">
              <w:rPr>
                <w:sz w:val="24"/>
                <w:szCs w:val="24"/>
              </w:rPr>
              <w:t>З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П.36№1172(1,2строч),1173(</w:t>
            </w:r>
            <w:proofErr w:type="spellStart"/>
            <w:r w:rsidRPr="00EE2AD3">
              <w:t>а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),1174(</w:t>
            </w:r>
            <w:proofErr w:type="spellStart"/>
            <w:r w:rsidRPr="00EE2AD3">
              <w:t>а,д</w:t>
            </w:r>
            <w:proofErr w:type="spellEnd"/>
            <w:r w:rsidRPr="00EE2AD3">
              <w:t>),1195(1).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r w:rsidRPr="00EE2AD3">
              <w:lastRenderedPageBreak/>
              <w:t>122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Деление.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П.36№1172(3,4строч),1173(</w:t>
            </w:r>
            <w:proofErr w:type="spellStart"/>
            <w:r w:rsidRPr="00EE2AD3">
              <w:t>б</w:t>
            </w:r>
            <w:proofErr w:type="gramStart"/>
            <w:r w:rsidRPr="00EE2AD3">
              <w:t>,д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lastRenderedPageBreak/>
              <w:t>123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Деление.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УПЗУ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МТ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П.36№1172(3,4строч),1173(</w:t>
            </w:r>
            <w:proofErr w:type="spellStart"/>
            <w:r w:rsidRPr="00EE2AD3">
              <w:t>б</w:t>
            </w:r>
            <w:proofErr w:type="gramStart"/>
            <w:r w:rsidRPr="00EE2AD3">
              <w:t>,д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r w:rsidRPr="00EE2AD3">
              <w:t>124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Рациональные числа.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П.37№1173(</w:t>
            </w:r>
            <w:proofErr w:type="spellStart"/>
            <w:r w:rsidRPr="00EE2AD3">
              <w:t>в</w:t>
            </w:r>
            <w:proofErr w:type="gramStart"/>
            <w:r w:rsidRPr="00EE2AD3">
              <w:t>,е</w:t>
            </w:r>
            <w:proofErr w:type="spellEnd"/>
            <w:proofErr w:type="gramEnd"/>
            <w:r w:rsidRPr="00EE2AD3">
              <w:t>),1174(</w:t>
            </w:r>
            <w:proofErr w:type="spellStart"/>
            <w:r w:rsidRPr="00EE2AD3">
              <w:t>г,з</w:t>
            </w:r>
            <w:proofErr w:type="spellEnd"/>
            <w:r w:rsidRPr="00EE2AD3">
              <w:t>),1196а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r w:rsidRPr="00EE2AD3">
              <w:t>125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Рациональные числа.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П.37№1190((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gramEnd"/>
            <w:r w:rsidRPr="00EE2AD3">
              <w:t>,г,д</w:t>
            </w:r>
            <w:proofErr w:type="spellEnd"/>
            <w:r w:rsidRPr="00EE2AD3">
              <w:t>),1195(2),1196.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r w:rsidRPr="00EE2AD3">
              <w:t>126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Контрольная работа № 11 по теме «Умножение и деление положительных и отрицательных чисел»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  <w:r w:rsidRPr="00EE2AD3">
              <w:rPr>
                <w:sz w:val="22"/>
                <w:szCs w:val="22"/>
              </w:rPr>
              <w:t>УПКЗУ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КР</w:t>
            </w: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127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Свойства действий с рациональными числами.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П.38№1200(а),1222,1224(1),1226(а).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128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Свойства действий с рациональными числами.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П.38 №1226(</w:t>
            </w:r>
            <w:proofErr w:type="spellStart"/>
            <w:r w:rsidRPr="00EE2AD3">
              <w:t>г</w:t>
            </w:r>
            <w:proofErr w:type="gramStart"/>
            <w:r w:rsidRPr="00EE2AD3">
              <w:t>,д</w:t>
            </w:r>
            <w:proofErr w:type="spellEnd"/>
            <w:proofErr w:type="gramEnd"/>
            <w:r w:rsidRPr="00EE2AD3">
              <w:t>),1227,1229(а,).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129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Свойства действий с рациональными числами.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УС,</w:t>
            </w: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ФО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П.38 №1226(е),1228,1229(б).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990" w:type="dxa"/>
            <w:gridSpan w:val="2"/>
          </w:tcPr>
          <w:p w:rsidR="00A6239D" w:rsidRPr="00EE2AD3" w:rsidRDefault="00A6239D" w:rsidP="00E9047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868" w:type="dxa"/>
            <w:gridSpan w:val="10"/>
          </w:tcPr>
          <w:p w:rsidR="00A6239D" w:rsidRPr="0092279A" w:rsidRDefault="00A6239D" w:rsidP="00E90471">
            <w:pPr>
              <w:jc w:val="center"/>
            </w:pPr>
            <w:r w:rsidRPr="0092279A">
              <w:t>РАЗДЕЛ VIII Решение уравнений (15 часов)</w:t>
            </w:r>
          </w:p>
        </w:tc>
        <w:tc>
          <w:tcPr>
            <w:tcW w:w="1559" w:type="dxa"/>
          </w:tcPr>
          <w:p w:rsidR="00A6239D" w:rsidRPr="00EE2AD3" w:rsidRDefault="00A6239D" w:rsidP="00E90471">
            <w:pPr>
              <w:jc w:val="center"/>
              <w:rPr>
                <w:highlight w:val="yellow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</w:p>
          <w:p w:rsidR="00A6239D" w:rsidRPr="00EE2AD3" w:rsidRDefault="00A6239D" w:rsidP="004E5BF1">
            <w:pPr>
              <w:jc w:val="center"/>
            </w:pPr>
            <w:r w:rsidRPr="00EE2AD3">
              <w:t>130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Раскрытие скобок.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 w:val="restart"/>
          </w:tcPr>
          <w:p w:rsidR="00A6239D" w:rsidRPr="00EE2AD3" w:rsidRDefault="00A6239D" w:rsidP="00DD13B2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В результате изучения темы ученик должен знать и уметь:</w:t>
            </w:r>
          </w:p>
          <w:p w:rsidR="00A6239D" w:rsidRPr="00EE2AD3" w:rsidRDefault="00A6239D" w:rsidP="00DD13B2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1. Выполнять действия с рациональными числами на основе их свойств;</w:t>
            </w:r>
          </w:p>
          <w:p w:rsidR="00A6239D" w:rsidRPr="00EE2AD3" w:rsidRDefault="00A6239D" w:rsidP="00DD13B2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2. Раскрывать скобки;</w:t>
            </w:r>
          </w:p>
          <w:p w:rsidR="00A6239D" w:rsidRPr="00EE2AD3" w:rsidRDefault="00A6239D" w:rsidP="00DD13B2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3. Определять коэффициент;</w:t>
            </w:r>
          </w:p>
          <w:p w:rsidR="00A6239D" w:rsidRPr="00EE2AD3" w:rsidRDefault="00A6239D" w:rsidP="00DD13B2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4. Приводить подобные </w:t>
            </w:r>
            <w:r w:rsidRPr="00EE2AD3">
              <w:rPr>
                <w:sz w:val="24"/>
                <w:szCs w:val="24"/>
              </w:rPr>
              <w:lastRenderedPageBreak/>
              <w:t>слагаемые;</w:t>
            </w:r>
          </w:p>
          <w:p w:rsidR="00A6239D" w:rsidRPr="00EE2AD3" w:rsidRDefault="00A6239D" w:rsidP="00DD13B2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5. Решать уравнения.</w:t>
            </w:r>
          </w:p>
        </w:tc>
        <w:tc>
          <w:tcPr>
            <w:tcW w:w="851" w:type="dxa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  <w:proofErr w:type="gramStart"/>
            <w:r w:rsidRPr="00EE2AD3">
              <w:rPr>
                <w:sz w:val="24"/>
                <w:szCs w:val="24"/>
              </w:rPr>
              <w:t>,И</w:t>
            </w:r>
            <w:proofErr w:type="gramEnd"/>
            <w:r w:rsidRPr="00EE2AD3">
              <w:rPr>
                <w:sz w:val="24"/>
                <w:szCs w:val="24"/>
              </w:rPr>
              <w:t>З</w:t>
            </w:r>
          </w:p>
        </w:tc>
        <w:tc>
          <w:tcPr>
            <w:tcW w:w="1701" w:type="dxa"/>
            <w:gridSpan w:val="2"/>
          </w:tcPr>
          <w:p w:rsidR="00A6239D" w:rsidRPr="00EE2AD3" w:rsidRDefault="00A6239D" w:rsidP="00491D04">
            <w:r w:rsidRPr="00EE2AD3">
              <w:t>П.39№1250(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gramEnd"/>
            <w:r w:rsidRPr="00EE2AD3">
              <w:t>,в</w:t>
            </w:r>
            <w:proofErr w:type="spellEnd"/>
            <w:r w:rsidRPr="00EE2AD3">
              <w:t>),1252(1),1254(</w:t>
            </w:r>
            <w:proofErr w:type="spellStart"/>
            <w:r w:rsidRPr="00EE2AD3">
              <w:t>а,г</w:t>
            </w:r>
            <w:proofErr w:type="spell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131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Раскрытие скобок.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701" w:type="dxa"/>
            <w:gridSpan w:val="2"/>
          </w:tcPr>
          <w:p w:rsidR="00A6239D" w:rsidRPr="00EE2AD3" w:rsidRDefault="00A6239D" w:rsidP="00491D04">
            <w:r w:rsidRPr="00EE2AD3">
              <w:t>П.39№1254(</w:t>
            </w:r>
            <w:proofErr w:type="spellStart"/>
            <w:r w:rsidRPr="00EE2AD3">
              <w:t>б</w:t>
            </w:r>
            <w:proofErr w:type="gramStart"/>
            <w:r w:rsidRPr="00EE2AD3">
              <w:t>,д</w:t>
            </w:r>
            <w:proofErr w:type="spellEnd"/>
            <w:proofErr w:type="gramEnd"/>
            <w:r w:rsidRPr="00EE2AD3">
              <w:t>),1255(</w:t>
            </w:r>
            <w:proofErr w:type="spellStart"/>
            <w:r w:rsidRPr="00EE2AD3">
              <w:t>а,б,в</w:t>
            </w:r>
            <w:proofErr w:type="spellEnd"/>
            <w:r w:rsidRPr="00EE2AD3">
              <w:t>),1256(б).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132-133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Уроки повторения и обобщения по материалу 3 четверти.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t>Систематизация знаний в практической деятельности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134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Коэффициент.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701" w:type="dxa"/>
            <w:gridSpan w:val="2"/>
          </w:tcPr>
          <w:p w:rsidR="00A6239D" w:rsidRPr="00EE2AD3" w:rsidRDefault="00A6239D" w:rsidP="00491D04">
            <w:r w:rsidRPr="00EE2AD3">
              <w:t>П.40№1271(а),1274(1),1275(1,2</w:t>
            </w:r>
            <w:proofErr w:type="gramStart"/>
            <w:r w:rsidRPr="00EE2AD3">
              <w:t>стр</w:t>
            </w:r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135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Коэффициент.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701" w:type="dxa"/>
            <w:gridSpan w:val="2"/>
          </w:tcPr>
          <w:p w:rsidR="00A6239D" w:rsidRPr="00EE2AD3" w:rsidRDefault="00A6239D" w:rsidP="00491D04">
            <w:r w:rsidRPr="00EE2AD3">
              <w:t>П.40№1275(3,4строч),1276(</w:t>
            </w:r>
            <w:proofErr w:type="spellStart"/>
            <w:r w:rsidRPr="00EE2AD3">
              <w:t>б</w:t>
            </w:r>
            <w:proofErr w:type="gramStart"/>
            <w:r w:rsidRPr="00EE2AD3">
              <w:t>,в</w:t>
            </w:r>
            <w:proofErr w:type="spellEnd"/>
            <w:proofErr w:type="gramEnd"/>
            <w:r w:rsidRPr="00EE2AD3">
              <w:t>)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r w:rsidRPr="00EE2AD3">
              <w:t>136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Подобные слагаемые.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701" w:type="dxa"/>
            <w:gridSpan w:val="2"/>
          </w:tcPr>
          <w:p w:rsidR="00A6239D" w:rsidRPr="00EE2AD3" w:rsidRDefault="00A6239D" w:rsidP="00491D04">
            <w:r w:rsidRPr="00EE2AD3">
              <w:t>П.41№1304(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gramEnd"/>
            <w:r w:rsidRPr="00EE2AD3">
              <w:t>,в</w:t>
            </w:r>
            <w:proofErr w:type="spellEnd"/>
            <w:r w:rsidRPr="00EE2AD3">
              <w:t>),1305(</w:t>
            </w:r>
            <w:proofErr w:type="spellStart"/>
            <w:r w:rsidRPr="00EE2AD3">
              <w:t>а,г</w:t>
            </w:r>
            <w:proofErr w:type="spell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</w:p>
          <w:p w:rsidR="00A6239D" w:rsidRPr="00EE2AD3" w:rsidRDefault="00A6239D" w:rsidP="004E5BF1">
            <w:pPr>
              <w:jc w:val="center"/>
            </w:pPr>
            <w:r w:rsidRPr="00EE2AD3">
              <w:lastRenderedPageBreak/>
              <w:t>137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Подобные слагаемые.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УЗИ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lastRenderedPageBreak/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СР</w:t>
            </w:r>
          </w:p>
        </w:tc>
        <w:tc>
          <w:tcPr>
            <w:tcW w:w="1701" w:type="dxa"/>
            <w:gridSpan w:val="2"/>
          </w:tcPr>
          <w:p w:rsidR="00A6239D" w:rsidRPr="00EE2AD3" w:rsidRDefault="00A6239D" w:rsidP="00491D04">
            <w:r w:rsidRPr="00EE2AD3">
              <w:lastRenderedPageBreak/>
              <w:t>П.41№1304(</w:t>
            </w:r>
            <w:proofErr w:type="spellStart"/>
            <w:r w:rsidRPr="00EE2AD3">
              <w:t>г</w:t>
            </w:r>
            <w:proofErr w:type="gramStart"/>
            <w:r w:rsidRPr="00EE2AD3">
              <w:t>,е</w:t>
            </w:r>
            <w:proofErr w:type="spellEnd"/>
            <w:proofErr w:type="gramEnd"/>
            <w:r w:rsidRPr="00EE2AD3">
              <w:t>),</w:t>
            </w:r>
            <w:r w:rsidRPr="00EE2AD3">
              <w:lastRenderedPageBreak/>
              <w:t>1305(б),1306(1,2,3строч),1307(а)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</w:p>
          <w:p w:rsidR="00A6239D" w:rsidRPr="00EE2AD3" w:rsidRDefault="00A6239D" w:rsidP="004E5BF1">
            <w:pPr>
              <w:jc w:val="center"/>
            </w:pPr>
            <w:r w:rsidRPr="00EE2AD3">
              <w:t>138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Подобные слагаемые.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УПЗУ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МД </w:t>
            </w:r>
          </w:p>
        </w:tc>
        <w:tc>
          <w:tcPr>
            <w:tcW w:w="1701" w:type="dxa"/>
            <w:gridSpan w:val="2"/>
          </w:tcPr>
          <w:p w:rsidR="00A6239D" w:rsidRPr="00EE2AD3" w:rsidRDefault="00A6239D" w:rsidP="00491D04">
            <w:r w:rsidRPr="00EE2AD3">
              <w:t>П.41№1305(</w:t>
            </w:r>
            <w:proofErr w:type="spellStart"/>
            <w:r w:rsidRPr="00EE2AD3">
              <w:t>в</w:t>
            </w:r>
            <w:proofErr w:type="gramStart"/>
            <w:r w:rsidRPr="00EE2AD3">
              <w:t>,е</w:t>
            </w:r>
            <w:proofErr w:type="spellEnd"/>
            <w:proofErr w:type="gramEnd"/>
            <w:r w:rsidRPr="00EE2AD3">
              <w:t>),1306(4,5строч),1307(</w:t>
            </w:r>
            <w:proofErr w:type="spellStart"/>
            <w:r w:rsidRPr="00EE2AD3">
              <w:t>в,г</w:t>
            </w:r>
            <w:proofErr w:type="spellEnd"/>
            <w:r w:rsidRPr="00EE2AD3">
              <w:t>),1279.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139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iCs/>
                <w:color w:val="000000"/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Контрольная работа № 12 </w:t>
            </w:r>
            <w:r w:rsidRPr="00EE2AD3">
              <w:rPr>
                <w:iCs/>
                <w:color w:val="000000"/>
                <w:sz w:val="24"/>
                <w:szCs w:val="24"/>
              </w:rPr>
              <w:t>по теме:</w:t>
            </w:r>
          </w:p>
          <w:p w:rsidR="00A6239D" w:rsidRPr="00EE2AD3" w:rsidRDefault="00A6239D" w:rsidP="00491D04">
            <w:pPr>
              <w:rPr>
                <w:sz w:val="24"/>
                <w:szCs w:val="24"/>
                <w:highlight w:val="lightGray"/>
              </w:rPr>
            </w:pPr>
            <w:r w:rsidRPr="00EE2AD3">
              <w:rPr>
                <w:iCs/>
                <w:color w:val="000000"/>
                <w:sz w:val="24"/>
                <w:szCs w:val="24"/>
              </w:rPr>
              <w:t>«Раскрытие скобок. Подобные слагаемые»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  <w:r w:rsidRPr="00EE2AD3">
              <w:rPr>
                <w:sz w:val="22"/>
                <w:szCs w:val="22"/>
              </w:rPr>
              <w:t>УПКЗУ</w:t>
            </w: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КР</w:t>
            </w:r>
          </w:p>
        </w:tc>
        <w:tc>
          <w:tcPr>
            <w:tcW w:w="1701" w:type="dxa"/>
            <w:gridSpan w:val="2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</w:p>
          <w:p w:rsidR="00A6239D" w:rsidRPr="00EE2AD3" w:rsidRDefault="00A6239D" w:rsidP="004E5BF1">
            <w:pPr>
              <w:jc w:val="center"/>
            </w:pPr>
            <w:r w:rsidRPr="00EE2AD3">
              <w:t>140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Решение уравнений.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701" w:type="dxa"/>
            <w:gridSpan w:val="2"/>
          </w:tcPr>
          <w:p w:rsidR="00A6239D" w:rsidRDefault="00A6239D" w:rsidP="00491D04">
            <w:r w:rsidRPr="00EE2AD3">
              <w:t>П.42№1257(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),1333(</w:t>
            </w:r>
            <w:proofErr w:type="spellStart"/>
            <w:r w:rsidRPr="00EE2AD3">
              <w:t>а,г,ж</w:t>
            </w:r>
            <w:proofErr w:type="spellEnd"/>
            <w:r w:rsidRPr="00EE2AD3">
              <w:t>),</w:t>
            </w:r>
          </w:p>
          <w:p w:rsidR="00A6239D" w:rsidRPr="00EE2AD3" w:rsidRDefault="00A6239D" w:rsidP="00491D04">
            <w:r w:rsidRPr="00EE2AD3">
              <w:t>1339(1).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r w:rsidRPr="00EE2AD3">
              <w:t>141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Решение уравнений.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701" w:type="dxa"/>
            <w:gridSpan w:val="2"/>
          </w:tcPr>
          <w:p w:rsidR="00A6239D" w:rsidRPr="00EE2AD3" w:rsidRDefault="00A6239D" w:rsidP="00491D04">
            <w:r w:rsidRPr="00EE2AD3">
              <w:t>П.42№1339(2),1241(д),1242(б).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r w:rsidRPr="00EE2AD3">
              <w:t>142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Решение уравнений.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701" w:type="dxa"/>
            <w:gridSpan w:val="2"/>
          </w:tcPr>
          <w:p w:rsidR="00A6239D" w:rsidRDefault="00A6239D" w:rsidP="00491D04">
            <w:r w:rsidRPr="00EE2AD3">
              <w:t>П.42№1341(</w:t>
            </w:r>
            <w:proofErr w:type="spellStart"/>
            <w:r w:rsidRPr="00EE2AD3">
              <w:t>а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),1342(</w:t>
            </w:r>
            <w:proofErr w:type="spellStart"/>
            <w:r w:rsidRPr="00EE2AD3">
              <w:t>г,д,к,л</w:t>
            </w:r>
            <w:proofErr w:type="spellEnd"/>
            <w:r w:rsidRPr="00EE2AD3">
              <w:t>),</w:t>
            </w:r>
          </w:p>
          <w:p w:rsidR="00A6239D" w:rsidRPr="00EE2AD3" w:rsidRDefault="00A6239D" w:rsidP="00491D04">
            <w:r w:rsidRPr="00EE2AD3">
              <w:t>1346.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r w:rsidRPr="00EE2AD3">
              <w:t>143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Решение уравнений.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t>Систематизация знаний в практической деятельности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239D" w:rsidRPr="00EE2AD3" w:rsidRDefault="00A6239D" w:rsidP="00DD13B2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  <w:proofErr w:type="gramStart"/>
            <w:r w:rsidRPr="00EE2AD3">
              <w:rPr>
                <w:sz w:val="24"/>
                <w:szCs w:val="24"/>
              </w:rPr>
              <w:t>,И</w:t>
            </w:r>
            <w:proofErr w:type="gramEnd"/>
            <w:r w:rsidRPr="00EE2AD3">
              <w:rPr>
                <w:sz w:val="24"/>
                <w:szCs w:val="24"/>
              </w:rPr>
              <w:t>З</w:t>
            </w:r>
          </w:p>
        </w:tc>
        <w:tc>
          <w:tcPr>
            <w:tcW w:w="1701" w:type="dxa"/>
            <w:gridSpan w:val="2"/>
          </w:tcPr>
          <w:p w:rsidR="00A6239D" w:rsidRDefault="00A6239D" w:rsidP="00491D04">
            <w:r w:rsidRPr="00EE2AD3">
              <w:t>П.42№1341(</w:t>
            </w:r>
            <w:proofErr w:type="spellStart"/>
            <w:r w:rsidRPr="00EE2AD3">
              <w:t>б</w:t>
            </w:r>
            <w:proofErr w:type="gramStart"/>
            <w:r w:rsidRPr="00EE2AD3">
              <w:t>,д</w:t>
            </w:r>
            <w:proofErr w:type="spellEnd"/>
            <w:proofErr w:type="gramEnd"/>
            <w:r w:rsidRPr="00EE2AD3">
              <w:t>),1342(</w:t>
            </w:r>
            <w:proofErr w:type="spellStart"/>
            <w:r w:rsidRPr="00EE2AD3">
              <w:t>е,м</w:t>
            </w:r>
            <w:proofErr w:type="spellEnd"/>
            <w:r w:rsidRPr="00EE2AD3">
              <w:t>),</w:t>
            </w:r>
          </w:p>
          <w:p w:rsidR="00A6239D" w:rsidRPr="00EE2AD3" w:rsidRDefault="00A6239D" w:rsidP="00491D04">
            <w:r w:rsidRPr="00EE2AD3">
              <w:t>1260.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E5BF1">
            <w:pPr>
              <w:jc w:val="center"/>
            </w:pPr>
            <w:r w:rsidRPr="00EE2AD3">
              <w:t>144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iCs/>
                <w:color w:val="000000"/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Контрольная работа № 13 </w:t>
            </w:r>
            <w:r w:rsidRPr="00EE2AD3">
              <w:rPr>
                <w:iCs/>
                <w:color w:val="000000"/>
                <w:sz w:val="24"/>
                <w:szCs w:val="24"/>
              </w:rPr>
              <w:t>по теме:</w:t>
            </w:r>
          </w:p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iCs/>
                <w:color w:val="000000"/>
                <w:sz w:val="24"/>
                <w:szCs w:val="24"/>
              </w:rPr>
              <w:t>«Решение уравнений»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  <w:r w:rsidRPr="00EE2AD3">
              <w:rPr>
                <w:sz w:val="22"/>
                <w:szCs w:val="22"/>
              </w:rPr>
              <w:t>УПКЗУ</w:t>
            </w: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КР</w:t>
            </w:r>
          </w:p>
        </w:tc>
        <w:tc>
          <w:tcPr>
            <w:tcW w:w="1701" w:type="dxa"/>
            <w:gridSpan w:val="2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990" w:type="dxa"/>
            <w:gridSpan w:val="2"/>
          </w:tcPr>
          <w:p w:rsidR="00A6239D" w:rsidRPr="00EE2AD3" w:rsidRDefault="00A6239D" w:rsidP="00E9047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868" w:type="dxa"/>
            <w:gridSpan w:val="10"/>
          </w:tcPr>
          <w:p w:rsidR="00A6239D" w:rsidRPr="0092279A" w:rsidRDefault="00A6239D" w:rsidP="00E90471">
            <w:pPr>
              <w:jc w:val="center"/>
            </w:pPr>
            <w:r w:rsidRPr="0092279A">
              <w:t>РАЗДЕЛ IX Координаты на плоскости (13 часов)</w:t>
            </w:r>
          </w:p>
        </w:tc>
        <w:tc>
          <w:tcPr>
            <w:tcW w:w="1559" w:type="dxa"/>
          </w:tcPr>
          <w:p w:rsidR="00A6239D" w:rsidRPr="00EE2AD3" w:rsidRDefault="00A6239D" w:rsidP="00E90471">
            <w:pPr>
              <w:jc w:val="center"/>
              <w:rPr>
                <w:highlight w:val="yellow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145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Перпендикулярные прямые.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 w:val="restart"/>
          </w:tcPr>
          <w:p w:rsidR="00A6239D" w:rsidRPr="00EE2AD3" w:rsidRDefault="00A6239D" w:rsidP="00DD13B2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В результате изучения темы ученик должен знать и уметь:</w:t>
            </w:r>
          </w:p>
          <w:p w:rsidR="00A6239D" w:rsidRPr="00EE2AD3" w:rsidRDefault="00A6239D" w:rsidP="00DD13B2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1. Определять перпендикулярность и параллельность </w:t>
            </w:r>
            <w:proofErr w:type="gramStart"/>
            <w:r w:rsidRPr="00EE2AD3">
              <w:rPr>
                <w:sz w:val="24"/>
                <w:szCs w:val="24"/>
              </w:rPr>
              <w:t>прямых</w:t>
            </w:r>
            <w:proofErr w:type="gramEnd"/>
            <w:r w:rsidRPr="00EE2AD3">
              <w:rPr>
                <w:sz w:val="24"/>
                <w:szCs w:val="24"/>
              </w:rPr>
              <w:t>; 2. Строить перпендикулярные и параллельные прямые;</w:t>
            </w:r>
          </w:p>
          <w:p w:rsidR="00A6239D" w:rsidRPr="00EE2AD3" w:rsidRDefault="00A6239D" w:rsidP="00DD13B2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3. Строить точки по координатам в </w:t>
            </w:r>
            <w:proofErr w:type="spellStart"/>
            <w:r w:rsidRPr="00EE2AD3">
              <w:rPr>
                <w:sz w:val="24"/>
                <w:szCs w:val="24"/>
              </w:rPr>
              <w:t>прямоуг</w:t>
            </w:r>
            <w:proofErr w:type="spellEnd"/>
            <w:r w:rsidRPr="00EE2AD3">
              <w:rPr>
                <w:sz w:val="24"/>
                <w:szCs w:val="24"/>
              </w:rPr>
              <w:t>. системе координат;</w:t>
            </w:r>
          </w:p>
          <w:p w:rsidR="00A6239D" w:rsidRPr="00EE2AD3" w:rsidRDefault="00A6239D" w:rsidP="00DD13B2">
            <w:pPr>
              <w:shd w:val="clear" w:color="auto" w:fill="FFFFFF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4</w:t>
            </w:r>
            <w:proofErr w:type="gramStart"/>
            <w:r w:rsidRPr="00EE2AD3">
              <w:rPr>
                <w:sz w:val="24"/>
                <w:szCs w:val="24"/>
              </w:rPr>
              <w:t xml:space="preserve"> О</w:t>
            </w:r>
            <w:proofErr w:type="gramEnd"/>
            <w:r w:rsidRPr="00EE2AD3">
              <w:rPr>
                <w:sz w:val="24"/>
                <w:szCs w:val="24"/>
              </w:rPr>
              <w:t>пределять координаты точек;</w:t>
            </w:r>
          </w:p>
          <w:p w:rsidR="00A6239D" w:rsidRPr="00EE2AD3" w:rsidRDefault="00A6239D" w:rsidP="00DD13B2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5. Уметь читать и строить столбчатые диаграммы.</w:t>
            </w: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УС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П.43№1365(а),1366(а),1367(б).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146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Перпендикулярные прямые.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П.43 №1365(б),1366.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147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Параллельные прямые.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П.44№1376(</w:t>
            </w:r>
            <w:proofErr w:type="spellStart"/>
            <w:r w:rsidRPr="00EE2AD3">
              <w:t>а</w:t>
            </w:r>
            <w:proofErr w:type="gramStart"/>
            <w:r w:rsidRPr="00EE2AD3">
              <w:t>,в</w:t>
            </w:r>
            <w:proofErr w:type="spellEnd"/>
            <w:proofErr w:type="gramEnd"/>
            <w:r w:rsidRPr="00EE2AD3">
              <w:t>),1377,1384(а).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148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Параллельные прямые.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П.44№1376(</w:t>
            </w:r>
            <w:proofErr w:type="spellStart"/>
            <w:r w:rsidRPr="00EE2AD3">
              <w:t>а</w:t>
            </w:r>
            <w:proofErr w:type="gramStart"/>
            <w:r w:rsidRPr="00EE2AD3">
              <w:t>,в</w:t>
            </w:r>
            <w:proofErr w:type="spellEnd"/>
            <w:proofErr w:type="gramEnd"/>
            <w:r w:rsidRPr="00EE2AD3">
              <w:t>),1377,1384(а).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</w:p>
          <w:p w:rsidR="00A6239D" w:rsidRPr="00EE2AD3" w:rsidRDefault="00A6239D" w:rsidP="00491D04">
            <w:pPr>
              <w:jc w:val="center"/>
            </w:pPr>
            <w:r w:rsidRPr="00EE2AD3">
              <w:t>149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Координатная плоскость.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  <w:proofErr w:type="gramStart"/>
            <w:r w:rsidRPr="00EE2AD3">
              <w:rPr>
                <w:sz w:val="24"/>
                <w:szCs w:val="24"/>
              </w:rPr>
              <w:t>,И</w:t>
            </w:r>
            <w:proofErr w:type="gramEnd"/>
            <w:r w:rsidRPr="00EE2AD3">
              <w:rPr>
                <w:sz w:val="24"/>
                <w:szCs w:val="24"/>
              </w:rPr>
              <w:t>З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П.45№1412(нечёт),1414(1),</w:t>
            </w:r>
          </w:p>
          <w:p w:rsidR="00A6239D" w:rsidRPr="00EE2AD3" w:rsidRDefault="00A6239D" w:rsidP="00491D04">
            <w:r w:rsidRPr="00EE2AD3">
              <w:t>1417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150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Координатная плоскость.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П.45№1384(</w:t>
            </w:r>
            <w:proofErr w:type="spellStart"/>
            <w:r w:rsidRPr="00EE2AD3">
              <w:t>б</w:t>
            </w:r>
            <w:proofErr w:type="gramStart"/>
            <w:r w:rsidRPr="00EE2AD3">
              <w:t>,в</w:t>
            </w:r>
            <w:proofErr w:type="spellEnd"/>
            <w:proofErr w:type="gramEnd"/>
            <w:r w:rsidRPr="00EE2AD3">
              <w:t>),1415(1),1418,1419.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151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Координатная плоскость.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П.45№1412(чёт),1420,1421(а),</w:t>
            </w:r>
          </w:p>
          <w:p w:rsidR="00A6239D" w:rsidRPr="00EE2AD3" w:rsidRDefault="00A6239D" w:rsidP="00491D04">
            <w:r w:rsidRPr="00EE2AD3">
              <w:t>1423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152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Столбчатые диаграммы. </w:t>
            </w:r>
            <w:r w:rsidRPr="00EE2AD3">
              <w:rPr>
                <w:sz w:val="24"/>
                <w:szCs w:val="24"/>
              </w:rPr>
              <w:lastRenderedPageBreak/>
              <w:t>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П.46№1428,</w:t>
            </w:r>
          </w:p>
          <w:p w:rsidR="00A6239D" w:rsidRPr="00EE2AD3" w:rsidRDefault="00A6239D" w:rsidP="00491D04">
            <w:r w:rsidRPr="00EE2AD3">
              <w:lastRenderedPageBreak/>
              <w:t>1430(а),1431(а),1440(а)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lastRenderedPageBreak/>
              <w:t>153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Столбчатые диаграммы.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6569C0">
            <w:pPr>
              <w:jc w:val="center"/>
            </w:pPr>
            <w:r w:rsidRPr="00EE2AD3">
              <w:t>154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Графики.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УОНМ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П.46№1428,</w:t>
            </w:r>
          </w:p>
          <w:p w:rsidR="00A6239D" w:rsidRPr="00EE2AD3" w:rsidRDefault="00A6239D" w:rsidP="00491D04">
            <w:r w:rsidRPr="00EE2AD3">
              <w:t>1430(а),1431(а),1440(а)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6569C0">
            <w:pPr>
              <w:jc w:val="center"/>
            </w:pPr>
            <w:r w:rsidRPr="00EE2AD3">
              <w:t>155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Графики.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УЗИ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ФО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П.47№1429(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),1440(в),1462,1463.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rPr>
          <w:trHeight w:val="363"/>
        </w:trPr>
        <w:tc>
          <w:tcPr>
            <w:tcW w:w="650" w:type="dxa"/>
          </w:tcPr>
          <w:p w:rsidR="00A6239D" w:rsidRPr="00EE2AD3" w:rsidRDefault="00A6239D" w:rsidP="006569C0">
            <w:r w:rsidRPr="00EE2AD3">
              <w:t>156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Графики.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92279A" w:rsidP="006569C0">
            <w:pPr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6569C0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П.47№1307(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),1429(</w:t>
            </w:r>
            <w:proofErr w:type="spellStart"/>
            <w:r w:rsidRPr="00EE2AD3">
              <w:t>в,г</w:t>
            </w:r>
            <w:proofErr w:type="spellEnd"/>
            <w:r w:rsidRPr="00EE2AD3">
              <w:t>),1430(</w:t>
            </w:r>
            <w:proofErr w:type="spellStart"/>
            <w:r w:rsidRPr="00EE2AD3">
              <w:t>а,в</w:t>
            </w:r>
            <w:proofErr w:type="spell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157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iCs/>
                <w:color w:val="000000"/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Контрольная работа № 14 </w:t>
            </w:r>
            <w:r w:rsidRPr="00EE2AD3">
              <w:rPr>
                <w:iCs/>
                <w:color w:val="000000"/>
                <w:sz w:val="24"/>
                <w:szCs w:val="24"/>
              </w:rPr>
              <w:t>по теме:</w:t>
            </w:r>
          </w:p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iCs/>
                <w:color w:val="000000"/>
                <w:sz w:val="24"/>
                <w:szCs w:val="24"/>
              </w:rPr>
              <w:t>«Координаты на плоскости»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  <w:r w:rsidRPr="00EE2AD3">
              <w:rPr>
                <w:sz w:val="22"/>
                <w:szCs w:val="22"/>
              </w:rPr>
              <w:t>УПКЗУ</w:t>
            </w: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КР</w:t>
            </w: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990" w:type="dxa"/>
            <w:gridSpan w:val="2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868" w:type="dxa"/>
            <w:gridSpan w:val="10"/>
          </w:tcPr>
          <w:p w:rsidR="00A6239D" w:rsidRPr="0092279A" w:rsidRDefault="00A6239D" w:rsidP="00491D04">
            <w:pPr>
              <w:jc w:val="center"/>
            </w:pPr>
            <w:r w:rsidRPr="0092279A">
              <w:t>Итоговое повторение (13 часов)</w:t>
            </w:r>
          </w:p>
        </w:tc>
        <w:tc>
          <w:tcPr>
            <w:tcW w:w="1559" w:type="dxa"/>
          </w:tcPr>
          <w:p w:rsidR="00A6239D" w:rsidRPr="00EE2AD3" w:rsidRDefault="00A6239D" w:rsidP="00491D04">
            <w:pPr>
              <w:jc w:val="center"/>
              <w:rPr>
                <w:highlight w:val="yellow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6569C0">
            <w:pPr>
              <w:jc w:val="center"/>
            </w:pPr>
            <w:r w:rsidRPr="00EE2AD3">
              <w:t>158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Сложение, вычитание, умножение, деление положительных и отрицательных чисел и дробей с разными знаменателями.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УОСЗ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 w:val="restart"/>
          </w:tcPr>
          <w:p w:rsidR="00A6239D" w:rsidRPr="00EE2AD3" w:rsidRDefault="00A6239D" w:rsidP="00DD13B2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В результате итогового повторения ученик должен знать и уметь:</w:t>
            </w:r>
          </w:p>
          <w:p w:rsidR="00A6239D" w:rsidRPr="00EE2AD3" w:rsidRDefault="00A6239D" w:rsidP="00DD13B2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1. Выполнять все действия с положительными и отрицательными числами и дробями с разными знаменателями;</w:t>
            </w:r>
          </w:p>
          <w:p w:rsidR="00A6239D" w:rsidRPr="00EE2AD3" w:rsidRDefault="00A6239D" w:rsidP="00DD13B2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2. Решать уравнения;</w:t>
            </w:r>
          </w:p>
          <w:p w:rsidR="00A6239D" w:rsidRPr="00EE2AD3" w:rsidRDefault="00A6239D" w:rsidP="00DD13B2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3. Решать уравнения и задачи с помощью основного свойства пропорции;</w:t>
            </w:r>
          </w:p>
          <w:p w:rsidR="00A6239D" w:rsidRPr="00EE2AD3" w:rsidRDefault="00A6239D" w:rsidP="00DD13B2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 xml:space="preserve">4.Решать задачи </w:t>
            </w:r>
            <w:r w:rsidRPr="00EE2AD3">
              <w:rPr>
                <w:sz w:val="24"/>
                <w:szCs w:val="24"/>
              </w:rPr>
              <w:lastRenderedPageBreak/>
              <w:t>на проценты;</w:t>
            </w:r>
          </w:p>
          <w:p w:rsidR="00A6239D" w:rsidRPr="00EE2AD3" w:rsidRDefault="00A6239D" w:rsidP="00DD13B2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4. Решать задачи на части.</w:t>
            </w: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№1010,1056(1строч),1072(1строч),1113(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spellEnd"/>
            <w:proofErr w:type="gram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6569C0">
            <w:pPr>
              <w:jc w:val="center"/>
            </w:pPr>
            <w:r w:rsidRPr="00EE2AD3">
              <w:t>159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Сложение, вычитание, умножение, деление положительных и отрицательных чисел и дробей с разными знаменателями.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УОСЗ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№1056(2строч),1070(а),1113(</w:t>
            </w:r>
            <w:proofErr w:type="spellStart"/>
            <w:r w:rsidRPr="00EE2AD3">
              <w:t>д</w:t>
            </w:r>
            <w:proofErr w:type="gramStart"/>
            <w:r w:rsidRPr="00EE2AD3">
              <w:t>,е</w:t>
            </w:r>
            <w:proofErr w:type="spellEnd"/>
            <w:proofErr w:type="gramEnd"/>
            <w:r w:rsidRPr="00EE2AD3">
              <w:t>),1143(</w:t>
            </w:r>
            <w:proofErr w:type="spellStart"/>
            <w:r w:rsidRPr="00EE2AD3">
              <w:t>а,б</w:t>
            </w:r>
            <w:proofErr w:type="spellEnd"/>
            <w:r w:rsidRPr="00EE2AD3">
              <w:t>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160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Сложение, вычитание, умножение, деление положительных и отрицательных чисел и дробей с разными знаменателями.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t>Систематизация знаний в практической деятельности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№1145(</w:t>
            </w:r>
            <w:proofErr w:type="spellStart"/>
            <w:r w:rsidRPr="00EE2AD3">
              <w:t>а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),1172(1,2строч),1174(ж),1195(4,5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161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Решение уравнений.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УОСЗ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№1339(1),1342</w:t>
            </w:r>
          </w:p>
          <w:p w:rsidR="00A6239D" w:rsidRPr="00EE2AD3" w:rsidRDefault="00A6239D" w:rsidP="00491D04">
            <w:r w:rsidRPr="00EE2AD3">
              <w:t>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gramEnd"/>
            <w:r w:rsidRPr="00EE2AD3">
              <w:t>,в</w:t>
            </w:r>
            <w:proofErr w:type="spellEnd"/>
            <w:r w:rsidRPr="00EE2AD3">
              <w:t>),1343,14.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162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Решение уравнений.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УОСЗ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t>Систематизация знаний в практической деятельности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№1339(1),1342</w:t>
            </w:r>
          </w:p>
          <w:p w:rsidR="00A6239D" w:rsidRPr="00EE2AD3" w:rsidRDefault="00A6239D" w:rsidP="00491D04">
            <w:r w:rsidRPr="00EE2AD3">
              <w:t>(</w:t>
            </w:r>
            <w:proofErr w:type="spellStart"/>
            <w:r w:rsidRPr="00EE2AD3">
              <w:t>а</w:t>
            </w:r>
            <w:proofErr w:type="gramStart"/>
            <w:r w:rsidRPr="00EE2AD3">
              <w:t>,б</w:t>
            </w:r>
            <w:proofErr w:type="gramEnd"/>
            <w:r w:rsidRPr="00EE2AD3">
              <w:t>,в</w:t>
            </w:r>
            <w:proofErr w:type="spellEnd"/>
            <w:r w:rsidRPr="00EE2AD3">
              <w:t>),1343.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lastRenderedPageBreak/>
              <w:t>163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Решение уравнений.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t>Систематизация знаний в практической деятельности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№1341(е),1460,1567(а),1575(а)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lastRenderedPageBreak/>
              <w:t>164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Решение уравнений с помощью основного свойства пропорции.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УОСЗ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№1277(а),1501</w:t>
            </w:r>
          </w:p>
          <w:p w:rsidR="00A6239D" w:rsidRPr="00EE2AD3" w:rsidRDefault="00A6239D" w:rsidP="00491D04">
            <w:r w:rsidRPr="00EE2AD3">
              <w:t>(</w:t>
            </w:r>
            <w:proofErr w:type="spellStart"/>
            <w:r w:rsidRPr="00EE2AD3">
              <w:t>а</w:t>
            </w:r>
            <w:proofErr w:type="gramStart"/>
            <w:r w:rsidRPr="00EE2AD3">
              <w:t>,в</w:t>
            </w:r>
            <w:proofErr w:type="spellEnd"/>
            <w:proofErr w:type="gramEnd"/>
            <w:r w:rsidRPr="00EE2AD3">
              <w:t>),1532(а).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165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Решение уравнений с помощью основного свойства пропорции.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УОСЗ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СР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№1532(б),1501</w:t>
            </w:r>
          </w:p>
          <w:p w:rsidR="00A6239D" w:rsidRPr="00EE2AD3" w:rsidRDefault="00A6239D" w:rsidP="00491D04">
            <w:r w:rsidRPr="00EE2AD3">
              <w:t>(</w:t>
            </w:r>
            <w:proofErr w:type="spellStart"/>
            <w:r w:rsidRPr="00EE2AD3">
              <w:t>б</w:t>
            </w:r>
            <w:proofErr w:type="gramStart"/>
            <w:r w:rsidRPr="00EE2AD3">
              <w:t>,г</w:t>
            </w:r>
            <w:proofErr w:type="spellEnd"/>
            <w:proofErr w:type="gramEnd"/>
            <w:r w:rsidRPr="00EE2AD3">
              <w:t>),1277(б).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166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УОСЗ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Default="00A6239D" w:rsidP="00491D04">
            <w:r w:rsidRPr="00EE2AD3">
              <w:t>№1033,1034,</w:t>
            </w:r>
          </w:p>
          <w:p w:rsidR="00A6239D" w:rsidRPr="00EE2AD3" w:rsidRDefault="00A6239D" w:rsidP="00491D04">
            <w:r w:rsidRPr="00EE2AD3">
              <w:t>1035.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167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Решение задач по теме: «Нахождение дроби от числа»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t>Систематизация знаний в практической деятельности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МД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№1107(2),1361,1460(1), 1534.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168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Решение задач по теме: «Нахождение числа по  дроби» (МП)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КУ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4"/>
                <w:szCs w:val="24"/>
              </w:rPr>
            </w:pPr>
            <w:r>
              <w:t>Систематизация знаний в практической деятельности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УС</w:t>
            </w:r>
          </w:p>
        </w:tc>
        <w:tc>
          <w:tcPr>
            <w:tcW w:w="1560" w:type="dxa"/>
          </w:tcPr>
          <w:p w:rsidR="00A6239D" w:rsidRPr="00EE2AD3" w:rsidRDefault="00A6239D" w:rsidP="00491D04">
            <w:r w:rsidRPr="00EE2AD3">
              <w:t>№1107(2),1535,1460(2</w:t>
            </w:r>
            <w:r>
              <w:t>)</w:t>
            </w:r>
          </w:p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FD0FD7">
            <w:pPr>
              <w:jc w:val="center"/>
            </w:pPr>
            <w:r w:rsidRPr="00EE2AD3">
              <w:t>169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FD0FD7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Итоговая контрольная работа № 15.</w:t>
            </w:r>
          </w:p>
        </w:tc>
        <w:tc>
          <w:tcPr>
            <w:tcW w:w="567" w:type="dxa"/>
          </w:tcPr>
          <w:p w:rsidR="00A6239D" w:rsidRPr="00EE2AD3" w:rsidRDefault="00A6239D" w:rsidP="00FD0FD7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A6239D" w:rsidRPr="00EE2AD3" w:rsidRDefault="0092279A" w:rsidP="00FD0FD7">
            <w:pPr>
              <w:jc w:val="center"/>
              <w:rPr>
                <w:sz w:val="24"/>
                <w:szCs w:val="24"/>
              </w:rPr>
            </w:pPr>
            <w:r>
              <w:t>Проверка знаний</w:t>
            </w:r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DD1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  <w:tr w:rsidR="00A6239D" w:rsidRPr="00EE2AD3" w:rsidTr="00A6239D">
        <w:tc>
          <w:tcPr>
            <w:tcW w:w="650" w:type="dxa"/>
          </w:tcPr>
          <w:p w:rsidR="00A6239D" w:rsidRPr="00EE2AD3" w:rsidRDefault="00A6239D" w:rsidP="00491D04">
            <w:pPr>
              <w:jc w:val="center"/>
            </w:pPr>
            <w:r w:rsidRPr="00EE2AD3">
              <w:t>170</w:t>
            </w:r>
          </w:p>
        </w:tc>
        <w:tc>
          <w:tcPr>
            <w:tcW w:w="3284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Игра – Зачёт (презентация)</w:t>
            </w:r>
          </w:p>
        </w:tc>
        <w:tc>
          <w:tcPr>
            <w:tcW w:w="567" w:type="dxa"/>
          </w:tcPr>
          <w:p w:rsidR="00A6239D" w:rsidRPr="00EE2AD3" w:rsidRDefault="00A6239D" w:rsidP="00491D04">
            <w:pPr>
              <w:jc w:val="center"/>
              <w:rPr>
                <w:sz w:val="24"/>
                <w:szCs w:val="24"/>
              </w:rPr>
            </w:pPr>
            <w:r w:rsidRPr="00EE2AD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239D" w:rsidRPr="00EE2AD3" w:rsidRDefault="00A6239D" w:rsidP="00EE2AD3">
            <w:pPr>
              <w:jc w:val="center"/>
              <w:rPr>
                <w:sz w:val="22"/>
                <w:szCs w:val="22"/>
              </w:rPr>
            </w:pPr>
            <w:r w:rsidRPr="00EE2AD3">
              <w:rPr>
                <w:sz w:val="22"/>
                <w:szCs w:val="22"/>
              </w:rPr>
              <w:t>УПКЗУ</w:t>
            </w:r>
          </w:p>
        </w:tc>
        <w:tc>
          <w:tcPr>
            <w:tcW w:w="2270" w:type="dxa"/>
          </w:tcPr>
          <w:p w:rsidR="00A6239D" w:rsidRPr="00EE2AD3" w:rsidRDefault="0092279A" w:rsidP="00DD13B2">
            <w:pPr>
              <w:jc w:val="center"/>
              <w:rPr>
                <w:sz w:val="22"/>
                <w:szCs w:val="22"/>
              </w:rPr>
            </w:pPr>
            <w:r>
              <w:t>Систематизация знаний в практической деятельности</w:t>
            </w:r>
            <w:bookmarkStart w:id="0" w:name="_GoBack"/>
            <w:bookmarkEnd w:id="0"/>
          </w:p>
        </w:tc>
        <w:tc>
          <w:tcPr>
            <w:tcW w:w="2126" w:type="dxa"/>
            <w:vMerge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239D" w:rsidRPr="00EE2AD3" w:rsidRDefault="00A6239D" w:rsidP="00491D04"/>
        </w:tc>
        <w:tc>
          <w:tcPr>
            <w:tcW w:w="708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239D" w:rsidRPr="00EE2AD3" w:rsidRDefault="00A6239D" w:rsidP="00491D04">
            <w:pPr>
              <w:rPr>
                <w:sz w:val="24"/>
                <w:szCs w:val="24"/>
              </w:rPr>
            </w:pPr>
          </w:p>
        </w:tc>
      </w:tr>
    </w:tbl>
    <w:p w:rsidR="0041140A" w:rsidRDefault="0041140A" w:rsidP="00FD0FD7"/>
    <w:sectPr w:rsidR="0041140A" w:rsidSect="00780E1B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DS Hiline">
    <w:charset w:val="CC"/>
    <w:family w:val="auto"/>
    <w:pitch w:val="variable"/>
    <w:sig w:usb0="A0002207" w:usb1="00000020" w:usb2="00000000" w:usb3="00000000" w:csb0="000001D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47683"/>
    <w:multiLevelType w:val="multilevel"/>
    <w:tmpl w:val="F1D04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253183"/>
    <w:multiLevelType w:val="multilevel"/>
    <w:tmpl w:val="3DBE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00AB8"/>
    <w:multiLevelType w:val="multilevel"/>
    <w:tmpl w:val="7BDAB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184932"/>
    <w:multiLevelType w:val="hybridMultilevel"/>
    <w:tmpl w:val="9E2C8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1140A"/>
    <w:rsid w:val="000835E5"/>
    <w:rsid w:val="000941CE"/>
    <w:rsid w:val="000C55D6"/>
    <w:rsid w:val="00186298"/>
    <w:rsid w:val="001E321D"/>
    <w:rsid w:val="001E7A01"/>
    <w:rsid w:val="00245DBA"/>
    <w:rsid w:val="002A61F5"/>
    <w:rsid w:val="004027B7"/>
    <w:rsid w:val="0041140A"/>
    <w:rsid w:val="00491D04"/>
    <w:rsid w:val="004E5BF1"/>
    <w:rsid w:val="005A13AC"/>
    <w:rsid w:val="006569C0"/>
    <w:rsid w:val="00722177"/>
    <w:rsid w:val="00767CCD"/>
    <w:rsid w:val="007709CE"/>
    <w:rsid w:val="00780E1B"/>
    <w:rsid w:val="008015EF"/>
    <w:rsid w:val="008E4E27"/>
    <w:rsid w:val="00901A7C"/>
    <w:rsid w:val="0092279A"/>
    <w:rsid w:val="009C0AF1"/>
    <w:rsid w:val="009D0787"/>
    <w:rsid w:val="009D4C3D"/>
    <w:rsid w:val="009E1626"/>
    <w:rsid w:val="009E1ED5"/>
    <w:rsid w:val="009F1EC8"/>
    <w:rsid w:val="00A30427"/>
    <w:rsid w:val="00A6239D"/>
    <w:rsid w:val="00A84986"/>
    <w:rsid w:val="00AD6CB8"/>
    <w:rsid w:val="00B04580"/>
    <w:rsid w:val="00B732B4"/>
    <w:rsid w:val="00B93599"/>
    <w:rsid w:val="00BC5658"/>
    <w:rsid w:val="00BD4C56"/>
    <w:rsid w:val="00C0352E"/>
    <w:rsid w:val="00C75421"/>
    <w:rsid w:val="00C7546B"/>
    <w:rsid w:val="00DB0AC0"/>
    <w:rsid w:val="00DD13B2"/>
    <w:rsid w:val="00E90471"/>
    <w:rsid w:val="00EE2AD3"/>
    <w:rsid w:val="00FD0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C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link w:val="10"/>
    <w:uiPriority w:val="9"/>
    <w:qFormat/>
    <w:rsid w:val="0041140A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140A"/>
    <w:rPr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41140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1140A"/>
    <w:rPr>
      <w:color w:val="0000FF"/>
      <w:u w:val="single"/>
    </w:rPr>
  </w:style>
  <w:style w:type="character" w:styleId="a5">
    <w:name w:val="Strong"/>
    <w:basedOn w:val="a0"/>
    <w:uiPriority w:val="22"/>
    <w:qFormat/>
    <w:rsid w:val="0041140A"/>
    <w:rPr>
      <w:b/>
      <w:bCs/>
    </w:rPr>
  </w:style>
  <w:style w:type="paragraph" w:styleId="a6">
    <w:name w:val="footer"/>
    <w:basedOn w:val="a"/>
    <w:link w:val="a7"/>
    <w:uiPriority w:val="99"/>
    <w:unhideWhenUsed/>
    <w:rsid w:val="0041140A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  <w:lang w:val="en-US"/>
    </w:rPr>
  </w:style>
  <w:style w:type="character" w:customStyle="1" w:styleId="a7">
    <w:name w:val="Нижний колонтитул Знак"/>
    <w:basedOn w:val="a0"/>
    <w:link w:val="a6"/>
    <w:uiPriority w:val="99"/>
    <w:rsid w:val="0041140A"/>
    <w:rPr>
      <w:sz w:val="28"/>
      <w:szCs w:val="28"/>
      <w:lang w:val="en-US"/>
    </w:rPr>
  </w:style>
  <w:style w:type="paragraph" w:styleId="a8">
    <w:name w:val="Title"/>
    <w:basedOn w:val="a"/>
    <w:link w:val="a9"/>
    <w:qFormat/>
    <w:rsid w:val="0041140A"/>
    <w:pPr>
      <w:widowControl/>
      <w:shd w:val="clear" w:color="auto" w:fill="FFFFFF"/>
      <w:jc w:val="center"/>
    </w:pPr>
    <w:rPr>
      <w:b/>
      <w:bCs/>
      <w:color w:val="000000"/>
      <w:szCs w:val="22"/>
    </w:rPr>
  </w:style>
  <w:style w:type="character" w:customStyle="1" w:styleId="a9">
    <w:name w:val="Название Знак"/>
    <w:basedOn w:val="a0"/>
    <w:link w:val="a8"/>
    <w:rsid w:val="0041140A"/>
    <w:rPr>
      <w:b/>
      <w:bCs/>
      <w:color w:val="000000"/>
      <w:szCs w:val="22"/>
      <w:shd w:val="clear" w:color="auto" w:fill="FFFFFF"/>
    </w:rPr>
  </w:style>
  <w:style w:type="paragraph" w:styleId="aa">
    <w:name w:val="Balloon Text"/>
    <w:basedOn w:val="a"/>
    <w:link w:val="11"/>
    <w:semiHidden/>
    <w:unhideWhenUsed/>
    <w:rsid w:val="0041140A"/>
    <w:pPr>
      <w:widowControl/>
      <w:autoSpaceDE/>
      <w:autoSpaceDN/>
      <w:adjustRightInd/>
    </w:pPr>
    <w:rPr>
      <w:rFonts w:ascii="Tahoma" w:hAnsi="Tahoma" w:cs="Tahoma"/>
      <w:sz w:val="16"/>
      <w:szCs w:val="16"/>
      <w:lang w:val="en-US"/>
    </w:rPr>
  </w:style>
  <w:style w:type="character" w:customStyle="1" w:styleId="ab">
    <w:name w:val="Текст выноски Знак"/>
    <w:basedOn w:val="a0"/>
    <w:semiHidden/>
    <w:rsid w:val="0041140A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a"/>
    <w:semiHidden/>
    <w:locked/>
    <w:rsid w:val="0041140A"/>
    <w:rPr>
      <w:rFonts w:ascii="Tahoma" w:hAnsi="Tahoma" w:cs="Tahoma"/>
      <w:sz w:val="16"/>
      <w:szCs w:val="16"/>
      <w:lang w:val="en-US"/>
    </w:rPr>
  </w:style>
  <w:style w:type="paragraph" w:styleId="ac">
    <w:name w:val="header"/>
    <w:basedOn w:val="a"/>
    <w:link w:val="ad"/>
    <w:uiPriority w:val="99"/>
    <w:semiHidden/>
    <w:unhideWhenUsed/>
    <w:rsid w:val="0041140A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  <w:lang w:val="en-US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41140A"/>
    <w:rPr>
      <w:sz w:val="28"/>
      <w:szCs w:val="28"/>
      <w:lang w:val="en-US"/>
    </w:rPr>
  </w:style>
  <w:style w:type="paragraph" w:styleId="ae">
    <w:name w:val="List Paragraph"/>
    <w:basedOn w:val="a"/>
    <w:uiPriority w:val="34"/>
    <w:qFormat/>
    <w:rsid w:val="001E7A01"/>
    <w:pPr>
      <w:ind w:left="720"/>
      <w:contextualSpacing/>
    </w:pPr>
  </w:style>
  <w:style w:type="paragraph" w:styleId="af">
    <w:name w:val="Body Text"/>
    <w:basedOn w:val="a"/>
    <w:link w:val="af0"/>
    <w:semiHidden/>
    <w:unhideWhenUsed/>
    <w:rsid w:val="009D4C3D"/>
    <w:pPr>
      <w:widowControl/>
      <w:autoSpaceDE/>
      <w:autoSpaceDN/>
      <w:adjustRightInd/>
      <w:jc w:val="both"/>
    </w:pPr>
    <w:rPr>
      <w:color w:val="000000"/>
      <w:sz w:val="28"/>
    </w:rPr>
  </w:style>
  <w:style w:type="character" w:customStyle="1" w:styleId="af0">
    <w:name w:val="Основной текст Знак"/>
    <w:basedOn w:val="a0"/>
    <w:link w:val="af"/>
    <w:semiHidden/>
    <w:rsid w:val="009D4C3D"/>
    <w:rPr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0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16</Pages>
  <Words>4687</Words>
  <Characters>26718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31343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Коноваловская средняя школа</dc:creator>
  <cp:keywords/>
  <dc:description/>
  <cp:lastModifiedBy>Коноваловская средняя школа</cp:lastModifiedBy>
  <cp:revision>13</cp:revision>
  <cp:lastPrinted>2010-09-09T08:32:00Z</cp:lastPrinted>
  <dcterms:created xsi:type="dcterms:W3CDTF">2010-07-19T05:12:00Z</dcterms:created>
  <dcterms:modified xsi:type="dcterms:W3CDTF">2010-09-09T08:44:00Z</dcterms:modified>
</cp:coreProperties>
</file>